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3ECA" w14:textId="399A534E" w:rsidR="00943551" w:rsidRDefault="005B5CBB" w:rsidP="00943551">
      <w:pPr>
        <w:jc w:val="center"/>
      </w:pPr>
      <w:r>
        <w:rPr>
          <w:noProof/>
        </w:rPr>
        <w:drawing>
          <wp:inline distT="0" distB="0" distL="0" distR="0" wp14:anchorId="140267B8" wp14:editId="0671D02A">
            <wp:extent cx="6584950" cy="91297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835" cy="914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7A5C0" w14:textId="77777777" w:rsidR="00943551" w:rsidRDefault="00943551" w:rsidP="00943551">
      <w:pPr>
        <w:rPr>
          <w:rFonts w:ascii="Times New Roman" w:hAnsi="Times New Roman" w:cs="Times New Roman"/>
          <w:b/>
          <w:sz w:val="28"/>
          <w:szCs w:val="28"/>
        </w:rPr>
      </w:pPr>
    </w:p>
    <w:p w14:paraId="3F6E6C79" w14:textId="77777777" w:rsidR="00360A6E" w:rsidRDefault="00706C54" w:rsidP="00706C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14:paraId="39776B52" w14:textId="77777777" w:rsidR="005B5CBB" w:rsidRDefault="005B5CBB" w:rsidP="00706C54">
      <w:pPr>
        <w:rPr>
          <w:rFonts w:ascii="Times New Roman" w:hAnsi="Times New Roman" w:cs="Times New Roman"/>
          <w:b/>
          <w:sz w:val="28"/>
          <w:szCs w:val="28"/>
        </w:rPr>
        <w:sectPr w:rsidR="005B5CBB" w:rsidSect="005B5CBB">
          <w:pgSz w:w="11906" w:h="16838"/>
          <w:pgMar w:top="567" w:right="851" w:bottom="567" w:left="850" w:header="708" w:footer="708" w:gutter="0"/>
          <w:cols w:space="708"/>
          <w:docGrid w:linePitch="360"/>
        </w:sectPr>
      </w:pPr>
    </w:p>
    <w:p w14:paraId="71AC9745" w14:textId="56EB4AD6" w:rsidR="00706C54" w:rsidRDefault="005B5CBB" w:rsidP="00706C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</w:t>
      </w:r>
      <w:r w:rsidR="00706C54" w:rsidRPr="00A83C7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5341952" w14:textId="77777777" w:rsidR="00706C54" w:rsidRDefault="00706C54" w:rsidP="00706C5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C13318">
        <w:rPr>
          <w:rFonts w:ascii="Times New Roman" w:hAnsi="Times New Roman"/>
          <w:sz w:val="24"/>
          <w:szCs w:val="24"/>
        </w:rPr>
        <w:t xml:space="preserve">Примерная адаптированная рабочая </w:t>
      </w:r>
      <w:proofErr w:type="gramStart"/>
      <w:r w:rsidRPr="00C13318">
        <w:rPr>
          <w:rFonts w:ascii="Times New Roman" w:hAnsi="Times New Roman"/>
          <w:sz w:val="24"/>
          <w:szCs w:val="24"/>
        </w:rPr>
        <w:t>программа  по</w:t>
      </w:r>
      <w:proofErr w:type="gramEnd"/>
      <w:r w:rsidRPr="00C133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русскому языку</w:t>
      </w:r>
      <w:r w:rsidRPr="00C13318">
        <w:rPr>
          <w:rFonts w:ascii="Times New Roman" w:hAnsi="Times New Roman"/>
          <w:sz w:val="24"/>
          <w:szCs w:val="24"/>
        </w:rPr>
        <w:t xml:space="preserve">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 интеллектуальными нарушениями)» </w:t>
      </w:r>
      <w:r>
        <w:rPr>
          <w:rFonts w:ascii="Times New Roman" w:hAnsi="Times New Roman"/>
          <w:sz w:val="24"/>
          <w:szCs w:val="24"/>
        </w:rPr>
        <w:t>.</w:t>
      </w:r>
      <w:r w:rsidRPr="00C1331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Тематическое планирование рассчитано на 4 </w:t>
      </w:r>
      <w:r w:rsidR="00807E9E">
        <w:rPr>
          <w:rFonts w:ascii="Times New Roman" w:hAnsi="Times New Roman"/>
          <w:sz w:val="24"/>
          <w:szCs w:val="24"/>
        </w:rPr>
        <w:t>час в неделю, что составляет 138</w:t>
      </w:r>
      <w:r>
        <w:rPr>
          <w:rFonts w:ascii="Times New Roman" w:hAnsi="Times New Roman"/>
          <w:sz w:val="24"/>
          <w:szCs w:val="24"/>
        </w:rPr>
        <w:t xml:space="preserve"> учебных часа в год. Увеличены часы на учебный предмет русского языка на 1 час </w:t>
      </w:r>
      <w:proofErr w:type="gramStart"/>
      <w:r>
        <w:rPr>
          <w:rFonts w:ascii="Times New Roman" w:hAnsi="Times New Roman"/>
          <w:sz w:val="24"/>
          <w:szCs w:val="24"/>
        </w:rPr>
        <w:t>для  получения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з</w:t>
      </w:r>
      <w:r w:rsidR="00807E9E">
        <w:rPr>
          <w:rFonts w:ascii="Times New Roman" w:hAnsi="Times New Roman"/>
          <w:sz w:val="24"/>
          <w:szCs w:val="24"/>
        </w:rPr>
        <w:t>наний, умений и навыков обучающихся</w:t>
      </w:r>
      <w:r>
        <w:rPr>
          <w:rFonts w:ascii="Times New Roman" w:hAnsi="Times New Roman"/>
          <w:sz w:val="24"/>
          <w:szCs w:val="24"/>
        </w:rPr>
        <w:t xml:space="preserve"> по р</w:t>
      </w:r>
      <w:r w:rsidR="00807E9E">
        <w:rPr>
          <w:rFonts w:ascii="Times New Roman" w:hAnsi="Times New Roman"/>
          <w:sz w:val="24"/>
          <w:szCs w:val="24"/>
        </w:rPr>
        <w:t>азделу «Слово»</w:t>
      </w:r>
      <w:r>
        <w:rPr>
          <w:rFonts w:ascii="Times New Roman" w:hAnsi="Times New Roman"/>
          <w:sz w:val="24"/>
          <w:szCs w:val="24"/>
        </w:rPr>
        <w:t>.</w:t>
      </w:r>
      <w:r w:rsidR="00807E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Для реализации данного планирования был выбран учебник</w:t>
      </w:r>
      <w:r w:rsidR="00807E9E">
        <w:rPr>
          <w:rFonts w:ascii="Times New Roman" w:hAnsi="Times New Roman"/>
          <w:sz w:val="24"/>
          <w:szCs w:val="24"/>
        </w:rPr>
        <w:t xml:space="preserve"> Э.В.Якубовской, Я.В. Коршунова «Русский язык» для  3</w:t>
      </w:r>
      <w:r>
        <w:rPr>
          <w:rFonts w:ascii="Times New Roman" w:hAnsi="Times New Roman"/>
          <w:sz w:val="24"/>
          <w:szCs w:val="24"/>
        </w:rPr>
        <w:t xml:space="preserve"> класса общеобразовательных организаций, реализующих адаптированные основны</w:t>
      </w:r>
      <w:r w:rsidR="00807E9E">
        <w:rPr>
          <w:rFonts w:ascii="Times New Roman" w:hAnsi="Times New Roman"/>
          <w:sz w:val="24"/>
          <w:szCs w:val="24"/>
        </w:rPr>
        <w:t xml:space="preserve">е общеобразовательные программы в двух частях, г.Москва </w:t>
      </w:r>
      <w:r w:rsidR="00FB28CC">
        <w:rPr>
          <w:rFonts w:ascii="Times New Roman" w:hAnsi="Times New Roman"/>
          <w:sz w:val="24"/>
          <w:szCs w:val="24"/>
        </w:rPr>
        <w:t>«Просвещение», 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F1145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9F1145">
        <w:rPr>
          <w:rFonts w:ascii="Times New Roman" w:hAnsi="Times New Roman"/>
          <w:i/>
          <w:sz w:val="24"/>
          <w:szCs w:val="24"/>
          <w:u w:val="single"/>
        </w:rPr>
        <w:t>:</w:t>
      </w:r>
      <w:r w:rsidRPr="00923E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формирование и совершенствование знаний, умений, навыков, владение языком в разных сферах речевого общения.</w:t>
      </w:r>
    </w:p>
    <w:p w14:paraId="3ABC1DF4" w14:textId="77777777" w:rsidR="00706C54" w:rsidRDefault="00706C54" w:rsidP="0070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5F833" w14:textId="77777777" w:rsidR="00706C54" w:rsidRPr="00923EF6" w:rsidRDefault="00706C54" w:rsidP="00706C54">
      <w:pPr>
        <w:pStyle w:val="a4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9F114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923EF6">
        <w:rPr>
          <w:rFonts w:ascii="Times New Roman" w:hAnsi="Times New Roman"/>
          <w:sz w:val="24"/>
          <w:szCs w:val="24"/>
        </w:rPr>
        <w:t xml:space="preserve"> </w:t>
      </w:r>
    </w:p>
    <w:p w14:paraId="749F9F34" w14:textId="77777777" w:rsidR="00706C54" w:rsidRDefault="00706C54" w:rsidP="00706C5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Обучать навыкам грамотного письма и культуры речи.</w:t>
      </w:r>
    </w:p>
    <w:p w14:paraId="2AAB9690" w14:textId="77777777" w:rsidR="00706C54" w:rsidRDefault="00706C54" w:rsidP="00706C5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Заложить основы для овладения устной и письменной речи.</w:t>
      </w:r>
    </w:p>
    <w:p w14:paraId="13BBD1C8" w14:textId="77777777" w:rsidR="00706C54" w:rsidRDefault="00706C54" w:rsidP="00706C5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основные орфографические и пунктуационные навыки.</w:t>
      </w:r>
    </w:p>
    <w:p w14:paraId="276B935D" w14:textId="77777777" w:rsidR="00706C54" w:rsidRDefault="00706C54" w:rsidP="00706C5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14:paraId="650128FB" w14:textId="77777777" w:rsidR="00990BD0" w:rsidRDefault="00990BD0" w:rsidP="00706C5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C153A">
        <w:rPr>
          <w:rFonts w:ascii="Times New Roman" w:hAnsi="Times New Roman"/>
          <w:sz w:val="24"/>
          <w:szCs w:val="24"/>
        </w:rPr>
        <w:t>аучить последовательно и правильно излагать свои мысли в устной и письменной форме</w:t>
      </w:r>
      <w:r>
        <w:rPr>
          <w:rFonts w:ascii="Times New Roman" w:hAnsi="Times New Roman"/>
          <w:sz w:val="24"/>
          <w:szCs w:val="24"/>
        </w:rPr>
        <w:t>.</w:t>
      </w:r>
    </w:p>
    <w:p w14:paraId="788E08FC" w14:textId="77777777" w:rsidR="00990BD0" w:rsidRDefault="00990BD0" w:rsidP="00706C5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C153A">
        <w:rPr>
          <w:rFonts w:ascii="Times New Roman" w:hAnsi="Times New Roman"/>
          <w:sz w:val="24"/>
          <w:szCs w:val="24"/>
        </w:rPr>
        <w:t>овысить уровень общего развития обучаю</w:t>
      </w:r>
      <w:r>
        <w:rPr>
          <w:rFonts w:ascii="Times New Roman" w:hAnsi="Times New Roman"/>
          <w:sz w:val="24"/>
          <w:szCs w:val="24"/>
        </w:rPr>
        <w:t>щихся.</w:t>
      </w:r>
    </w:p>
    <w:p w14:paraId="7BFBA9A6" w14:textId="77777777" w:rsidR="00990BD0" w:rsidRDefault="00990BD0" w:rsidP="00706C5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BC153A">
        <w:rPr>
          <w:rFonts w:ascii="Times New Roman" w:hAnsi="Times New Roman"/>
          <w:sz w:val="24"/>
          <w:szCs w:val="24"/>
        </w:rPr>
        <w:t>ормировать нравственные качества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00A83A1F" w14:textId="77777777" w:rsidR="00990BD0" w:rsidRDefault="00990BD0" w:rsidP="00990BD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Воспитывать любовь к родному языку и его изучению, эстетическое отношение к языку и речи.</w:t>
      </w:r>
    </w:p>
    <w:p w14:paraId="50CA71A1" w14:textId="77777777" w:rsidR="00C77517" w:rsidRPr="00C77517" w:rsidRDefault="00990BD0" w:rsidP="00C77517">
      <w:pPr>
        <w:pStyle w:val="a4"/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7517" w:rsidRPr="00C77517">
        <w:rPr>
          <w:rFonts w:ascii="Times New Roman" w:hAnsi="Times New Roman"/>
          <w:b/>
          <w:sz w:val="24"/>
          <w:szCs w:val="24"/>
        </w:rPr>
        <w:t>Основные направления коррекционной работы:</w:t>
      </w:r>
    </w:p>
    <w:p w14:paraId="01761A70" w14:textId="77777777" w:rsidR="00C77517" w:rsidRPr="00C77517" w:rsidRDefault="00C77517" w:rsidP="00C77517">
      <w:pPr>
        <w:pStyle w:val="a4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77517">
        <w:rPr>
          <w:rFonts w:ascii="Times New Roman" w:hAnsi="Times New Roman"/>
          <w:sz w:val="24"/>
          <w:szCs w:val="24"/>
        </w:rPr>
        <w:tab/>
        <w:t>развитие артикуляционной моторики;</w:t>
      </w:r>
    </w:p>
    <w:p w14:paraId="2AE0FDAD" w14:textId="77777777" w:rsidR="00C77517" w:rsidRPr="00C77517" w:rsidRDefault="00C77517" w:rsidP="00C77517">
      <w:pPr>
        <w:pStyle w:val="a4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77517">
        <w:rPr>
          <w:rFonts w:ascii="Times New Roman" w:hAnsi="Times New Roman"/>
          <w:sz w:val="24"/>
          <w:szCs w:val="24"/>
        </w:rPr>
        <w:tab/>
        <w:t>коррекция речи и мышления;</w:t>
      </w:r>
    </w:p>
    <w:p w14:paraId="1470982A" w14:textId="77777777" w:rsidR="00C77517" w:rsidRPr="00C77517" w:rsidRDefault="00C77517" w:rsidP="00C77517">
      <w:pPr>
        <w:pStyle w:val="a4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77517">
        <w:rPr>
          <w:rFonts w:ascii="Times New Roman" w:hAnsi="Times New Roman"/>
          <w:sz w:val="24"/>
          <w:szCs w:val="24"/>
        </w:rPr>
        <w:tab/>
        <w:t>коррекция фонематического слуха;</w:t>
      </w:r>
    </w:p>
    <w:p w14:paraId="3E8A38B8" w14:textId="77777777" w:rsidR="00C77517" w:rsidRPr="00C77517" w:rsidRDefault="00C77517" w:rsidP="00C77517">
      <w:pPr>
        <w:pStyle w:val="a4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77517">
        <w:rPr>
          <w:rFonts w:ascii="Times New Roman" w:hAnsi="Times New Roman"/>
          <w:sz w:val="24"/>
          <w:szCs w:val="24"/>
        </w:rPr>
        <w:tab/>
        <w:t>коррекция звукового и зрительного восприятия;</w:t>
      </w:r>
    </w:p>
    <w:p w14:paraId="57AEC88A" w14:textId="77777777" w:rsidR="00C77517" w:rsidRPr="00C77517" w:rsidRDefault="00C77517" w:rsidP="00C77517">
      <w:pPr>
        <w:pStyle w:val="a4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77517">
        <w:rPr>
          <w:rFonts w:ascii="Times New Roman" w:hAnsi="Times New Roman"/>
          <w:sz w:val="24"/>
          <w:szCs w:val="24"/>
        </w:rPr>
        <w:tab/>
        <w:t>коррекция мышц мелкой моторики;</w:t>
      </w:r>
    </w:p>
    <w:p w14:paraId="6750489F" w14:textId="77777777" w:rsidR="00C77517" w:rsidRPr="00C77517" w:rsidRDefault="00C77517" w:rsidP="00C77517">
      <w:pPr>
        <w:pStyle w:val="a4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77517">
        <w:rPr>
          <w:rFonts w:ascii="Times New Roman" w:hAnsi="Times New Roman"/>
          <w:sz w:val="24"/>
          <w:szCs w:val="24"/>
        </w:rPr>
        <w:tab/>
        <w:t>коррекция познавательных процессов;</w:t>
      </w:r>
    </w:p>
    <w:p w14:paraId="0DFEEA96" w14:textId="77777777" w:rsidR="00706C54" w:rsidRPr="00990BD0" w:rsidRDefault="00C77517" w:rsidP="00C77517">
      <w:pPr>
        <w:pStyle w:val="a4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77517">
        <w:rPr>
          <w:rFonts w:ascii="Times New Roman" w:hAnsi="Times New Roman"/>
          <w:sz w:val="24"/>
          <w:szCs w:val="24"/>
        </w:rPr>
        <w:tab/>
        <w:t>коррекция нарушений  эмоционально-личностной сферы.</w:t>
      </w:r>
      <w:r w:rsidR="00990B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14:paraId="077A2269" w14:textId="77777777" w:rsidR="00706C54" w:rsidRDefault="00706C54" w:rsidP="0070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процесса.</w:t>
      </w:r>
    </w:p>
    <w:p w14:paraId="7386C62C" w14:textId="77777777" w:rsidR="00706C54" w:rsidRDefault="00706C54" w:rsidP="0070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14:paraId="146D7063" w14:textId="77777777" w:rsidR="00706C54" w:rsidRDefault="00706C54" w:rsidP="00706C54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словесный метод </w:t>
      </w:r>
      <w:proofErr w:type="gramStart"/>
      <w:r>
        <w:rPr>
          <w:rFonts w:ascii="Times New Roman" w:hAnsi="Times New Roman"/>
          <w:sz w:val="24"/>
          <w:szCs w:val="24"/>
        </w:rPr>
        <w:t>( рассказ</w:t>
      </w:r>
      <w:proofErr w:type="gramEnd"/>
      <w:r>
        <w:rPr>
          <w:rFonts w:ascii="Times New Roman" w:hAnsi="Times New Roman"/>
          <w:sz w:val="24"/>
          <w:szCs w:val="24"/>
        </w:rPr>
        <w:t>, объяснение ,беседа, работа с учебником);</w:t>
      </w:r>
    </w:p>
    <w:p w14:paraId="457D36BE" w14:textId="77777777" w:rsidR="00706C54" w:rsidRDefault="00706C54" w:rsidP="00706C54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наглядный метод (метод иллюстраций, метод демонстраций);</w:t>
      </w:r>
    </w:p>
    <w:p w14:paraId="6FA9FA60" w14:textId="77777777" w:rsidR="00706C54" w:rsidRDefault="00706C54" w:rsidP="00706C54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практический метод (упражнения, практическая работа);</w:t>
      </w:r>
    </w:p>
    <w:p w14:paraId="66F72F88" w14:textId="77777777" w:rsidR="00706C54" w:rsidRDefault="00706C54" w:rsidP="00706C54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репродуктивный метод (работа по алгоритму);</w:t>
      </w:r>
    </w:p>
    <w:p w14:paraId="33E75B95" w14:textId="77777777" w:rsidR="00706C54" w:rsidRDefault="00706C54" w:rsidP="00706C54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коллективный, индивидуальный;</w:t>
      </w:r>
    </w:p>
    <w:p w14:paraId="4DB1418A" w14:textId="77777777" w:rsidR="00706C54" w:rsidRDefault="00706C54" w:rsidP="00706C54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метод;</w:t>
      </w:r>
    </w:p>
    <w:p w14:paraId="242C1FE1" w14:textId="77777777" w:rsidR="00706C54" w:rsidRPr="00990BD0" w:rsidRDefault="00990BD0" w:rsidP="0070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D0">
        <w:rPr>
          <w:rFonts w:ascii="Times New Roman" w:hAnsi="Times New Roman"/>
          <w:b/>
          <w:color w:val="04070C"/>
          <w:sz w:val="24"/>
          <w:szCs w:val="24"/>
        </w:rPr>
        <w:t>Срок реализации</w:t>
      </w:r>
      <w:r w:rsidRPr="00990BD0">
        <w:rPr>
          <w:rFonts w:ascii="Times New Roman" w:hAnsi="Times New Roman"/>
          <w:color w:val="04070C"/>
          <w:sz w:val="24"/>
          <w:szCs w:val="24"/>
        </w:rPr>
        <w:t xml:space="preserve"> программы 1 учебный год.</w:t>
      </w:r>
      <w:r w:rsidRPr="00990BD0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Pr="0099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14:paraId="4BCFBEEC" w14:textId="77777777" w:rsidR="00706C54" w:rsidRDefault="00706C54" w:rsidP="00706C54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14:paraId="7BDC48CF" w14:textId="77777777" w:rsidR="00706C54" w:rsidRDefault="00706C54" w:rsidP="00706C54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Личностные и предметные результаты освоения учебного предмета «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Русский язык</w:t>
      </w: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»</w:t>
      </w:r>
    </w:p>
    <w:p w14:paraId="4CE22EAD" w14:textId="77777777" w:rsidR="00990BD0" w:rsidRDefault="00990BD0" w:rsidP="00990BD0">
      <w:pPr>
        <w:tabs>
          <w:tab w:val="right" w:pos="0"/>
        </w:tabs>
        <w:spacing w:after="0" w:line="240" w:lineRule="auto"/>
        <w:ind w:right="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90B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Личностные результаты</w:t>
      </w:r>
      <w:r w:rsidRPr="00990B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C2577E5" w14:textId="77777777" w:rsidR="00990BD0" w:rsidRPr="004F75C3" w:rsidRDefault="00990BD0" w:rsidP="00990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14:paraId="647545E2" w14:textId="77777777" w:rsidR="00990BD0" w:rsidRPr="004F75C3" w:rsidRDefault="00990BD0" w:rsidP="00990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14:paraId="0206EA10" w14:textId="77777777" w:rsidR="00990BD0" w:rsidRPr="004F75C3" w:rsidRDefault="00990BD0" w:rsidP="00990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3)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14:paraId="5E4E1E0F" w14:textId="77777777" w:rsidR="00990BD0" w:rsidRPr="004F75C3" w:rsidRDefault="00990BD0" w:rsidP="00990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14:paraId="75E412C5" w14:textId="77777777" w:rsidR="00990BD0" w:rsidRPr="004F75C3" w:rsidRDefault="00990BD0" w:rsidP="00990BD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14:paraId="49B100EF" w14:textId="77777777" w:rsidR="00990BD0" w:rsidRPr="004F75C3" w:rsidRDefault="00990BD0" w:rsidP="00990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14:paraId="267DA3EC" w14:textId="77777777" w:rsidR="00990BD0" w:rsidRPr="004F75C3" w:rsidRDefault="00990BD0" w:rsidP="00990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3D065912" w14:textId="77777777" w:rsidR="00990BD0" w:rsidRPr="004F75C3" w:rsidRDefault="00990BD0" w:rsidP="00990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14:paraId="3793D431" w14:textId="77777777" w:rsidR="00990BD0" w:rsidRPr="004F75C3" w:rsidRDefault="00990BD0" w:rsidP="00990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9)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14:paraId="3D402EAC" w14:textId="77777777" w:rsidR="00990BD0" w:rsidRPr="004F75C3" w:rsidRDefault="00990BD0" w:rsidP="00990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14:paraId="624B5247" w14:textId="77777777" w:rsidR="00990BD0" w:rsidRPr="004F75C3" w:rsidRDefault="00990BD0" w:rsidP="00990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4F75C3">
        <w:rPr>
          <w:rFonts w:ascii="Times New Roman" w:hAnsi="Times New Roman" w:cs="Times New Roman"/>
          <w:sz w:val="24"/>
          <w:szCs w:val="24"/>
        </w:rPr>
        <w:softHyphen/>
        <w:t>вственной отзывчивости и взаимопомощи, проявление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сопереживания к чувствам других людей; </w:t>
      </w:r>
    </w:p>
    <w:p w14:paraId="7EA046CE" w14:textId="77777777" w:rsidR="00990BD0" w:rsidRPr="004F75C3" w:rsidRDefault="00990BD0" w:rsidP="00990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12)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65C944F2" w14:textId="77777777" w:rsidR="00990BD0" w:rsidRPr="00990BD0" w:rsidRDefault="00990BD0" w:rsidP="00990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13) проявление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>готовности к самостоятельной жизни.</w:t>
      </w:r>
    </w:p>
    <w:p w14:paraId="7566D858" w14:textId="77777777" w:rsidR="00990BD0" w:rsidRDefault="00990BD0" w:rsidP="00990BD0">
      <w:pPr>
        <w:tabs>
          <w:tab w:val="right" w:pos="0"/>
        </w:tabs>
        <w:spacing w:after="0" w:line="240" w:lineRule="auto"/>
        <w:ind w:right="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5869F69" w14:textId="77777777" w:rsidR="00990BD0" w:rsidRPr="00990BD0" w:rsidRDefault="00990BD0" w:rsidP="00990BD0">
      <w:pPr>
        <w:spacing w:after="0" w:line="240" w:lineRule="auto"/>
        <w:ind w:firstLine="689"/>
        <w:contextualSpacing/>
        <w:jc w:val="both"/>
        <w:rPr>
          <w:rFonts w:ascii="Times New Roman" w:hAnsi="Times New Roman"/>
          <w:sz w:val="24"/>
          <w:szCs w:val="24"/>
        </w:rPr>
      </w:pPr>
      <w:r w:rsidRPr="00990B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Предметные результаты</w:t>
      </w:r>
      <w:r w:rsidRPr="00990B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связаны с овладением обучающимися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жизни, опыт специфической для предметной области деятельности по получению нового знания. Предметные результаты, достигнутые обучающимися с умственной отсталостью (интеллектуальными </w:t>
      </w:r>
      <w:r w:rsidRPr="00990B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нарушениями),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достижений.</w:t>
      </w:r>
    </w:p>
    <w:p w14:paraId="189E20F1" w14:textId="77777777" w:rsidR="00990BD0" w:rsidRPr="00990BD0" w:rsidRDefault="00990BD0" w:rsidP="00990BD0">
      <w:pPr>
        <w:widowControl w:val="0"/>
        <w:numPr>
          <w:ilvl w:val="0"/>
          <w:numId w:val="5"/>
        </w:numPr>
        <w:tabs>
          <w:tab w:val="left" w:pos="0"/>
          <w:tab w:val="left" w:pos="48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0B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интереса к изучению русского языка;</w:t>
      </w:r>
    </w:p>
    <w:p w14:paraId="05626DF5" w14:textId="77777777" w:rsidR="00990BD0" w:rsidRPr="00990BD0" w:rsidRDefault="00990BD0" w:rsidP="00990BD0">
      <w:pPr>
        <w:widowControl w:val="0"/>
        <w:numPr>
          <w:ilvl w:val="0"/>
          <w:numId w:val="5"/>
        </w:numPr>
        <w:tabs>
          <w:tab w:val="left" w:pos="0"/>
          <w:tab w:val="left" w:pos="50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0B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коммуникативно-речевые умения, необходимые для обеспечения коммуникации в различных ситуациях общения;</w:t>
      </w:r>
    </w:p>
    <w:p w14:paraId="2C211085" w14:textId="77777777" w:rsidR="00990BD0" w:rsidRPr="00990BD0" w:rsidRDefault="00990BD0" w:rsidP="00990BD0">
      <w:pPr>
        <w:widowControl w:val="0"/>
        <w:numPr>
          <w:ilvl w:val="0"/>
          <w:numId w:val="5"/>
        </w:numPr>
        <w:tabs>
          <w:tab w:val="left" w:pos="0"/>
          <w:tab w:val="left" w:pos="5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0B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овладение основами грамотного письма;</w:t>
      </w:r>
    </w:p>
    <w:p w14:paraId="0B8380DB" w14:textId="77777777" w:rsidR="00990BD0" w:rsidRPr="00990BD0" w:rsidRDefault="00990BD0" w:rsidP="00990BD0">
      <w:pPr>
        <w:widowControl w:val="0"/>
        <w:numPr>
          <w:ilvl w:val="0"/>
          <w:numId w:val="5"/>
        </w:numPr>
        <w:tabs>
          <w:tab w:val="left" w:pos="0"/>
          <w:tab w:val="left" w:pos="5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0B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  <w:r w:rsidRPr="00990B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EF3106C" w14:textId="77777777" w:rsidR="00990BD0" w:rsidRDefault="00990BD0" w:rsidP="00706C54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14:paraId="5DC9E848" w14:textId="77777777" w:rsidR="00706C54" w:rsidRPr="000F3707" w:rsidRDefault="00706C54" w:rsidP="00706C54">
      <w:pPr>
        <w:spacing w:after="0" w:line="4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5E10553" w14:textId="77777777" w:rsidR="00990BD0" w:rsidRPr="00990BD0" w:rsidRDefault="00990BD0" w:rsidP="00990BD0">
      <w:pPr>
        <w:spacing w:after="0" w:line="240" w:lineRule="auto"/>
        <w:ind w:firstLine="74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0BD0">
        <w:rPr>
          <w:rFonts w:ascii="Times New Roman" w:hAnsi="Times New Roman"/>
          <w:b/>
          <w:sz w:val="24"/>
          <w:szCs w:val="24"/>
          <w:u w:val="single"/>
        </w:rPr>
        <w:t>Минимальный уровень:</w:t>
      </w:r>
    </w:p>
    <w:p w14:paraId="4495FB99" w14:textId="77777777" w:rsidR="00990BD0" w:rsidRPr="00BC153A" w:rsidRDefault="00990BD0" w:rsidP="00990B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153A">
        <w:rPr>
          <w:rFonts w:ascii="Times New Roman" w:hAnsi="Times New Roman"/>
          <w:sz w:val="24"/>
          <w:szCs w:val="24"/>
        </w:rPr>
        <w:t>деление слов на слоги для переноса;</w:t>
      </w:r>
    </w:p>
    <w:p w14:paraId="48E1EA22" w14:textId="77777777" w:rsidR="00990BD0" w:rsidRPr="00BC153A" w:rsidRDefault="00990BD0" w:rsidP="00990B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153A">
        <w:rPr>
          <w:rFonts w:ascii="Times New Roman" w:hAnsi="Times New Roman"/>
          <w:sz w:val="24"/>
          <w:szCs w:val="24"/>
        </w:rPr>
        <w:t>списывание по слогам и целыми словами с рукописного и печатного текста с орфографическим проговариванием;</w:t>
      </w:r>
    </w:p>
    <w:p w14:paraId="1DDFF41E" w14:textId="77777777" w:rsidR="00990BD0" w:rsidRPr="00BC153A" w:rsidRDefault="00990BD0" w:rsidP="00990B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153A">
        <w:rPr>
          <w:rFonts w:ascii="Times New Roman" w:hAnsi="Times New Roman"/>
          <w:sz w:val="24"/>
          <w:szCs w:val="24"/>
        </w:rPr>
        <w:t>запись под диктовку слов и коротких предложений (2-4 слова) с изу</w:t>
      </w:r>
      <w:r w:rsidRPr="00BC153A">
        <w:rPr>
          <w:rFonts w:ascii="Times New Roman" w:hAnsi="Times New Roman"/>
          <w:sz w:val="24"/>
          <w:szCs w:val="24"/>
        </w:rPr>
        <w:softHyphen/>
        <w:t>ченными орфограммами;</w:t>
      </w:r>
    </w:p>
    <w:p w14:paraId="33A4ED9A" w14:textId="77777777" w:rsidR="00990BD0" w:rsidRPr="00BC153A" w:rsidRDefault="00990BD0" w:rsidP="00990B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153A">
        <w:rPr>
          <w:rFonts w:ascii="Times New Roman" w:hAnsi="Times New Roman"/>
          <w:sz w:val="24"/>
          <w:szCs w:val="24"/>
        </w:rPr>
        <w:t>дифференциация и подбор слов, обозначающих предметы, действия, признаки;</w:t>
      </w:r>
    </w:p>
    <w:p w14:paraId="593C0A74" w14:textId="77777777" w:rsidR="00990BD0" w:rsidRPr="00BC153A" w:rsidRDefault="00990BD0" w:rsidP="00990B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153A">
        <w:rPr>
          <w:rFonts w:ascii="Times New Roman" w:hAnsi="Times New Roman"/>
          <w:sz w:val="24"/>
          <w:szCs w:val="24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14:paraId="6F69F85A" w14:textId="77777777" w:rsidR="00990BD0" w:rsidRPr="00B77E41" w:rsidRDefault="00990BD0" w:rsidP="00990BD0">
      <w:pPr>
        <w:spacing w:after="0" w:line="240" w:lineRule="auto"/>
        <w:ind w:right="99"/>
        <w:contextualSpacing/>
        <w:jc w:val="both"/>
        <w:rPr>
          <w:rFonts w:ascii="Times New Roman" w:hAnsi="Times New Roman"/>
          <w:sz w:val="24"/>
          <w:szCs w:val="24"/>
        </w:rPr>
      </w:pPr>
      <w:r w:rsidRPr="00BC153A">
        <w:rPr>
          <w:rFonts w:ascii="Times New Roman" w:hAnsi="Times New Roman"/>
          <w:sz w:val="24"/>
          <w:szCs w:val="24"/>
        </w:rPr>
        <w:t>выделение из текста предложений на заданную тему; участие в обсуждении темы тек</w:t>
      </w:r>
      <w:r>
        <w:rPr>
          <w:rFonts w:ascii="Times New Roman" w:hAnsi="Times New Roman"/>
          <w:sz w:val="24"/>
          <w:szCs w:val="24"/>
        </w:rPr>
        <w:t xml:space="preserve">ста и выбора заголовка к нему. </w:t>
      </w:r>
    </w:p>
    <w:p w14:paraId="4F698A55" w14:textId="77777777" w:rsidR="00990BD0" w:rsidRPr="00990BD0" w:rsidRDefault="00990BD0" w:rsidP="00990BD0">
      <w:pPr>
        <w:spacing w:after="0" w:line="240" w:lineRule="auto"/>
        <w:ind w:left="740" w:right="12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0BD0">
        <w:rPr>
          <w:rFonts w:ascii="Times New Roman" w:hAnsi="Times New Roman"/>
          <w:b/>
          <w:sz w:val="24"/>
          <w:szCs w:val="24"/>
          <w:u w:val="single"/>
        </w:rPr>
        <w:t>Достаточный уровень:</w:t>
      </w:r>
    </w:p>
    <w:p w14:paraId="1EECBF9D" w14:textId="77777777" w:rsidR="00990BD0" w:rsidRPr="00BC153A" w:rsidRDefault="00990BD0" w:rsidP="00990B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153A">
        <w:rPr>
          <w:rFonts w:ascii="Times New Roman" w:hAnsi="Times New Roman"/>
          <w:sz w:val="24"/>
          <w:szCs w:val="24"/>
        </w:rPr>
        <w:t>списывание рукописного и печатного текста целыми словами с орфо</w:t>
      </w:r>
      <w:r w:rsidRPr="00BC153A">
        <w:rPr>
          <w:rFonts w:ascii="Times New Roman" w:hAnsi="Times New Roman"/>
          <w:sz w:val="24"/>
          <w:szCs w:val="24"/>
        </w:rPr>
        <w:softHyphen/>
        <w:t>графическим проговариванием; запись под диктовку текст, включающие слова с изученными орфо</w:t>
      </w:r>
      <w:r w:rsidRPr="00BC153A">
        <w:rPr>
          <w:rFonts w:ascii="Times New Roman" w:hAnsi="Times New Roman"/>
          <w:sz w:val="24"/>
          <w:szCs w:val="24"/>
        </w:rPr>
        <w:softHyphen/>
        <w:t>граммами (30-35 слов);</w:t>
      </w:r>
    </w:p>
    <w:p w14:paraId="7B7FB09D" w14:textId="77777777" w:rsidR="00990BD0" w:rsidRPr="00BC153A" w:rsidRDefault="00990BD0" w:rsidP="00990B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153A">
        <w:rPr>
          <w:rFonts w:ascii="Times New Roman" w:hAnsi="Times New Roman"/>
          <w:sz w:val="24"/>
          <w:szCs w:val="24"/>
        </w:rPr>
        <w:t>дифференциация и подбор слова различных категорий по вопросу (название предметов, действий и признаков предметов);</w:t>
      </w:r>
    </w:p>
    <w:p w14:paraId="6CA77B48" w14:textId="77777777" w:rsidR="00990BD0" w:rsidRPr="00BC153A" w:rsidRDefault="00990BD0" w:rsidP="00990B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153A">
        <w:rPr>
          <w:rFonts w:ascii="Times New Roman" w:hAnsi="Times New Roman"/>
          <w:sz w:val="24"/>
          <w:szCs w:val="24"/>
        </w:rPr>
        <w:t>составление и распространение предложений, установление связи меж</w:t>
      </w:r>
      <w:r w:rsidRPr="00BC153A">
        <w:rPr>
          <w:rFonts w:ascii="Times New Roman" w:hAnsi="Times New Roman"/>
          <w:sz w:val="24"/>
          <w:szCs w:val="24"/>
        </w:rPr>
        <w:softHyphen/>
        <w:t>ду словами с помощью учителя, постановка знаков препинания в конце пред</w:t>
      </w:r>
      <w:r w:rsidRPr="00BC153A">
        <w:rPr>
          <w:rFonts w:ascii="Times New Roman" w:hAnsi="Times New Roman"/>
          <w:sz w:val="24"/>
          <w:szCs w:val="24"/>
        </w:rPr>
        <w:softHyphen/>
        <w:t>ложения (точка, вопросительный и восклицательный знак); деление текста на предложения;</w:t>
      </w:r>
    </w:p>
    <w:p w14:paraId="703169EC" w14:textId="77777777" w:rsidR="00990BD0" w:rsidRPr="00B77E41" w:rsidRDefault="00990BD0" w:rsidP="00990B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153A">
        <w:rPr>
          <w:rFonts w:ascii="Times New Roman" w:hAnsi="Times New Roman"/>
          <w:sz w:val="24"/>
          <w:szCs w:val="24"/>
        </w:rPr>
        <w:t xml:space="preserve">выделение темы текста (о чём идет речь), </w:t>
      </w:r>
      <w:proofErr w:type="spellStart"/>
      <w:r w:rsidRPr="00BC153A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BC153A">
        <w:rPr>
          <w:rFonts w:ascii="Times New Roman" w:hAnsi="Times New Roman"/>
          <w:sz w:val="24"/>
          <w:szCs w:val="24"/>
        </w:rPr>
        <w:t xml:space="preserve"> его; самостоятельная запись 3-4 предложений из составленного текста по</w:t>
      </w:r>
      <w:r w:rsidRPr="00BC153A">
        <w:rPr>
          <w:rFonts w:ascii="Times New Roman" w:hAnsi="Times New Roman"/>
          <w:sz w:val="24"/>
          <w:szCs w:val="24"/>
        </w:rPr>
        <w:softHyphen/>
        <w:t>сле его анализа.</w:t>
      </w:r>
    </w:p>
    <w:p w14:paraId="32B96AD0" w14:textId="77777777" w:rsidR="005C6C08" w:rsidRDefault="005C6C08" w:rsidP="00706C54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E436C95" w14:textId="77777777" w:rsidR="00706C54" w:rsidRPr="00E331C6" w:rsidRDefault="00706C54" w:rsidP="00706C54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4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</w:t>
      </w:r>
    </w:p>
    <w:p w14:paraId="4BA93A63" w14:textId="77777777" w:rsidR="00706C54" w:rsidRDefault="00706C54" w:rsidP="00706C54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DA3">
        <w:rPr>
          <w:rFonts w:ascii="Times New Roman" w:hAnsi="Times New Roman"/>
          <w:sz w:val="24"/>
          <w:szCs w:val="24"/>
          <w:lang w:eastAsia="ru-RU"/>
        </w:rPr>
        <w:t>Федеральный закон Российской Федерации «Об обра</w:t>
      </w:r>
      <w:r>
        <w:rPr>
          <w:rFonts w:ascii="Times New Roman" w:hAnsi="Times New Roman"/>
          <w:sz w:val="24"/>
          <w:szCs w:val="24"/>
          <w:lang w:eastAsia="ru-RU"/>
        </w:rPr>
        <w:t xml:space="preserve">зовании в Российской Федерации»; </w:t>
      </w:r>
    </w:p>
    <w:p w14:paraId="3631D2E3" w14:textId="77777777" w:rsidR="00706C54" w:rsidRDefault="00706C54" w:rsidP="00706C54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6" w:anchor="0" w:history="1">
        <w:r w:rsidRPr="00DD2DBA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приказом </w:t>
        </w:r>
      </w:hyperlink>
      <w:r w:rsidRPr="00DD2DBA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науки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РФ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от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2014 г. №1599) Зарегистрировано в Минюсте РФ 3 февраля 2015 г.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0743006" w14:textId="77777777" w:rsidR="00706C54" w:rsidRDefault="00706C54" w:rsidP="00706C54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D2DBA">
        <w:rPr>
          <w:rFonts w:ascii="Times New Roman" w:hAnsi="Times New Roman"/>
          <w:sz w:val="24"/>
          <w:szCs w:val="24"/>
        </w:rPr>
        <w:t>МОиН</w:t>
      </w:r>
      <w:proofErr w:type="spellEnd"/>
      <w:r w:rsidRPr="00DD2DBA">
        <w:rPr>
          <w:rFonts w:ascii="Times New Roman" w:hAnsi="Times New Roman"/>
          <w:sz w:val="24"/>
          <w:szCs w:val="24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r>
        <w:rPr>
          <w:rFonts w:ascii="Times New Roman" w:hAnsi="Times New Roman"/>
          <w:sz w:val="24"/>
          <w:szCs w:val="24"/>
        </w:rPr>
        <w:t>государственную аккредитацию»;</w:t>
      </w:r>
      <w:r w:rsidRPr="00DD2DBA">
        <w:rPr>
          <w:rFonts w:ascii="Times New Roman" w:hAnsi="Times New Roman"/>
          <w:sz w:val="24"/>
          <w:szCs w:val="24"/>
        </w:rPr>
        <w:t xml:space="preserve"> </w:t>
      </w:r>
    </w:p>
    <w:p w14:paraId="74631CAF" w14:textId="77777777" w:rsidR="00706C54" w:rsidRDefault="00706C54" w:rsidP="00706C54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t xml:space="preserve"> </w:t>
      </w:r>
      <w:r w:rsidRPr="00DD2DBA">
        <w:rPr>
          <w:rFonts w:ascii="Times New Roman" w:hAnsi="Times New Roman"/>
          <w:sz w:val="24"/>
          <w:szCs w:val="24"/>
          <w:lang w:eastAsia="ru-RU"/>
        </w:rPr>
        <w:t>Основная  образовательная  программа  н</w:t>
      </w:r>
      <w:r>
        <w:rPr>
          <w:rFonts w:ascii="Times New Roman" w:hAnsi="Times New Roman"/>
          <w:sz w:val="24"/>
          <w:szCs w:val="24"/>
          <w:lang w:eastAsia="ru-RU"/>
        </w:rPr>
        <w:t>ачального  общего  образования;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95062DB" w14:textId="77777777" w:rsidR="00706C54" w:rsidRPr="00D818C6" w:rsidRDefault="00706C54" w:rsidP="00706C54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14:paraId="3BED3A02" w14:textId="77777777" w:rsidR="00706C54" w:rsidRPr="00D818C6" w:rsidRDefault="00706C54" w:rsidP="00706C54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818C6">
        <w:rPr>
          <w:rFonts w:ascii="Times New Roman" w:hAnsi="Times New Roman"/>
          <w:sz w:val="24"/>
          <w:szCs w:val="24"/>
          <w:lang w:eastAsia="ru-RU"/>
        </w:rPr>
        <w:lastRenderedPageBreak/>
        <w:t xml:space="preserve"> Учебный план обр</w:t>
      </w:r>
      <w:r w:rsidR="00FB28CC">
        <w:rPr>
          <w:rFonts w:ascii="Times New Roman" w:hAnsi="Times New Roman"/>
          <w:sz w:val="24"/>
          <w:szCs w:val="24"/>
          <w:lang w:eastAsia="ru-RU"/>
        </w:rPr>
        <w:t>азовательного учреждения на 2022/2023</w:t>
      </w:r>
      <w:r w:rsidRPr="00D818C6">
        <w:rPr>
          <w:rFonts w:ascii="Times New Roman" w:hAnsi="Times New Roman"/>
          <w:sz w:val="24"/>
          <w:szCs w:val="24"/>
          <w:lang w:eastAsia="ru-RU"/>
        </w:rPr>
        <w:t xml:space="preserve"> учебный год, принятый педагогическим советом.</w:t>
      </w:r>
    </w:p>
    <w:p w14:paraId="16D73F63" w14:textId="77777777" w:rsidR="00706C54" w:rsidRPr="00C93A8F" w:rsidRDefault="00706C54" w:rsidP="00706C54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Pr="001A3CAF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Содержание курса</w:t>
      </w:r>
    </w:p>
    <w:tbl>
      <w:tblPr>
        <w:tblpPr w:leftFromText="180" w:rightFromText="180" w:vertAnchor="text" w:horzAnchor="page" w:tblpX="1543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9"/>
      </w:tblGrid>
      <w:tr w:rsidR="00CC565E" w:rsidRPr="00B13FEE" w14:paraId="65C9A7C5" w14:textId="77777777" w:rsidTr="00CC565E"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77894" w14:textId="77777777" w:rsidR="00CC565E" w:rsidRPr="00B13FEE" w:rsidRDefault="00CC565E" w:rsidP="00CC565E">
            <w:pPr>
              <w:pStyle w:val="c13"/>
              <w:spacing w:before="0" w:beforeAutospacing="0" w:after="0" w:afterAutospacing="0"/>
              <w:ind w:left="80"/>
              <w:jc w:val="center"/>
              <w:rPr>
                <w:b/>
                <w:bCs/>
              </w:rPr>
            </w:pPr>
          </w:p>
        </w:tc>
      </w:tr>
      <w:tr w:rsidR="00CC565E" w:rsidRPr="00B13FEE" w14:paraId="7482AC75" w14:textId="77777777" w:rsidTr="00CC565E"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620E3" w14:textId="77777777" w:rsidR="00CC565E" w:rsidRPr="00B13FEE" w:rsidRDefault="00CC565E" w:rsidP="00CC565E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3FEE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4"/>
              </w:rPr>
              <w:t>10 ч.</w:t>
            </w:r>
          </w:p>
          <w:p w14:paraId="2B9862A8" w14:textId="77777777" w:rsidR="00CC565E" w:rsidRDefault="00CC565E" w:rsidP="001776F8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6F8">
              <w:rPr>
                <w:rFonts w:ascii="Times New Roman" w:hAnsi="Times New Roman"/>
                <w:sz w:val="24"/>
                <w:szCs w:val="24"/>
              </w:rPr>
              <w:t>Употребление простого предложения.  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      </w:r>
          </w:p>
          <w:p w14:paraId="100D97BB" w14:textId="77777777" w:rsidR="00CC565E" w:rsidRDefault="00CC565E" w:rsidP="001776F8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76F8">
              <w:rPr>
                <w:rFonts w:ascii="Times New Roman" w:hAnsi="Times New Roman"/>
                <w:sz w:val="24"/>
                <w:szCs w:val="24"/>
              </w:rPr>
              <w:t>Умение  списывать по слогам с рукописного и печатного текста;      писать предложения с заглавной буквы, в конце предложения ставить точку;      составлять по заданию предложения, выделять предложения из речи и текста.</w:t>
            </w:r>
          </w:p>
        </w:tc>
      </w:tr>
      <w:tr w:rsidR="00CC565E" w:rsidRPr="00B13FEE" w14:paraId="1CD8FECF" w14:textId="77777777" w:rsidTr="00CC565E"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F084D" w14:textId="77777777" w:rsidR="00CC565E" w:rsidRPr="00B13FEE" w:rsidRDefault="00CC565E" w:rsidP="00CC565E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3FEE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  <w:r>
              <w:rPr>
                <w:rFonts w:ascii="Times New Roman" w:hAnsi="Times New Roman"/>
                <w:sz w:val="24"/>
                <w:szCs w:val="24"/>
              </w:rPr>
              <w:t>37ч</w:t>
            </w:r>
          </w:p>
          <w:p w14:paraId="458E5F4B" w14:textId="77777777" w:rsidR="00CC565E" w:rsidRDefault="00CC565E" w:rsidP="001776F8">
            <w:pPr>
              <w:pStyle w:val="c5"/>
              <w:spacing w:before="0" w:beforeAutospacing="0" w:after="0" w:afterAutospacing="0"/>
              <w:ind w:left="15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Звуки и буквы. Алфавит.</w:t>
            </w:r>
          </w:p>
          <w:p w14:paraId="01EA9A9D" w14:textId="77777777" w:rsidR="00CC565E" w:rsidRDefault="00CC565E" w:rsidP="001776F8">
            <w:pPr>
              <w:pStyle w:val="c5"/>
              <w:spacing w:before="0" w:beforeAutospacing="0" w:after="0" w:afterAutospacing="0"/>
              <w:ind w:left="15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Звуки гласные и согласные.</w:t>
            </w:r>
          </w:p>
          <w:p w14:paraId="203A2EC3" w14:textId="77777777" w:rsidR="00CC565E" w:rsidRDefault="00CC565E" w:rsidP="001776F8">
            <w:pPr>
              <w:pStyle w:val="c5"/>
              <w:spacing w:before="0" w:beforeAutospacing="0" w:after="0" w:afterAutospacing="0"/>
              <w:ind w:left="15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Ударение.</w:t>
            </w:r>
          </w:p>
          <w:p w14:paraId="7320AB62" w14:textId="77777777" w:rsidR="00CC565E" w:rsidRDefault="00CC565E" w:rsidP="001776F8">
            <w:pPr>
              <w:pStyle w:val="c5"/>
              <w:spacing w:before="0" w:beforeAutospacing="0" w:after="0" w:afterAutospacing="0"/>
              <w:ind w:left="15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Согласные твердые и мягкие.</w:t>
            </w:r>
          </w:p>
          <w:p w14:paraId="475BB674" w14:textId="77777777" w:rsidR="00CC565E" w:rsidRDefault="00CC565E" w:rsidP="001776F8">
            <w:pPr>
              <w:pStyle w:val="c5"/>
              <w:spacing w:before="0" w:beforeAutospacing="0" w:after="0" w:afterAutospacing="0"/>
              <w:ind w:left="15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Обозначение мягкости согласных в конце и в середине слова буквой </w:t>
            </w:r>
            <w:r>
              <w:rPr>
                <w:rStyle w:val="c10"/>
                <w:b/>
                <w:bCs/>
                <w:color w:val="000000"/>
              </w:rPr>
              <w:t>ь</w:t>
            </w:r>
            <w:r>
              <w:rPr>
                <w:rStyle w:val="c1"/>
                <w:color w:val="000000"/>
              </w:rPr>
              <w:t> знак.</w:t>
            </w:r>
          </w:p>
          <w:p w14:paraId="247350B1" w14:textId="77777777" w:rsidR="00CC565E" w:rsidRDefault="00CC565E" w:rsidP="001776F8">
            <w:pPr>
              <w:pStyle w:val="c5"/>
              <w:spacing w:before="0" w:beforeAutospacing="0" w:after="0" w:afterAutospacing="0"/>
              <w:ind w:left="15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Разделительный </w:t>
            </w:r>
            <w:r>
              <w:rPr>
                <w:rStyle w:val="c10"/>
                <w:b/>
                <w:bCs/>
                <w:color w:val="000000"/>
              </w:rPr>
              <w:t>ь</w:t>
            </w:r>
            <w:r>
              <w:rPr>
                <w:rStyle w:val="c1"/>
                <w:color w:val="000000"/>
              </w:rPr>
              <w:t xml:space="preserve"> перед гласными </w:t>
            </w:r>
            <w:proofErr w:type="spellStart"/>
            <w:proofErr w:type="gramStart"/>
            <w:r>
              <w:rPr>
                <w:rStyle w:val="c1"/>
                <w:color w:val="000000"/>
              </w:rPr>
              <w:t>е,ё</w:t>
            </w:r>
            <w:proofErr w:type="gramEnd"/>
            <w:r>
              <w:rPr>
                <w:rStyle w:val="c1"/>
                <w:color w:val="000000"/>
              </w:rPr>
              <w:t>,ю,я,и</w:t>
            </w:r>
            <w:proofErr w:type="spellEnd"/>
            <w:r>
              <w:rPr>
                <w:rStyle w:val="c1"/>
                <w:color w:val="000000"/>
              </w:rPr>
              <w:t>.</w:t>
            </w:r>
          </w:p>
          <w:p w14:paraId="76EB53E4" w14:textId="77777777" w:rsidR="00CC565E" w:rsidRDefault="00CC565E" w:rsidP="001776F8">
            <w:pPr>
              <w:pStyle w:val="c5"/>
              <w:spacing w:before="0" w:beforeAutospacing="0" w:after="0" w:afterAutospacing="0"/>
              <w:ind w:left="15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Шипящие согласные.</w:t>
            </w:r>
          </w:p>
          <w:p w14:paraId="3CFE3782" w14:textId="77777777" w:rsidR="00CC565E" w:rsidRPr="001776F8" w:rsidRDefault="00CC565E" w:rsidP="001776F8">
            <w:pPr>
              <w:pStyle w:val="c5"/>
              <w:spacing w:before="0" w:beforeAutospacing="0" w:after="0" w:afterAutospacing="0"/>
              <w:ind w:left="15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Парные звонкие и глухие согласные.</w:t>
            </w:r>
          </w:p>
          <w:p w14:paraId="7FA43C6E" w14:textId="77777777" w:rsidR="00CC565E" w:rsidRDefault="00CC565E" w:rsidP="001776F8">
            <w:pPr>
              <w:pStyle w:val="c13"/>
              <w:spacing w:before="0" w:beforeAutospacing="0" w:after="0" w:afterAutospacing="0"/>
              <w:ind w:left="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Знание порядка букв в русском алфавите, деление слова на слоги, перенос слов, различение твердых и мягких согласных, правописание</w:t>
            </w:r>
          </w:p>
          <w:p w14:paraId="5AAF4FBB" w14:textId="77777777" w:rsidR="00CC565E" w:rsidRDefault="00CC565E" w:rsidP="001776F8">
            <w:pPr>
              <w:pStyle w:val="c13"/>
              <w:spacing w:before="0" w:beforeAutospacing="0" w:after="0" w:afterAutospacing="0"/>
              <w:ind w:left="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  <w:proofErr w:type="spellStart"/>
            <w:r>
              <w:rPr>
                <w:rStyle w:val="c1"/>
                <w:color w:val="000000"/>
              </w:rPr>
              <w:t>жи</w:t>
            </w:r>
            <w:proofErr w:type="spellEnd"/>
            <w:proofErr w:type="gramStart"/>
            <w:r>
              <w:rPr>
                <w:rStyle w:val="c1"/>
                <w:color w:val="000000"/>
              </w:rPr>
              <w:t>-  ши</w:t>
            </w:r>
            <w:proofErr w:type="gramEnd"/>
            <w:r>
              <w:rPr>
                <w:rStyle w:val="c1"/>
                <w:color w:val="000000"/>
              </w:rPr>
              <w:t xml:space="preserve">, </w:t>
            </w:r>
            <w:proofErr w:type="spellStart"/>
            <w:r>
              <w:rPr>
                <w:rStyle w:val="c1"/>
                <w:color w:val="000000"/>
              </w:rPr>
              <w:t>ча</w:t>
            </w:r>
            <w:proofErr w:type="spellEnd"/>
            <w:r>
              <w:rPr>
                <w:rStyle w:val="c1"/>
                <w:color w:val="000000"/>
              </w:rPr>
              <w:t xml:space="preserve"> -ща, чу -</w:t>
            </w:r>
            <w:proofErr w:type="spellStart"/>
            <w:r>
              <w:rPr>
                <w:rStyle w:val="c1"/>
                <w:color w:val="000000"/>
              </w:rPr>
              <w:t>щу</w:t>
            </w:r>
            <w:proofErr w:type="spellEnd"/>
            <w:r>
              <w:rPr>
                <w:rStyle w:val="c1"/>
                <w:color w:val="000000"/>
              </w:rPr>
              <w:t>.</w:t>
            </w:r>
          </w:p>
          <w:p w14:paraId="129297DF" w14:textId="77777777" w:rsidR="00CC565E" w:rsidRDefault="00CC565E" w:rsidP="00B855C8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65E" w:rsidRPr="00B13FEE" w14:paraId="34804993" w14:textId="77777777" w:rsidTr="00CC565E"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18E6" w14:textId="77777777" w:rsidR="00CC565E" w:rsidRPr="00B13FEE" w:rsidRDefault="00CC565E" w:rsidP="00CC565E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3FEE">
              <w:rPr>
                <w:rFonts w:ascii="Times New Roman" w:hAnsi="Times New Roman"/>
                <w:sz w:val="24"/>
                <w:szCs w:val="24"/>
              </w:rPr>
              <w:t>Слово.</w:t>
            </w:r>
            <w:r>
              <w:rPr>
                <w:rFonts w:ascii="Times New Roman" w:hAnsi="Times New Roman"/>
                <w:sz w:val="24"/>
                <w:szCs w:val="24"/>
              </w:rPr>
              <w:t>32ч.</w:t>
            </w:r>
          </w:p>
          <w:p w14:paraId="572C1741" w14:textId="77777777" w:rsidR="00CC565E" w:rsidRDefault="00CC565E" w:rsidP="001776F8">
            <w:pPr>
              <w:pStyle w:val="c13"/>
              <w:spacing w:before="0" w:beforeAutospacing="0" w:after="0" w:afterAutospacing="0"/>
              <w:ind w:left="8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Слова, обозначающие названия предметов. Имена собственные.</w:t>
            </w:r>
          </w:p>
          <w:p w14:paraId="51850170" w14:textId="77777777" w:rsidR="00CC565E" w:rsidRDefault="00CC565E" w:rsidP="001776F8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Слова, обозначающие действия.</w:t>
            </w:r>
          </w:p>
          <w:p w14:paraId="769503F2" w14:textId="77777777" w:rsidR="00CC565E" w:rsidRDefault="00CC565E" w:rsidP="001776F8">
            <w:pPr>
              <w:pStyle w:val="c13"/>
              <w:spacing w:before="0" w:beforeAutospacing="0" w:after="0" w:afterAutospacing="0"/>
              <w:ind w:left="8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Слова, обозначающие признаки предметов.</w:t>
            </w:r>
          </w:p>
          <w:p w14:paraId="4DC54816" w14:textId="77777777" w:rsidR="00CC565E" w:rsidRDefault="00CC565E" w:rsidP="001776F8">
            <w:pPr>
              <w:pStyle w:val="c13"/>
              <w:spacing w:before="0" w:beforeAutospacing="0" w:after="0" w:afterAutospacing="0"/>
              <w:ind w:left="8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Предлог.</w:t>
            </w:r>
          </w:p>
          <w:p w14:paraId="246B407F" w14:textId="77777777" w:rsidR="00CC565E" w:rsidRPr="001776F8" w:rsidRDefault="00CC565E" w:rsidP="001776F8">
            <w:pPr>
              <w:pStyle w:val="c13"/>
              <w:spacing w:before="0" w:beforeAutospacing="0" w:after="0" w:afterAutospacing="0"/>
              <w:ind w:left="8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Разделительный ъ знак.</w:t>
            </w:r>
          </w:p>
          <w:p w14:paraId="41960D12" w14:textId="77777777" w:rsidR="00CC565E" w:rsidRDefault="00CC565E" w:rsidP="001776F8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6F8">
              <w:rPr>
                <w:rFonts w:ascii="Times New Roman" w:hAnsi="Times New Roman"/>
                <w:sz w:val="24"/>
                <w:szCs w:val="24"/>
              </w:rPr>
              <w:t>Умение выделять в тексте слова, обозначающие названия, действия, признаки предметов. Знание предлогов. Умение пользоваться словарем.</w:t>
            </w:r>
          </w:p>
        </w:tc>
      </w:tr>
      <w:tr w:rsidR="00CC565E" w:rsidRPr="00B13FEE" w14:paraId="62CCAC85" w14:textId="77777777" w:rsidTr="00CC565E"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364AB" w14:textId="77777777" w:rsidR="00CC565E" w:rsidRPr="00B13FEE" w:rsidRDefault="00CC565E" w:rsidP="00CC565E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3FEE">
              <w:rPr>
                <w:rFonts w:ascii="Times New Roman" w:hAnsi="Times New Roman"/>
                <w:sz w:val="24"/>
                <w:szCs w:val="24"/>
              </w:rPr>
              <w:t>Предложение.</w:t>
            </w:r>
            <w:r>
              <w:rPr>
                <w:rFonts w:ascii="Times New Roman" w:hAnsi="Times New Roman"/>
                <w:sz w:val="24"/>
                <w:szCs w:val="24"/>
              </w:rPr>
              <w:t>12ч.</w:t>
            </w:r>
          </w:p>
          <w:p w14:paraId="0989CCEA" w14:textId="77777777" w:rsidR="00CC565E" w:rsidRDefault="00CC565E" w:rsidP="00460F23">
            <w:pPr>
              <w:pStyle w:val="c13"/>
              <w:spacing w:before="0" w:beforeAutospacing="0" w:after="0" w:afterAutospacing="0"/>
              <w:ind w:left="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Построение простых предложений. Составление предложений с употреблением косвенных падежей.</w:t>
            </w:r>
          </w:p>
          <w:p w14:paraId="0686E9DA" w14:textId="77777777" w:rsidR="00CC565E" w:rsidRDefault="00CC565E" w:rsidP="00460F23">
            <w:pPr>
              <w:pStyle w:val="c13"/>
              <w:spacing w:before="0" w:beforeAutospacing="0" w:after="0" w:afterAutospacing="0"/>
              <w:ind w:left="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Составление предложений на заданную учителем тему.</w:t>
            </w:r>
          </w:p>
          <w:p w14:paraId="00C6168F" w14:textId="77777777" w:rsidR="00CC565E" w:rsidRDefault="00CC565E" w:rsidP="00460F23">
            <w:pPr>
              <w:pStyle w:val="c13"/>
              <w:spacing w:before="0" w:beforeAutospacing="0" w:after="0" w:afterAutospacing="0"/>
              <w:ind w:left="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Дополнение предложений по 1-2 вопросам.</w:t>
            </w:r>
          </w:p>
          <w:p w14:paraId="4A5C0E91" w14:textId="77777777" w:rsidR="00CC565E" w:rsidRPr="00460F23" w:rsidRDefault="00CC565E" w:rsidP="00460F23">
            <w:pPr>
              <w:pStyle w:val="c13"/>
              <w:spacing w:before="0" w:beforeAutospacing="0" w:after="0" w:afterAutospacing="0"/>
              <w:ind w:left="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Составление предложений из слов, данных в начальной форме.</w:t>
            </w:r>
          </w:p>
          <w:p w14:paraId="48A7A75E" w14:textId="77777777" w:rsidR="00CC565E" w:rsidRDefault="00CC565E" w:rsidP="00460F23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F23">
              <w:rPr>
                <w:rFonts w:ascii="Times New Roman" w:hAnsi="Times New Roman"/>
                <w:sz w:val="24"/>
                <w:szCs w:val="24"/>
              </w:rPr>
              <w:t>Умение закончить  предложение или дополнить его; ответить на заданные вопросы. Умение строить предложение, составлять рассказы. Умение ответить на заданный вопрос, пользуясь словами этого вопроса, и  записать его.</w:t>
            </w:r>
          </w:p>
        </w:tc>
      </w:tr>
      <w:tr w:rsidR="00CC565E" w:rsidRPr="00B13FEE" w14:paraId="3B8A39FD" w14:textId="77777777" w:rsidTr="00CC565E"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34F51" w14:textId="77777777" w:rsidR="00CC565E" w:rsidRDefault="00CC565E" w:rsidP="00CC565E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3FEE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  <w:p w14:paraId="5706D0EF" w14:textId="77777777" w:rsidR="00CC565E" w:rsidRDefault="00CC565E" w:rsidP="00460F23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правописание изученных словарных слов. Знать изученные правила и уметь их применять на практике.</w:t>
            </w:r>
          </w:p>
        </w:tc>
      </w:tr>
      <w:tr w:rsidR="00CC565E" w:rsidRPr="00B13FEE" w14:paraId="416FB72B" w14:textId="77777777" w:rsidTr="00CC565E">
        <w:trPr>
          <w:trHeight w:val="5395"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</w:tcPr>
          <w:p w14:paraId="40DF7E98" w14:textId="77777777" w:rsidR="00CC565E" w:rsidRPr="00CC565E" w:rsidRDefault="00CC565E" w:rsidP="00CC565E">
            <w:pPr>
              <w:pStyle w:val="a4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"Слово" </w:t>
            </w:r>
            <w:r>
              <w:rPr>
                <w:rFonts w:ascii="Times New Roman" w:hAnsi="Times New Roman"/>
                <w:sz w:val="24"/>
                <w:szCs w:val="24"/>
              </w:rPr>
              <w:t>33ч.</w:t>
            </w:r>
          </w:p>
          <w:p w14:paraId="59086555" w14:textId="77777777" w:rsidR="00CC565E" w:rsidRDefault="00CC565E" w:rsidP="00BA22E4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2E4">
              <w:rPr>
                <w:rFonts w:ascii="Times New Roman" w:hAnsi="Times New Roman"/>
                <w:sz w:val="24"/>
                <w:szCs w:val="24"/>
              </w:rPr>
              <w:t>Изучение слов, обозначающих предметы: название предметов и различение их по вопросам Кто? Что?</w:t>
            </w:r>
          </w:p>
          <w:p w14:paraId="32245F19" w14:textId="77777777" w:rsidR="00CC565E" w:rsidRDefault="00CC565E" w:rsidP="00BA22E4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B91">
              <w:rPr>
                <w:rFonts w:ascii="Times New Roman" w:hAnsi="Times New Roman"/>
                <w:sz w:val="24"/>
                <w:szCs w:val="24"/>
              </w:rPr>
              <w:t>Название одного предмета и нескольких одинаковых предметов (стол – столы и т.д.)</w:t>
            </w:r>
          </w:p>
          <w:p w14:paraId="3861072B" w14:textId="77777777" w:rsidR="00CC565E" w:rsidRDefault="00CC565E" w:rsidP="00BA22E4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B91">
              <w:rPr>
                <w:rFonts w:ascii="Times New Roman" w:hAnsi="Times New Roman"/>
                <w:sz w:val="24"/>
                <w:szCs w:val="24"/>
              </w:rPr>
              <w:t>Различение основных частей хорошо знакомых предметов (стул – спинка, сиденье, ножки)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5CC23A" w14:textId="77777777" w:rsidR="00CC565E" w:rsidRPr="008A1075" w:rsidRDefault="00CC565E" w:rsidP="00BA22E4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075">
              <w:rPr>
                <w:rFonts w:ascii="Times New Roman" w:hAnsi="Times New Roman"/>
                <w:sz w:val="24"/>
                <w:szCs w:val="24"/>
              </w:rPr>
              <w:t>Большая буква в именах, фамилиях и кличках животных.</w:t>
            </w:r>
          </w:p>
          <w:p w14:paraId="6A942174" w14:textId="77777777" w:rsidR="00CC565E" w:rsidRPr="008A1075" w:rsidRDefault="00CC565E" w:rsidP="00BA22E4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075">
              <w:rPr>
                <w:rFonts w:ascii="Times New Roman" w:hAnsi="Times New Roman"/>
                <w:sz w:val="24"/>
                <w:szCs w:val="24"/>
              </w:rPr>
              <w:t>Изучение слов, обозначающих действия: название действий предметов по вопросам что делает? Что делают?</w:t>
            </w:r>
          </w:p>
          <w:p w14:paraId="4FD45F0B" w14:textId="77777777" w:rsidR="00CC565E" w:rsidRPr="008A1075" w:rsidRDefault="00CC565E" w:rsidP="00BA22E4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075">
              <w:rPr>
                <w:rFonts w:ascii="Times New Roman" w:hAnsi="Times New Roman"/>
                <w:sz w:val="24"/>
                <w:szCs w:val="24"/>
              </w:rPr>
              <w:t>Группировка действий по признаку их однородности (кто как голос подает, кто как передвигается).</w:t>
            </w:r>
          </w:p>
          <w:p w14:paraId="214F0529" w14:textId="77777777" w:rsidR="00CC565E" w:rsidRPr="008A1075" w:rsidRDefault="00CC565E" w:rsidP="00BA22E4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075">
              <w:rPr>
                <w:rFonts w:ascii="Times New Roman" w:hAnsi="Times New Roman"/>
                <w:sz w:val="24"/>
                <w:szCs w:val="24"/>
              </w:rPr>
              <w:t>Различение предметов по их действиям, со словами, обозначающими предметы.</w:t>
            </w:r>
          </w:p>
          <w:p w14:paraId="6F85B967" w14:textId="77777777" w:rsidR="00CC565E" w:rsidRPr="008A1075" w:rsidRDefault="00CC565E" w:rsidP="00BA22E4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075">
              <w:rPr>
                <w:rFonts w:ascii="Times New Roman" w:hAnsi="Times New Roman"/>
                <w:sz w:val="24"/>
                <w:szCs w:val="24"/>
              </w:rPr>
              <w:t>Предлог как отдельное слово.</w:t>
            </w:r>
          </w:p>
          <w:p w14:paraId="78269781" w14:textId="77777777" w:rsidR="00CC565E" w:rsidRPr="00BA22E4" w:rsidRDefault="00CC565E" w:rsidP="00BA22E4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075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словом, к которому он относится.</w:t>
            </w:r>
          </w:p>
          <w:p w14:paraId="7B8F3010" w14:textId="77777777" w:rsidR="00CC565E" w:rsidRDefault="00CC565E" w:rsidP="00B855C8">
            <w:pPr>
              <w:pStyle w:val="a4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075">
              <w:rPr>
                <w:rFonts w:ascii="Times New Roman" w:hAnsi="Times New Roman"/>
                <w:sz w:val="24"/>
                <w:szCs w:val="24"/>
              </w:rPr>
              <w:t>Умение выделять в тексте слова, обозначающие названия, действия, признаки предметов. Знание предлогов.</w:t>
            </w:r>
          </w:p>
          <w:p w14:paraId="3F33CDEC" w14:textId="77777777" w:rsidR="00CC565E" w:rsidRPr="00CC565E" w:rsidRDefault="00CC565E" w:rsidP="00CC565E">
            <w:pPr>
              <w:pStyle w:val="a4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sz w:val="24"/>
                <w:szCs w:val="24"/>
              </w:rPr>
              <w:t>170ч</w:t>
            </w:r>
          </w:p>
        </w:tc>
      </w:tr>
    </w:tbl>
    <w:p w14:paraId="75D2BDB1" w14:textId="77777777" w:rsidR="00706C54" w:rsidRDefault="00706C54" w:rsidP="00706C54">
      <w:pPr>
        <w:spacing w:after="0"/>
        <w:ind w:right="-573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14:paraId="30C41DAC" w14:textId="77777777" w:rsidR="00706C54" w:rsidRDefault="00706C54" w:rsidP="00706C54">
      <w:pPr>
        <w:spacing w:after="0"/>
        <w:ind w:right="-573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14:paraId="6EB31863" w14:textId="77777777" w:rsidR="00706C54" w:rsidRDefault="00706C54" w:rsidP="00706C54">
      <w:pPr>
        <w:spacing w:after="0"/>
        <w:ind w:right="-573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14:paraId="67BB840D" w14:textId="77777777" w:rsidR="00706C54" w:rsidRDefault="00706C54" w:rsidP="00706C54">
      <w:pPr>
        <w:spacing w:after="0"/>
        <w:ind w:right="-573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14:paraId="1FC5CAC1" w14:textId="77777777" w:rsidR="00706C54" w:rsidRDefault="00706C54" w:rsidP="00706C54">
      <w:pPr>
        <w:spacing w:after="0"/>
        <w:ind w:right="-573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14:paraId="02001466" w14:textId="77777777" w:rsidR="00706C54" w:rsidRPr="001A3CAF" w:rsidRDefault="00706C54" w:rsidP="00706C54">
      <w:pPr>
        <w:spacing w:after="0"/>
        <w:ind w:right="-573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14:paraId="581B4F11" w14:textId="77777777" w:rsidR="00706C54" w:rsidRDefault="00706C54" w:rsidP="00706C54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AB519FE" w14:textId="77777777" w:rsidR="00706C54" w:rsidRDefault="00706C54" w:rsidP="00706C5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ge4"/>
      <w:bookmarkEnd w:id="0"/>
    </w:p>
    <w:p w14:paraId="00B2F573" w14:textId="77777777" w:rsidR="00706C54" w:rsidRDefault="00706C54" w:rsidP="00706C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7EFDE3" w14:textId="77777777" w:rsidR="001D0E16" w:rsidRDefault="001D0E16" w:rsidP="001D0E16">
      <w:pPr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5EDEE7BF" w14:textId="77777777" w:rsidR="001066C5" w:rsidRDefault="001066C5" w:rsidP="001D0E16">
      <w:pPr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286D808D" w14:textId="77777777" w:rsidR="001066C5" w:rsidRDefault="001066C5" w:rsidP="001D0E16">
      <w:pPr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0BE965DC" w14:textId="77777777" w:rsidR="001066C5" w:rsidRDefault="001066C5" w:rsidP="001D0E16">
      <w:pPr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13F56B16" w14:textId="77777777" w:rsidR="00945A49" w:rsidRDefault="00945A49" w:rsidP="004147B8">
      <w:pPr>
        <w:spacing w:after="0" w:line="240" w:lineRule="auto"/>
        <w:ind w:firstLine="7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919ED61" w14:textId="77777777" w:rsidR="006D797B" w:rsidRDefault="006D797B" w:rsidP="004147B8">
      <w:pPr>
        <w:spacing w:after="0" w:line="240" w:lineRule="auto"/>
        <w:ind w:firstLine="7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2B47989" w14:textId="77777777" w:rsidR="006D797B" w:rsidRDefault="006D797B" w:rsidP="004147B8">
      <w:pPr>
        <w:spacing w:after="0" w:line="240" w:lineRule="auto"/>
        <w:ind w:firstLine="7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0A72155" w14:textId="77777777" w:rsidR="006D797B" w:rsidRDefault="006D797B" w:rsidP="004147B8">
      <w:pPr>
        <w:spacing w:after="0" w:line="240" w:lineRule="auto"/>
        <w:ind w:firstLine="7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6B6AC4D" w14:textId="77777777" w:rsidR="006D797B" w:rsidRDefault="006D797B" w:rsidP="004147B8">
      <w:pPr>
        <w:spacing w:after="0" w:line="240" w:lineRule="auto"/>
        <w:ind w:firstLine="7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8FCB81A" w14:textId="77777777" w:rsidR="006D797B" w:rsidRDefault="006D797B" w:rsidP="004147B8">
      <w:pPr>
        <w:spacing w:after="0" w:line="240" w:lineRule="auto"/>
        <w:ind w:firstLine="7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22F84C8" w14:textId="77777777" w:rsidR="00FB28CC" w:rsidRDefault="00FB28CC" w:rsidP="004147B8">
      <w:pPr>
        <w:spacing w:after="0" w:line="240" w:lineRule="auto"/>
        <w:ind w:firstLine="7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4059D22" w14:textId="77777777" w:rsidR="00FB28CC" w:rsidRDefault="00FB28CC" w:rsidP="004147B8">
      <w:pPr>
        <w:spacing w:after="0" w:line="240" w:lineRule="auto"/>
        <w:ind w:firstLine="7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66A0F34" w14:textId="77777777" w:rsidR="00FB28CC" w:rsidRDefault="00FB28CC" w:rsidP="004147B8">
      <w:pPr>
        <w:spacing w:after="0" w:line="240" w:lineRule="auto"/>
        <w:ind w:firstLine="7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DD5ED04" w14:textId="77777777" w:rsidR="00FB28CC" w:rsidRDefault="00FB28CC" w:rsidP="004147B8">
      <w:pPr>
        <w:spacing w:after="0" w:line="240" w:lineRule="auto"/>
        <w:ind w:firstLine="7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2F2BC53" w14:textId="77777777" w:rsidR="00FB28CC" w:rsidRDefault="00FB28CC" w:rsidP="004147B8">
      <w:pPr>
        <w:spacing w:after="0" w:line="240" w:lineRule="auto"/>
        <w:ind w:firstLine="7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52F7806" w14:textId="77777777" w:rsidR="00FB28CC" w:rsidRDefault="00FB28CC" w:rsidP="004147B8">
      <w:pPr>
        <w:spacing w:after="0" w:line="240" w:lineRule="auto"/>
        <w:ind w:firstLine="7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91C36AE" w14:textId="77777777" w:rsidR="00FB28CC" w:rsidRDefault="00FB28CC" w:rsidP="004147B8">
      <w:pPr>
        <w:spacing w:after="0" w:line="240" w:lineRule="auto"/>
        <w:ind w:firstLine="7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A6A630A" w14:textId="77777777" w:rsidR="00FB28CC" w:rsidRDefault="00FB28CC" w:rsidP="004147B8">
      <w:pPr>
        <w:spacing w:after="0" w:line="240" w:lineRule="auto"/>
        <w:ind w:firstLine="7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E664873" w14:textId="77777777" w:rsidR="00FB28CC" w:rsidRDefault="00FB28CC" w:rsidP="004147B8">
      <w:pPr>
        <w:spacing w:after="0" w:line="240" w:lineRule="auto"/>
        <w:ind w:firstLine="7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4F67178" w14:textId="77777777" w:rsidR="00FB28CC" w:rsidRDefault="00FB28CC" w:rsidP="004147B8">
      <w:pPr>
        <w:spacing w:after="0" w:line="240" w:lineRule="auto"/>
        <w:ind w:firstLine="7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D6BCEA6" w14:textId="77777777" w:rsidR="00FB28CC" w:rsidRDefault="00FB28CC" w:rsidP="004147B8">
      <w:pPr>
        <w:spacing w:after="0" w:line="240" w:lineRule="auto"/>
        <w:ind w:firstLine="7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BE3B023" w14:textId="77777777" w:rsidR="004147B8" w:rsidRPr="004147B8" w:rsidRDefault="004147B8" w:rsidP="004147B8">
      <w:pPr>
        <w:spacing w:after="0" w:line="240" w:lineRule="auto"/>
        <w:ind w:firstLine="7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147B8">
        <w:rPr>
          <w:rFonts w:ascii="Times New Roman" w:hAnsi="Times New Roman"/>
          <w:b/>
          <w:sz w:val="24"/>
          <w:szCs w:val="24"/>
        </w:rPr>
        <w:t>Требования к знаниям и умениям обучающихся 3 класса:</w:t>
      </w:r>
    </w:p>
    <w:p w14:paraId="48E9160A" w14:textId="77777777" w:rsidR="004147B8" w:rsidRPr="00BC153A" w:rsidRDefault="004147B8" w:rsidP="004147B8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BC153A">
        <w:rPr>
          <w:rFonts w:ascii="Times New Roman" w:hAnsi="Times New Roman"/>
          <w:sz w:val="24"/>
          <w:szCs w:val="24"/>
          <w:u w:val="single"/>
        </w:rPr>
        <w:lastRenderedPageBreak/>
        <w:t xml:space="preserve">Обучающиеся должны </w:t>
      </w:r>
      <w:r w:rsidRPr="00BC153A">
        <w:rPr>
          <w:rFonts w:ascii="Times New Roman" w:hAnsi="Times New Roman"/>
          <w:b/>
          <w:sz w:val="24"/>
          <w:szCs w:val="24"/>
          <w:u w:val="single"/>
        </w:rPr>
        <w:t>знать</w:t>
      </w:r>
      <w:r w:rsidRPr="00BC153A">
        <w:rPr>
          <w:rFonts w:ascii="Times New Roman" w:hAnsi="Times New Roman"/>
          <w:sz w:val="24"/>
          <w:szCs w:val="24"/>
          <w:u w:val="single"/>
        </w:rPr>
        <w:t>:</w:t>
      </w:r>
    </w:p>
    <w:p w14:paraId="30FF69FB" w14:textId="77777777" w:rsidR="004147B8" w:rsidRPr="00BC153A" w:rsidRDefault="004147B8" w:rsidP="004147B8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  <w:u w:val="single"/>
        </w:rPr>
      </w:pPr>
      <w:r w:rsidRPr="00BC153A">
        <w:rPr>
          <w:rFonts w:ascii="Times New Roman" w:hAnsi="Times New Roman"/>
          <w:sz w:val="24"/>
          <w:szCs w:val="24"/>
        </w:rPr>
        <w:t>алфавит.</w:t>
      </w:r>
    </w:p>
    <w:p w14:paraId="51918EAF" w14:textId="77777777" w:rsidR="004147B8" w:rsidRPr="00BC153A" w:rsidRDefault="004147B8" w:rsidP="004147B8">
      <w:pPr>
        <w:pStyle w:val="22"/>
        <w:numPr>
          <w:ilvl w:val="0"/>
          <w:numId w:val="8"/>
        </w:numPr>
        <w:shd w:val="clear" w:color="auto" w:fill="auto"/>
        <w:tabs>
          <w:tab w:val="left" w:pos="410"/>
        </w:tabs>
        <w:spacing w:before="0" w:line="240" w:lineRule="auto"/>
      </w:pPr>
      <w:r w:rsidRPr="00BC153A">
        <w:rPr>
          <w:lang w:val="tt-RU"/>
        </w:rPr>
        <w:t>гласные и согласные</w:t>
      </w:r>
      <w:r>
        <w:rPr>
          <w:lang w:val="tt-RU"/>
        </w:rPr>
        <w:t xml:space="preserve"> буквы и звуки</w:t>
      </w:r>
      <w:r w:rsidRPr="00BC153A">
        <w:rPr>
          <w:lang w:val="tt-RU"/>
        </w:rPr>
        <w:t>;</w:t>
      </w:r>
    </w:p>
    <w:p w14:paraId="581BBADF" w14:textId="77777777" w:rsidR="004147B8" w:rsidRPr="00BC153A" w:rsidRDefault="004147B8" w:rsidP="004147B8">
      <w:pPr>
        <w:pStyle w:val="22"/>
        <w:numPr>
          <w:ilvl w:val="0"/>
          <w:numId w:val="8"/>
        </w:numPr>
        <w:shd w:val="clear" w:color="auto" w:fill="auto"/>
        <w:tabs>
          <w:tab w:val="left" w:pos="410"/>
        </w:tabs>
        <w:spacing w:before="0" w:line="240" w:lineRule="auto"/>
      </w:pPr>
      <w:r w:rsidRPr="00BC153A">
        <w:rPr>
          <w:lang w:val="tt-RU"/>
        </w:rPr>
        <w:t>правила написания предложения;</w:t>
      </w:r>
    </w:p>
    <w:p w14:paraId="3ADCDB0C" w14:textId="77777777" w:rsidR="004147B8" w:rsidRPr="00BC153A" w:rsidRDefault="004147B8" w:rsidP="004147B8">
      <w:pPr>
        <w:pStyle w:val="22"/>
        <w:numPr>
          <w:ilvl w:val="0"/>
          <w:numId w:val="8"/>
        </w:numPr>
        <w:shd w:val="clear" w:color="auto" w:fill="auto"/>
        <w:tabs>
          <w:tab w:val="left" w:pos="410"/>
        </w:tabs>
        <w:spacing w:before="0" w:line="240" w:lineRule="auto"/>
      </w:pPr>
      <w:r w:rsidRPr="00BC153A">
        <w:t>знать названия предметов, действий, признаков;</w:t>
      </w:r>
    </w:p>
    <w:p w14:paraId="45CC33A0" w14:textId="77777777" w:rsidR="004147B8" w:rsidRPr="00BC153A" w:rsidRDefault="004147B8" w:rsidP="004147B8">
      <w:pPr>
        <w:pStyle w:val="22"/>
        <w:numPr>
          <w:ilvl w:val="0"/>
          <w:numId w:val="8"/>
        </w:numPr>
        <w:shd w:val="clear" w:color="auto" w:fill="auto"/>
        <w:tabs>
          <w:tab w:val="left" w:pos="410"/>
        </w:tabs>
        <w:spacing w:before="0" w:line="240" w:lineRule="auto"/>
      </w:pPr>
      <w:r w:rsidRPr="00BC153A">
        <w:t>правописание собственных и нарицательных имен;</w:t>
      </w:r>
    </w:p>
    <w:p w14:paraId="45E559EA" w14:textId="77777777" w:rsidR="004147B8" w:rsidRPr="00B77E41" w:rsidRDefault="004147B8" w:rsidP="004147B8">
      <w:pPr>
        <w:pStyle w:val="22"/>
        <w:numPr>
          <w:ilvl w:val="0"/>
          <w:numId w:val="8"/>
        </w:numPr>
        <w:shd w:val="clear" w:color="auto" w:fill="auto"/>
        <w:tabs>
          <w:tab w:val="left" w:pos="410"/>
        </w:tabs>
        <w:spacing w:before="0" w:line="240" w:lineRule="auto"/>
      </w:pPr>
      <w:r w:rsidRPr="00BC153A">
        <w:t>правописание предлогов.</w:t>
      </w:r>
    </w:p>
    <w:p w14:paraId="0AB74937" w14:textId="77777777" w:rsidR="004147B8" w:rsidRPr="00BC153A" w:rsidRDefault="004147B8" w:rsidP="004147B8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BC153A">
        <w:rPr>
          <w:rFonts w:ascii="Times New Roman" w:hAnsi="Times New Roman"/>
          <w:sz w:val="24"/>
          <w:szCs w:val="24"/>
          <w:u w:val="single"/>
        </w:rPr>
        <w:t xml:space="preserve">Обучающиеся должны </w:t>
      </w:r>
      <w:r w:rsidRPr="00BC153A">
        <w:rPr>
          <w:rFonts w:ascii="Times New Roman" w:hAnsi="Times New Roman"/>
          <w:b/>
          <w:sz w:val="24"/>
          <w:szCs w:val="24"/>
          <w:u w:val="single"/>
        </w:rPr>
        <w:t>уметь</w:t>
      </w:r>
      <w:r w:rsidRPr="00BC153A">
        <w:rPr>
          <w:rFonts w:ascii="Times New Roman" w:hAnsi="Times New Roman"/>
          <w:sz w:val="24"/>
          <w:szCs w:val="24"/>
          <w:u w:val="single"/>
        </w:rPr>
        <w:t>:</w:t>
      </w:r>
    </w:p>
    <w:p w14:paraId="34808957" w14:textId="77777777" w:rsidR="004147B8" w:rsidRPr="00BC153A" w:rsidRDefault="004147B8" w:rsidP="004147B8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C153A">
        <w:rPr>
          <w:rFonts w:ascii="Times New Roman" w:hAnsi="Times New Roman"/>
          <w:sz w:val="24"/>
          <w:szCs w:val="24"/>
        </w:rPr>
        <w:t>составлять предложения, выделять предложения из речи и текста, восстанавливать нарушенный порядок слов в предложении;</w:t>
      </w:r>
    </w:p>
    <w:p w14:paraId="42219796" w14:textId="77777777" w:rsidR="004147B8" w:rsidRPr="00BC153A" w:rsidRDefault="004147B8" w:rsidP="004147B8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C153A">
        <w:rPr>
          <w:rFonts w:ascii="Times New Roman" w:hAnsi="Times New Roman"/>
          <w:sz w:val="24"/>
          <w:szCs w:val="24"/>
        </w:rPr>
        <w:t>анализировать слова по звуковому составу;</w:t>
      </w:r>
    </w:p>
    <w:p w14:paraId="1DC12C30" w14:textId="77777777" w:rsidR="004147B8" w:rsidRPr="00BC153A" w:rsidRDefault="004147B8" w:rsidP="004147B8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C153A">
        <w:rPr>
          <w:rFonts w:ascii="Times New Roman" w:hAnsi="Times New Roman"/>
          <w:sz w:val="24"/>
          <w:szCs w:val="24"/>
        </w:rPr>
        <w:t>различать гласные и согласные, сходные согласные, гласные ударные и безударные;</w:t>
      </w:r>
    </w:p>
    <w:p w14:paraId="16C8E6FC" w14:textId="77777777" w:rsidR="004147B8" w:rsidRPr="00BC153A" w:rsidRDefault="004147B8" w:rsidP="004147B8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C153A">
        <w:rPr>
          <w:rFonts w:ascii="Times New Roman" w:hAnsi="Times New Roman"/>
          <w:sz w:val="24"/>
          <w:szCs w:val="24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14:paraId="34521835" w14:textId="77777777" w:rsidR="004147B8" w:rsidRPr="00BC153A" w:rsidRDefault="004147B8" w:rsidP="004147B8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C153A">
        <w:rPr>
          <w:rFonts w:ascii="Times New Roman" w:hAnsi="Times New Roman"/>
          <w:sz w:val="24"/>
          <w:szCs w:val="24"/>
        </w:rPr>
        <w:t>списывать текст целыми словами;</w:t>
      </w:r>
    </w:p>
    <w:p w14:paraId="4C7767BE" w14:textId="77777777" w:rsidR="004147B8" w:rsidRDefault="004147B8" w:rsidP="004147B8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C153A">
        <w:rPr>
          <w:rFonts w:ascii="Times New Roman" w:hAnsi="Times New Roman"/>
          <w:sz w:val="24"/>
          <w:szCs w:val="24"/>
        </w:rPr>
        <w:t>пис</w:t>
      </w:r>
      <w:r>
        <w:rPr>
          <w:rFonts w:ascii="Times New Roman" w:hAnsi="Times New Roman"/>
          <w:sz w:val="24"/>
          <w:szCs w:val="24"/>
        </w:rPr>
        <w:t>ать под диктовку текст (20 -</w:t>
      </w:r>
      <w:r w:rsidRPr="00BC153A">
        <w:rPr>
          <w:rFonts w:ascii="Times New Roman" w:hAnsi="Times New Roman"/>
          <w:sz w:val="24"/>
          <w:szCs w:val="24"/>
        </w:rPr>
        <w:t xml:space="preserve"> 25 слов), включающий изученные орфограммы.</w:t>
      </w:r>
    </w:p>
    <w:p w14:paraId="1BD3D099" w14:textId="77777777" w:rsidR="004147B8" w:rsidRDefault="004147B8" w:rsidP="001D0E16">
      <w:pPr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27F638A1" w14:textId="77777777" w:rsidR="00832305" w:rsidRPr="00832305" w:rsidRDefault="00832305" w:rsidP="00832305">
      <w:pPr>
        <w:spacing w:after="0" w:line="240" w:lineRule="auto"/>
        <w:ind w:left="1080" w:firstLine="1080"/>
        <w:rPr>
          <w:rFonts w:ascii="Times New Roman" w:hAnsi="Times New Roman"/>
          <w:b/>
          <w:sz w:val="24"/>
          <w:szCs w:val="24"/>
        </w:rPr>
      </w:pPr>
      <w:r w:rsidRPr="00832305">
        <w:rPr>
          <w:rFonts w:ascii="Times New Roman" w:hAnsi="Times New Roman"/>
          <w:b/>
          <w:sz w:val="24"/>
          <w:szCs w:val="24"/>
        </w:rPr>
        <w:t>Межпредметные связи</w:t>
      </w:r>
    </w:p>
    <w:p w14:paraId="2BE73110" w14:textId="77777777" w:rsidR="00832305" w:rsidRPr="00832305" w:rsidRDefault="00832305" w:rsidP="0083230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32305">
        <w:rPr>
          <w:rFonts w:ascii="Times New Roman" w:hAnsi="Times New Roman"/>
          <w:sz w:val="24"/>
          <w:szCs w:val="24"/>
        </w:rPr>
        <w:t>1.Чтение – самостоятельное чтение задания, дополнение предложения нужными по смыслу словами.</w:t>
      </w:r>
    </w:p>
    <w:p w14:paraId="5F51EB9B" w14:textId="77777777" w:rsidR="00832305" w:rsidRPr="00832305" w:rsidRDefault="00832305" w:rsidP="0083230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32305">
        <w:rPr>
          <w:rFonts w:ascii="Times New Roman" w:hAnsi="Times New Roman"/>
          <w:sz w:val="24"/>
          <w:szCs w:val="24"/>
        </w:rPr>
        <w:t xml:space="preserve">2.Мир природы и человека -  составление связного рассказа по картинке. </w:t>
      </w:r>
    </w:p>
    <w:p w14:paraId="64C88D5F" w14:textId="77777777" w:rsidR="00832305" w:rsidRPr="00832305" w:rsidRDefault="00832305" w:rsidP="0083230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32305">
        <w:rPr>
          <w:rFonts w:ascii="Times New Roman" w:hAnsi="Times New Roman"/>
          <w:sz w:val="24"/>
          <w:szCs w:val="24"/>
        </w:rPr>
        <w:t>3.Математика - название чисел в пределах 20, поиск нужной страницы и нужного упражнения в учебнике.</w:t>
      </w:r>
    </w:p>
    <w:p w14:paraId="7CE45D36" w14:textId="77777777" w:rsidR="00832305" w:rsidRDefault="00832305" w:rsidP="00832305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5FD8C971" w14:textId="77777777" w:rsidR="00706C54" w:rsidRDefault="00832305" w:rsidP="00706C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06C54" w:rsidRPr="00E331C6">
        <w:rPr>
          <w:rFonts w:ascii="Times New Roman" w:hAnsi="Times New Roman" w:cs="Times New Roman"/>
          <w:b/>
          <w:sz w:val="24"/>
          <w:szCs w:val="24"/>
        </w:rPr>
        <w:t>Учебно - методическое обеспечение.</w:t>
      </w:r>
    </w:p>
    <w:p w14:paraId="1AB4D263" w14:textId="77777777" w:rsidR="00706C54" w:rsidRDefault="00706C54" w:rsidP="00706C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811EA">
        <w:rPr>
          <w:rFonts w:ascii="Times New Roman" w:hAnsi="Times New Roman" w:cs="Times New Roman"/>
          <w:sz w:val="24"/>
          <w:szCs w:val="24"/>
        </w:rPr>
        <w:t>Учебник русского языка для 3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C811EA">
        <w:rPr>
          <w:rFonts w:ascii="Times New Roman" w:hAnsi="Times New Roman"/>
          <w:sz w:val="24"/>
          <w:szCs w:val="24"/>
        </w:rPr>
        <w:t xml:space="preserve">Э.В.Якубовской, Я.В. Коршунова </w:t>
      </w:r>
      <w:r>
        <w:rPr>
          <w:rFonts w:ascii="Times New Roman" w:hAnsi="Times New Roman"/>
          <w:sz w:val="24"/>
          <w:szCs w:val="24"/>
        </w:rPr>
        <w:t>для общеобразовательных организаций, реализующих адаптированные основные общеобразовательные прог</w:t>
      </w:r>
      <w:r w:rsidR="00FB28CC">
        <w:rPr>
          <w:rFonts w:ascii="Times New Roman" w:hAnsi="Times New Roman"/>
          <w:sz w:val="24"/>
          <w:szCs w:val="24"/>
        </w:rPr>
        <w:t>раммы, Москва "Просвещение",2020</w:t>
      </w:r>
    </w:p>
    <w:p w14:paraId="25F7EDBE" w14:textId="77777777" w:rsidR="00706C54" w:rsidRDefault="00706C54" w:rsidP="00706C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С.Ю.Кремнева Словарные диктанты 2 класс, издательство "Экзамен" Москва, 2012</w:t>
      </w:r>
    </w:p>
    <w:p w14:paraId="33685A55" w14:textId="77777777" w:rsidR="00706C54" w:rsidRDefault="00706C54" w:rsidP="00706C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3.Т.В.Игнатьева, </w:t>
      </w:r>
      <w:proofErr w:type="spellStart"/>
      <w:r>
        <w:rPr>
          <w:rFonts w:ascii="Times New Roman" w:hAnsi="Times New Roman"/>
          <w:sz w:val="24"/>
          <w:szCs w:val="24"/>
        </w:rPr>
        <w:t>Л.И.Тикунова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Карточки по русскому языку для 2 класса, издательство "Экзамен" Москва, 2009</w:t>
      </w:r>
    </w:p>
    <w:p w14:paraId="455E2D38" w14:textId="77777777" w:rsidR="00832305" w:rsidRPr="00832305" w:rsidRDefault="00832305" w:rsidP="00832305">
      <w:pPr>
        <w:jc w:val="both"/>
        <w:rPr>
          <w:rFonts w:ascii="Times New Roman" w:hAnsi="Times New Roman"/>
          <w:b/>
          <w:sz w:val="24"/>
          <w:szCs w:val="24"/>
        </w:rPr>
      </w:pPr>
      <w:r w:rsidRPr="00832305">
        <w:rPr>
          <w:rFonts w:ascii="Times New Roman" w:hAnsi="Times New Roman"/>
          <w:b/>
          <w:sz w:val="24"/>
          <w:szCs w:val="24"/>
        </w:rPr>
        <w:t>Материально-техническое обеспечение:</w:t>
      </w:r>
    </w:p>
    <w:p w14:paraId="48F99BFA" w14:textId="77777777" w:rsidR="00832305" w:rsidRPr="00832305" w:rsidRDefault="00832305" w:rsidP="00832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2305">
        <w:rPr>
          <w:rFonts w:ascii="Times New Roman" w:hAnsi="Times New Roman"/>
          <w:sz w:val="24"/>
          <w:szCs w:val="24"/>
        </w:rPr>
        <w:t>1.</w:t>
      </w:r>
      <w:r w:rsidRPr="00832305">
        <w:rPr>
          <w:rFonts w:ascii="Times New Roman" w:hAnsi="Times New Roman"/>
          <w:sz w:val="24"/>
          <w:szCs w:val="24"/>
        </w:rPr>
        <w:tab/>
        <w:t xml:space="preserve">Программы специальных (коррекционных) образовательных учреждений VIII вида: 0-4 классы /Под ред. И. М. </w:t>
      </w:r>
      <w:proofErr w:type="spellStart"/>
      <w:r w:rsidRPr="00832305">
        <w:rPr>
          <w:rFonts w:ascii="Times New Roman" w:hAnsi="Times New Roman"/>
          <w:sz w:val="24"/>
          <w:szCs w:val="24"/>
        </w:rPr>
        <w:t>Бгажноковой</w:t>
      </w:r>
      <w:proofErr w:type="spellEnd"/>
      <w:r w:rsidRPr="00832305">
        <w:rPr>
          <w:rFonts w:ascii="Times New Roman" w:hAnsi="Times New Roman"/>
          <w:sz w:val="24"/>
          <w:szCs w:val="24"/>
        </w:rPr>
        <w:t>. – М.: Просвещение, 2011. - 240 с.</w:t>
      </w:r>
    </w:p>
    <w:p w14:paraId="2AE1AF79" w14:textId="77777777" w:rsidR="00832305" w:rsidRPr="00832305" w:rsidRDefault="00FB28CC" w:rsidP="008323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Рабочая тетрадь</w:t>
      </w:r>
      <w:r w:rsidR="00832305">
        <w:rPr>
          <w:rFonts w:ascii="Times New Roman" w:hAnsi="Times New Roman"/>
          <w:sz w:val="24"/>
          <w:szCs w:val="24"/>
        </w:rPr>
        <w:t>. 3</w:t>
      </w:r>
      <w:r>
        <w:rPr>
          <w:rFonts w:ascii="Times New Roman" w:hAnsi="Times New Roman"/>
          <w:sz w:val="24"/>
          <w:szCs w:val="24"/>
        </w:rPr>
        <w:t xml:space="preserve"> класс. В 2 частях. </w:t>
      </w:r>
      <w:r w:rsidR="00832305" w:rsidRPr="00832305">
        <w:rPr>
          <w:rFonts w:ascii="Times New Roman" w:hAnsi="Times New Roman"/>
          <w:sz w:val="24"/>
          <w:szCs w:val="24"/>
        </w:rPr>
        <w:t xml:space="preserve"> Автор: Аксенова А. К., Комарова С. В., Шиш</w:t>
      </w:r>
      <w:r w:rsidR="00832305">
        <w:rPr>
          <w:rFonts w:ascii="Times New Roman" w:hAnsi="Times New Roman"/>
          <w:sz w:val="24"/>
          <w:szCs w:val="24"/>
        </w:rPr>
        <w:t>кова М. И. М.: Просвещение, 2018</w:t>
      </w:r>
    </w:p>
    <w:p w14:paraId="2F156CC8" w14:textId="77777777" w:rsidR="00832305" w:rsidRPr="00832305" w:rsidRDefault="00832305" w:rsidP="00832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2305">
        <w:rPr>
          <w:rFonts w:ascii="Times New Roman" w:hAnsi="Times New Roman"/>
          <w:sz w:val="24"/>
          <w:szCs w:val="24"/>
        </w:rPr>
        <w:t>3.</w:t>
      </w:r>
      <w:r w:rsidRPr="00832305">
        <w:rPr>
          <w:rFonts w:ascii="Times New Roman" w:hAnsi="Times New Roman"/>
          <w:sz w:val="24"/>
          <w:szCs w:val="24"/>
        </w:rPr>
        <w:tab/>
      </w:r>
      <w:proofErr w:type="spellStart"/>
      <w:r w:rsidRPr="00832305">
        <w:rPr>
          <w:rFonts w:ascii="Times New Roman" w:hAnsi="Times New Roman"/>
          <w:sz w:val="24"/>
          <w:szCs w:val="24"/>
        </w:rPr>
        <w:t>Вайзаман</w:t>
      </w:r>
      <w:proofErr w:type="spellEnd"/>
      <w:r w:rsidRPr="00832305">
        <w:rPr>
          <w:rFonts w:ascii="Times New Roman" w:hAnsi="Times New Roman"/>
          <w:sz w:val="24"/>
          <w:szCs w:val="24"/>
        </w:rPr>
        <w:t>, Н.П. «Психомоторика детей-олигофренов», Москва, «Педагогика», 1976.</w:t>
      </w:r>
    </w:p>
    <w:p w14:paraId="63FAF47E" w14:textId="77777777" w:rsidR="00832305" w:rsidRPr="00832305" w:rsidRDefault="00832305" w:rsidP="00832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2305">
        <w:rPr>
          <w:rFonts w:ascii="Times New Roman" w:hAnsi="Times New Roman"/>
          <w:sz w:val="24"/>
          <w:szCs w:val="24"/>
        </w:rPr>
        <w:t>4.</w:t>
      </w:r>
      <w:r w:rsidRPr="00832305">
        <w:rPr>
          <w:rFonts w:ascii="Times New Roman" w:hAnsi="Times New Roman"/>
          <w:sz w:val="24"/>
          <w:szCs w:val="24"/>
        </w:rPr>
        <w:tab/>
      </w:r>
      <w:proofErr w:type="spellStart"/>
      <w:r w:rsidRPr="00832305">
        <w:rPr>
          <w:rFonts w:ascii="Times New Roman" w:hAnsi="Times New Roman"/>
          <w:sz w:val="24"/>
          <w:szCs w:val="24"/>
        </w:rPr>
        <w:t>Лалаева</w:t>
      </w:r>
      <w:proofErr w:type="spellEnd"/>
      <w:r w:rsidRPr="00832305">
        <w:rPr>
          <w:rFonts w:ascii="Times New Roman" w:hAnsi="Times New Roman"/>
          <w:sz w:val="24"/>
          <w:szCs w:val="24"/>
        </w:rPr>
        <w:t>, Р.И. Логопедическая работа в коррекционных классах. М.: Гуманитарное издание центр ВЛАДОС, 2001. - 224с.</w:t>
      </w:r>
    </w:p>
    <w:p w14:paraId="2D827CB0" w14:textId="77777777" w:rsidR="00832305" w:rsidRPr="00832305" w:rsidRDefault="00832305" w:rsidP="00832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2305">
        <w:rPr>
          <w:rFonts w:ascii="Times New Roman" w:hAnsi="Times New Roman"/>
          <w:sz w:val="24"/>
          <w:szCs w:val="24"/>
        </w:rPr>
        <w:lastRenderedPageBreak/>
        <w:t>5.</w:t>
      </w:r>
      <w:r w:rsidRPr="00832305">
        <w:rPr>
          <w:rFonts w:ascii="Times New Roman" w:hAnsi="Times New Roman"/>
          <w:sz w:val="24"/>
          <w:szCs w:val="24"/>
        </w:rPr>
        <w:tab/>
      </w:r>
      <w:proofErr w:type="spellStart"/>
      <w:r w:rsidRPr="00832305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832305">
        <w:rPr>
          <w:rFonts w:ascii="Times New Roman" w:hAnsi="Times New Roman"/>
          <w:sz w:val="24"/>
          <w:szCs w:val="24"/>
        </w:rPr>
        <w:t xml:space="preserve">, Л.Н. Коррекция устной и письменной речи учащихся начальных классов: пособие для логопедов. - М.: Гуманитарное издание центр ВЛАДОС, 2006.- 335с. </w:t>
      </w:r>
    </w:p>
    <w:p w14:paraId="01F62988" w14:textId="77777777" w:rsidR="00832305" w:rsidRPr="00832305" w:rsidRDefault="00832305" w:rsidP="00832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2305">
        <w:rPr>
          <w:rFonts w:ascii="Times New Roman" w:hAnsi="Times New Roman"/>
          <w:sz w:val="24"/>
          <w:szCs w:val="24"/>
        </w:rPr>
        <w:t>6.</w:t>
      </w:r>
      <w:r w:rsidRPr="00832305">
        <w:rPr>
          <w:rFonts w:ascii="Times New Roman" w:hAnsi="Times New Roman"/>
          <w:sz w:val="24"/>
          <w:szCs w:val="24"/>
        </w:rPr>
        <w:tab/>
        <w:t>Приказ  от 19 декабря 2014 г. N 1599 Министерства образования и науки Российской Федерации. 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14:paraId="5BA405B8" w14:textId="77777777" w:rsidR="00832305" w:rsidRPr="00832305" w:rsidRDefault="00832305" w:rsidP="008323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7C5058" w14:textId="77777777" w:rsidR="00832305" w:rsidRPr="00832305" w:rsidRDefault="00832305" w:rsidP="00832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2305">
        <w:rPr>
          <w:rFonts w:ascii="Times New Roman" w:hAnsi="Times New Roman"/>
          <w:sz w:val="24"/>
          <w:szCs w:val="24"/>
        </w:rPr>
        <w:t>Специфическое оборудование:</w:t>
      </w:r>
    </w:p>
    <w:p w14:paraId="42230B0C" w14:textId="77777777" w:rsidR="00832305" w:rsidRPr="00832305" w:rsidRDefault="00832305" w:rsidP="00832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2305">
        <w:rPr>
          <w:rFonts w:ascii="Times New Roman" w:hAnsi="Times New Roman"/>
          <w:sz w:val="24"/>
          <w:szCs w:val="24"/>
        </w:rPr>
        <w:tab/>
        <w:t>наборы сюжетных (предметных) картинок в соответствии с тематикой, определённой в программе;</w:t>
      </w:r>
    </w:p>
    <w:p w14:paraId="556BA559" w14:textId="77777777" w:rsidR="00832305" w:rsidRPr="00832305" w:rsidRDefault="00832305" w:rsidP="00832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2305">
        <w:rPr>
          <w:rFonts w:ascii="Times New Roman" w:hAnsi="Times New Roman"/>
          <w:sz w:val="24"/>
          <w:szCs w:val="24"/>
        </w:rPr>
        <w:tab/>
        <w:t>классная доска с набором приспособлений для крепления таблиц, картинок;</w:t>
      </w:r>
    </w:p>
    <w:p w14:paraId="1DB326F1" w14:textId="77777777" w:rsidR="00832305" w:rsidRPr="00832305" w:rsidRDefault="00832305" w:rsidP="00832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2305">
        <w:rPr>
          <w:rFonts w:ascii="Times New Roman" w:hAnsi="Times New Roman"/>
          <w:sz w:val="24"/>
          <w:szCs w:val="24"/>
        </w:rPr>
        <w:tab/>
        <w:t>наборы ролевых игр (по темам инсценировок);</w:t>
      </w:r>
    </w:p>
    <w:p w14:paraId="7CE9BCB2" w14:textId="77777777" w:rsidR="00832305" w:rsidRPr="00832305" w:rsidRDefault="00832305" w:rsidP="00832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2305">
        <w:rPr>
          <w:rFonts w:ascii="Times New Roman" w:hAnsi="Times New Roman"/>
          <w:sz w:val="24"/>
          <w:szCs w:val="24"/>
        </w:rPr>
        <w:tab/>
        <w:t>настольные развивающие игры;</w:t>
      </w:r>
    </w:p>
    <w:p w14:paraId="2DF8EE01" w14:textId="77777777" w:rsidR="00832305" w:rsidRPr="00832305" w:rsidRDefault="00832305" w:rsidP="00832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2305">
        <w:rPr>
          <w:rFonts w:ascii="Times New Roman" w:hAnsi="Times New Roman"/>
          <w:sz w:val="24"/>
          <w:szCs w:val="24"/>
        </w:rPr>
        <w:tab/>
        <w:t>аудиозаписи в соответствии с программой обучения;</w:t>
      </w:r>
    </w:p>
    <w:p w14:paraId="41CF6139" w14:textId="77777777" w:rsidR="00832305" w:rsidRPr="00832305" w:rsidRDefault="00832305" w:rsidP="008323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2305">
        <w:rPr>
          <w:rFonts w:ascii="Times New Roman" w:hAnsi="Times New Roman"/>
          <w:sz w:val="24"/>
          <w:szCs w:val="24"/>
        </w:rPr>
        <w:tab/>
        <w:t>слайды и видеофильмы, соответствующие тематике программы (по возможности).</w:t>
      </w:r>
    </w:p>
    <w:p w14:paraId="4BD19EC6" w14:textId="77777777" w:rsidR="00290048" w:rsidRDefault="00832305" w:rsidP="00945A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2305">
        <w:rPr>
          <w:rFonts w:ascii="Times New Roman" w:hAnsi="Times New Roman"/>
          <w:sz w:val="24"/>
          <w:szCs w:val="24"/>
        </w:rPr>
        <w:tab/>
        <w:t>комплект для обучения грамоте (касса букв, образцы письменных букв и др.</w:t>
      </w:r>
      <w:proofErr w:type="gramStart"/>
      <w:r w:rsidRPr="00832305">
        <w:rPr>
          <w:rFonts w:ascii="Times New Roman" w:hAnsi="Times New Roman"/>
          <w:sz w:val="24"/>
          <w:szCs w:val="24"/>
        </w:rPr>
        <w:t>);алфавит</w:t>
      </w:r>
      <w:proofErr w:type="gramEnd"/>
      <w:r w:rsidRPr="00832305">
        <w:rPr>
          <w:rFonts w:ascii="Times New Roman" w:hAnsi="Times New Roman"/>
          <w:sz w:val="24"/>
          <w:szCs w:val="24"/>
        </w:rPr>
        <w:t>.</w:t>
      </w:r>
    </w:p>
    <w:p w14:paraId="43C4EE51" w14:textId="77777777" w:rsidR="00C811EA" w:rsidRDefault="00C811EA" w:rsidP="00C811EA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0B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Календарно-тематическое планирование</w:t>
      </w:r>
    </w:p>
    <w:tbl>
      <w:tblPr>
        <w:tblStyle w:val="a6"/>
        <w:tblW w:w="1456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6"/>
        <w:gridCol w:w="3121"/>
        <w:gridCol w:w="851"/>
        <w:gridCol w:w="992"/>
        <w:gridCol w:w="1418"/>
        <w:gridCol w:w="1984"/>
        <w:gridCol w:w="2126"/>
        <w:gridCol w:w="1843"/>
        <w:gridCol w:w="1637"/>
      </w:tblGrid>
      <w:tr w:rsidR="00C811EA" w:rsidRPr="00662034" w14:paraId="399C24D6" w14:textId="77777777" w:rsidTr="00B855C8">
        <w:trPr>
          <w:trHeight w:val="285"/>
        </w:trPr>
        <w:tc>
          <w:tcPr>
            <w:tcW w:w="596" w:type="dxa"/>
            <w:vMerge w:val="restart"/>
          </w:tcPr>
          <w:p w14:paraId="74F771D7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1" w:type="dxa"/>
            <w:vMerge w:val="restart"/>
          </w:tcPr>
          <w:p w14:paraId="53D72BD5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  <w:p w14:paraId="00B9656C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14:paraId="637487F2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</w:tcPr>
          <w:p w14:paraId="08903319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1418" w:type="dxa"/>
            <w:vMerge w:val="restart"/>
          </w:tcPr>
          <w:p w14:paraId="1F04FF68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Вариатив.часы</w:t>
            </w:r>
            <w:proofErr w:type="spellEnd"/>
          </w:p>
        </w:tc>
        <w:tc>
          <w:tcPr>
            <w:tcW w:w="1984" w:type="dxa"/>
          </w:tcPr>
          <w:p w14:paraId="1DC6EA89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</w:t>
            </w:r>
          </w:p>
        </w:tc>
        <w:tc>
          <w:tcPr>
            <w:tcW w:w="2126" w:type="dxa"/>
          </w:tcPr>
          <w:p w14:paraId="7320549F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езультаты </w:t>
            </w:r>
          </w:p>
        </w:tc>
        <w:tc>
          <w:tcPr>
            <w:tcW w:w="1843" w:type="dxa"/>
            <w:vMerge w:val="restart"/>
          </w:tcPr>
          <w:p w14:paraId="3A5B4336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637" w:type="dxa"/>
            <w:vMerge w:val="restart"/>
          </w:tcPr>
          <w:p w14:paraId="5A2E3460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C811EA" w:rsidRPr="00662034" w14:paraId="1E721295" w14:textId="77777777" w:rsidTr="00B855C8">
        <w:trPr>
          <w:trHeight w:val="270"/>
        </w:trPr>
        <w:tc>
          <w:tcPr>
            <w:tcW w:w="596" w:type="dxa"/>
            <w:vMerge/>
          </w:tcPr>
          <w:p w14:paraId="363DF70A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023B178C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0031254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0E2EA67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C471948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A1AAE8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</w:tcPr>
          <w:p w14:paraId="4B26841F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vMerge/>
          </w:tcPr>
          <w:p w14:paraId="1FA788D5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14:paraId="7939189C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1EA" w:rsidRPr="00662034" w14:paraId="530EB6BF" w14:textId="77777777" w:rsidTr="00B855C8">
        <w:trPr>
          <w:trHeight w:val="270"/>
        </w:trPr>
        <w:tc>
          <w:tcPr>
            <w:tcW w:w="596" w:type="dxa"/>
          </w:tcPr>
          <w:p w14:paraId="193FA5FD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39CF95CE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 четверть  43</w:t>
            </w:r>
          </w:p>
        </w:tc>
        <w:tc>
          <w:tcPr>
            <w:tcW w:w="851" w:type="dxa"/>
          </w:tcPr>
          <w:p w14:paraId="6BB2D0D5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60262C8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14:paraId="64945F9B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2B24AC0E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E95A65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3DAF34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14:paraId="387747EA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1EA" w:rsidRPr="00662034" w14:paraId="18B054DD" w14:textId="77777777" w:rsidTr="00B855C8">
        <w:trPr>
          <w:trHeight w:val="270"/>
        </w:trPr>
        <w:tc>
          <w:tcPr>
            <w:tcW w:w="596" w:type="dxa"/>
          </w:tcPr>
          <w:p w14:paraId="768595F3" w14:textId="77777777" w:rsidR="00C811EA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14:paraId="7DD67FF0" w14:textId="77777777" w:rsidR="00C811EA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851" w:type="dxa"/>
          </w:tcPr>
          <w:p w14:paraId="28F71359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9AE0C3C" w14:textId="77777777" w:rsidR="00C811EA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518178A" w14:textId="77777777" w:rsidR="00C811EA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4BD662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6C51DA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8D19C0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14:paraId="6E219079" w14:textId="77777777" w:rsidR="00C811EA" w:rsidRPr="00662034" w:rsidRDefault="00C811E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7C0" w:rsidRPr="00662034" w14:paraId="1F908125" w14:textId="77777777" w:rsidTr="00B855C8">
        <w:trPr>
          <w:trHeight w:val="270"/>
        </w:trPr>
        <w:tc>
          <w:tcPr>
            <w:tcW w:w="596" w:type="dxa"/>
          </w:tcPr>
          <w:p w14:paraId="3FB47322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14:paraId="08B1B8D2" w14:textId="77777777" w:rsidR="008307C0" w:rsidRPr="008307C0" w:rsidRDefault="008307C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7C0">
              <w:rPr>
                <w:rFonts w:ascii="Times New Roman" w:hAnsi="Times New Roman"/>
                <w:sz w:val="24"/>
                <w:szCs w:val="24"/>
              </w:rPr>
              <w:t>Предложение. Выделение предложения из текста.</w:t>
            </w:r>
          </w:p>
        </w:tc>
        <w:tc>
          <w:tcPr>
            <w:tcW w:w="851" w:type="dxa"/>
          </w:tcPr>
          <w:p w14:paraId="250BFF1F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8470FE4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939908B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6B01DB" w14:textId="77777777" w:rsidR="008307C0" w:rsidRPr="006E4A89" w:rsidRDefault="006E4A89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A89">
              <w:rPr>
                <w:rFonts w:ascii="Times New Roman" w:hAnsi="Times New Roman"/>
                <w:sz w:val="24"/>
                <w:szCs w:val="24"/>
              </w:rPr>
              <w:t>Уметь выделять предложения из текста.</w:t>
            </w:r>
          </w:p>
        </w:tc>
        <w:tc>
          <w:tcPr>
            <w:tcW w:w="2126" w:type="dxa"/>
          </w:tcPr>
          <w:p w14:paraId="543314D6" w14:textId="77777777" w:rsidR="008307C0" w:rsidRPr="00662034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3B4F">
              <w:rPr>
                <w:rFonts w:ascii="Times New Roman" w:eastAsia="Calibri" w:hAnsi="Times New Roman" w:cs="Times New Roman"/>
              </w:rPr>
              <w:t>Осознание языка, как основного средства человеческого общения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46B32D55" w14:textId="77777777" w:rsidR="008307C0" w:rsidRPr="006E4A89" w:rsidRDefault="006E4A89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A89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текстом, предложением. </w:t>
            </w:r>
            <w:r w:rsidRPr="006E4A89">
              <w:rPr>
                <w:rFonts w:ascii="Times New Roman" w:hAnsi="Times New Roman"/>
                <w:sz w:val="24"/>
                <w:szCs w:val="24"/>
              </w:rPr>
              <w:t>Чистописание.</w:t>
            </w:r>
          </w:p>
        </w:tc>
        <w:tc>
          <w:tcPr>
            <w:tcW w:w="1637" w:type="dxa"/>
          </w:tcPr>
          <w:p w14:paraId="62DEFCAE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7C0" w:rsidRPr="00662034" w14:paraId="474AC77F" w14:textId="77777777" w:rsidTr="00B855C8">
        <w:trPr>
          <w:trHeight w:val="270"/>
        </w:trPr>
        <w:tc>
          <w:tcPr>
            <w:tcW w:w="596" w:type="dxa"/>
          </w:tcPr>
          <w:p w14:paraId="05B72B6E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14:paraId="5F09DD45" w14:textId="77777777" w:rsidR="008307C0" w:rsidRPr="008307C0" w:rsidRDefault="008307C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и его схема.</w:t>
            </w:r>
          </w:p>
        </w:tc>
        <w:tc>
          <w:tcPr>
            <w:tcW w:w="851" w:type="dxa"/>
          </w:tcPr>
          <w:p w14:paraId="187A96C1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1F6392A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DFBCBEF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CB7B32" w14:textId="77777777" w:rsidR="008307C0" w:rsidRPr="006E4A89" w:rsidRDefault="006E4A89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A89">
              <w:rPr>
                <w:rFonts w:ascii="Times New Roman" w:hAnsi="Times New Roman"/>
                <w:sz w:val="24"/>
                <w:szCs w:val="24"/>
              </w:rPr>
              <w:t>Уметь составлять схему предложения.</w:t>
            </w:r>
          </w:p>
        </w:tc>
        <w:tc>
          <w:tcPr>
            <w:tcW w:w="2126" w:type="dxa"/>
          </w:tcPr>
          <w:p w14:paraId="4C42122B" w14:textId="77777777" w:rsidR="008307C0" w:rsidRPr="00662034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</w:p>
        </w:tc>
        <w:tc>
          <w:tcPr>
            <w:tcW w:w="1843" w:type="dxa"/>
          </w:tcPr>
          <w:p w14:paraId="1DBFCFC5" w14:textId="77777777" w:rsidR="008307C0" w:rsidRDefault="006E4A89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A89">
              <w:rPr>
                <w:rFonts w:ascii="Times New Roman" w:hAnsi="Times New Roman"/>
                <w:sz w:val="24"/>
                <w:szCs w:val="24"/>
              </w:rPr>
              <w:t>Работать с учебником.</w:t>
            </w:r>
          </w:p>
          <w:p w14:paraId="62926B5E" w14:textId="77777777" w:rsidR="00EC2FFE" w:rsidRPr="006E4A89" w:rsidRDefault="00EC2FFE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Словарная работа - </w:t>
            </w:r>
            <w:r w:rsidRPr="00EC2FFE">
              <w:rPr>
                <w:rFonts w:ascii="Times New Roman" w:hAnsi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1637" w:type="dxa"/>
          </w:tcPr>
          <w:p w14:paraId="262DD4D5" w14:textId="77777777" w:rsidR="008307C0" w:rsidRPr="00662034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К.с.</w:t>
            </w:r>
          </w:p>
        </w:tc>
      </w:tr>
      <w:tr w:rsidR="008307C0" w:rsidRPr="00662034" w14:paraId="14AC37DA" w14:textId="77777777" w:rsidTr="00B855C8">
        <w:trPr>
          <w:trHeight w:val="270"/>
        </w:trPr>
        <w:tc>
          <w:tcPr>
            <w:tcW w:w="596" w:type="dxa"/>
          </w:tcPr>
          <w:p w14:paraId="1AD41DFE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14:paraId="568F5E5B" w14:textId="77777777" w:rsidR="008307C0" w:rsidRDefault="008307C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Предложения-вопросы и предложения – ответы.</w:t>
            </w:r>
          </w:p>
        </w:tc>
        <w:tc>
          <w:tcPr>
            <w:tcW w:w="851" w:type="dxa"/>
          </w:tcPr>
          <w:p w14:paraId="5523B507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5E4C3EE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43D5B00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D8EB2A" w14:textId="77777777" w:rsidR="008307C0" w:rsidRPr="00662034" w:rsidRDefault="00EC2FFE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меть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 составить и записать ответ на вопрос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CC26DC5" w14:textId="77777777" w:rsidR="008307C0" w:rsidRPr="00662034" w:rsidRDefault="00EC2FFE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Чётко и правильно выражать свои мысли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9F9EB4B" w14:textId="77777777" w:rsidR="008307C0" w:rsidRPr="00662034" w:rsidRDefault="00EC2FFE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и запись полных ответов на вопросы, используя слова вопроса и опорные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слова; чистописание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33C48196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7C0" w:rsidRPr="00662034" w14:paraId="17E809E5" w14:textId="77777777" w:rsidTr="00B855C8">
        <w:trPr>
          <w:trHeight w:val="270"/>
        </w:trPr>
        <w:tc>
          <w:tcPr>
            <w:tcW w:w="596" w:type="dxa"/>
          </w:tcPr>
          <w:p w14:paraId="2DE7704D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14:paraId="22CC061A" w14:textId="77777777" w:rsidR="008307C0" w:rsidRDefault="008307C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851" w:type="dxa"/>
          </w:tcPr>
          <w:p w14:paraId="0812DBE8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68AF932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C86C98F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EF36FC" w14:textId="77777777" w:rsidR="008307C0" w:rsidRPr="00EC2FFE" w:rsidRDefault="00EC2FFE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FFE">
              <w:rPr>
                <w:rFonts w:ascii="Times New Roman" w:hAnsi="Times New Roman"/>
                <w:sz w:val="24"/>
                <w:szCs w:val="24"/>
              </w:rPr>
              <w:t>Уметь работать с предложением, видеть начало и конец предложения.</w:t>
            </w:r>
          </w:p>
        </w:tc>
        <w:tc>
          <w:tcPr>
            <w:tcW w:w="2126" w:type="dxa"/>
          </w:tcPr>
          <w:p w14:paraId="791D38AF" w14:textId="77777777" w:rsidR="00EC2FFE" w:rsidRPr="00DE77BE" w:rsidRDefault="00EC2FFE" w:rsidP="00EC2FFE">
            <w:pPr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Работать в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149B4A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9660B1" w14:textId="77777777" w:rsidR="008307C0" w:rsidRPr="00662034" w:rsidRDefault="00EC2FFE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рассказа по серии сюжетных картинок;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словарная работа - </w:t>
            </w:r>
            <w:r w:rsidRPr="00EC2FFE">
              <w:rPr>
                <w:rFonts w:ascii="Times New Roman" w:eastAsia="Times New Roman" w:hAnsi="Times New Roman"/>
                <w:b/>
                <w:sz w:val="24"/>
                <w:szCs w:val="24"/>
              </w:rPr>
              <w:t>огород</w:t>
            </w:r>
          </w:p>
        </w:tc>
        <w:tc>
          <w:tcPr>
            <w:tcW w:w="1637" w:type="dxa"/>
          </w:tcPr>
          <w:p w14:paraId="2A08350D" w14:textId="77777777" w:rsidR="008307C0" w:rsidRPr="00662034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8307C0" w:rsidRPr="00662034" w14:paraId="33E4A89E" w14:textId="77777777" w:rsidTr="00B855C8">
        <w:trPr>
          <w:trHeight w:val="270"/>
        </w:trPr>
        <w:tc>
          <w:tcPr>
            <w:tcW w:w="596" w:type="dxa"/>
          </w:tcPr>
          <w:p w14:paraId="3BD04552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14:paraId="40003E4B" w14:textId="77777777" w:rsidR="008307C0" w:rsidRP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307C0">
              <w:rPr>
                <w:rFonts w:ascii="Times New Roman" w:hAnsi="Times New Roman"/>
                <w:b/>
                <w:sz w:val="24"/>
                <w:szCs w:val="24"/>
              </w:rPr>
              <w:t>Изучение слов, обозначающих предметы: название предмет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 и различение их по вопросам К</w:t>
            </w:r>
            <w:r w:rsidRPr="008307C0">
              <w:rPr>
                <w:rFonts w:ascii="Times New Roman" w:hAnsi="Times New Roman"/>
                <w:b/>
                <w:sz w:val="24"/>
                <w:szCs w:val="24"/>
              </w:rPr>
              <w:t>то? Что?</w:t>
            </w:r>
          </w:p>
        </w:tc>
        <w:tc>
          <w:tcPr>
            <w:tcW w:w="851" w:type="dxa"/>
          </w:tcPr>
          <w:p w14:paraId="6462A57A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773182E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7374E7" w14:textId="77777777" w:rsidR="008307C0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95893BD" w14:textId="77777777" w:rsidR="008307C0" w:rsidRPr="00EC2FFE" w:rsidRDefault="00EC2FFE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FFE">
              <w:rPr>
                <w:rFonts w:ascii="Times New Roman" w:hAnsi="Times New Roman"/>
                <w:sz w:val="24"/>
                <w:szCs w:val="24"/>
              </w:rPr>
              <w:t>Уметь задавать вопросы к словам, обозначающие пред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C2FFE">
              <w:rPr>
                <w:rFonts w:ascii="Times New Roman" w:hAnsi="Times New Roman"/>
                <w:sz w:val="24"/>
                <w:szCs w:val="24"/>
              </w:rPr>
              <w:t>ет.</w:t>
            </w:r>
          </w:p>
        </w:tc>
        <w:tc>
          <w:tcPr>
            <w:tcW w:w="2126" w:type="dxa"/>
          </w:tcPr>
          <w:p w14:paraId="6628A0FC" w14:textId="77777777" w:rsidR="008307C0" w:rsidRPr="00662034" w:rsidRDefault="0061201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2FFE" w:rsidRPr="004F75C3">
              <w:rPr>
                <w:rFonts w:ascii="Times New Roman" w:hAnsi="Times New Roman" w:cs="Times New Roman"/>
                <w:sz w:val="24"/>
                <w:szCs w:val="24"/>
              </w:rPr>
              <w:t>пособность к осмыслению социального окружения, своего места в нем</w:t>
            </w:r>
            <w:r w:rsidR="00EC2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FB4CFE5" w14:textId="77777777" w:rsidR="008307C0" w:rsidRDefault="005C6C0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EC2FFE" w:rsidRPr="00EC2FFE">
              <w:rPr>
                <w:rFonts w:ascii="Times New Roman" w:hAnsi="Times New Roman"/>
                <w:sz w:val="24"/>
                <w:szCs w:val="24"/>
              </w:rPr>
              <w:t xml:space="preserve"> карточками</w:t>
            </w:r>
            <w:r w:rsidR="00EC2F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69850B2" w14:textId="77777777" w:rsidR="005C6C08" w:rsidRPr="005C6C08" w:rsidRDefault="005C6C08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упражнение "Кто? или Что?"</w:t>
            </w:r>
          </w:p>
        </w:tc>
        <w:tc>
          <w:tcPr>
            <w:tcW w:w="1637" w:type="dxa"/>
          </w:tcPr>
          <w:p w14:paraId="6C5C8199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7C0" w:rsidRPr="00662034" w14:paraId="38B483F4" w14:textId="77777777" w:rsidTr="00B855C8">
        <w:trPr>
          <w:trHeight w:val="270"/>
        </w:trPr>
        <w:tc>
          <w:tcPr>
            <w:tcW w:w="596" w:type="dxa"/>
          </w:tcPr>
          <w:p w14:paraId="66258DBD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14:paraId="49BB6B6B" w14:textId="77777777" w:rsidR="008307C0" w:rsidRPr="008307C0" w:rsidRDefault="008307C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7C0">
              <w:rPr>
                <w:rFonts w:ascii="Times New Roman" w:hAnsi="Times New Roman"/>
                <w:sz w:val="24"/>
                <w:szCs w:val="24"/>
              </w:rPr>
              <w:t>Различение набора слов и предложения.</w:t>
            </w:r>
          </w:p>
        </w:tc>
        <w:tc>
          <w:tcPr>
            <w:tcW w:w="851" w:type="dxa"/>
          </w:tcPr>
          <w:p w14:paraId="3614C6F5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6216BBC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B2EF71E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CB2259" w14:textId="77777777" w:rsidR="008307C0" w:rsidRPr="00662034" w:rsidRDefault="00EC2FFE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 предложения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используя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слова, данные вразбивку, по опорным схемам</w:t>
            </w:r>
          </w:p>
        </w:tc>
        <w:tc>
          <w:tcPr>
            <w:tcW w:w="2126" w:type="dxa"/>
          </w:tcPr>
          <w:p w14:paraId="12F1921E" w14:textId="77777777" w:rsidR="008307C0" w:rsidRPr="00662034" w:rsidRDefault="0061201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C2FFE" w:rsidRPr="00B4017A">
              <w:rPr>
                <w:rFonts w:ascii="Times New Roman" w:hAnsi="Times New Roman"/>
                <w:sz w:val="24"/>
                <w:szCs w:val="24"/>
              </w:rPr>
              <w:t>азвитие этических чувств, проявление доброжелательности</w:t>
            </w:r>
            <w:r w:rsidR="00EC2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87F3DF2" w14:textId="77777777" w:rsidR="008307C0" w:rsidRPr="00662034" w:rsidRDefault="0061201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предложений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из слов данных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вразбивку; составление предложений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по опорным схемам; чистописание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24785DD5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7C0" w:rsidRPr="00662034" w14:paraId="5006439E" w14:textId="77777777" w:rsidTr="00B855C8">
        <w:trPr>
          <w:trHeight w:val="270"/>
        </w:trPr>
        <w:tc>
          <w:tcPr>
            <w:tcW w:w="596" w:type="dxa"/>
          </w:tcPr>
          <w:p w14:paraId="0036FDBD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14:paraId="58B0E3D2" w14:textId="77777777" w:rsidR="008307C0" w:rsidRPr="008307C0" w:rsidRDefault="008307C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851" w:type="dxa"/>
          </w:tcPr>
          <w:p w14:paraId="1520D6EB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7E1BF41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A72D7D7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CF0190" w14:textId="77777777" w:rsidR="008307C0" w:rsidRPr="00662034" w:rsidRDefault="0021337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располагать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слова в предложении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для получения связного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2126" w:type="dxa"/>
          </w:tcPr>
          <w:p w14:paraId="1A7BBC78" w14:textId="77777777" w:rsidR="008307C0" w:rsidRPr="00662034" w:rsidRDefault="003555FE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13373" w:rsidRPr="00B4017A">
              <w:rPr>
                <w:rFonts w:ascii="Times New Roman" w:hAnsi="Times New Roman"/>
                <w:sz w:val="24"/>
                <w:szCs w:val="24"/>
              </w:rPr>
              <w:t>роявление сопереживания к чувствам других людей;</w:t>
            </w:r>
          </w:p>
        </w:tc>
        <w:tc>
          <w:tcPr>
            <w:tcW w:w="1843" w:type="dxa"/>
          </w:tcPr>
          <w:p w14:paraId="17FA0231" w14:textId="77777777" w:rsidR="008307C0" w:rsidRPr="00662034" w:rsidRDefault="0021337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Составление рассказа по серии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сюжетных картинок; письмо по памяти.</w:t>
            </w:r>
          </w:p>
        </w:tc>
        <w:tc>
          <w:tcPr>
            <w:tcW w:w="1637" w:type="dxa"/>
          </w:tcPr>
          <w:p w14:paraId="6D32C6EC" w14:textId="77777777" w:rsidR="008307C0" w:rsidRPr="00662034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</w:tr>
      <w:tr w:rsidR="008307C0" w:rsidRPr="00662034" w14:paraId="3ED0127C" w14:textId="77777777" w:rsidTr="00B855C8">
        <w:trPr>
          <w:trHeight w:val="270"/>
        </w:trPr>
        <w:tc>
          <w:tcPr>
            <w:tcW w:w="596" w:type="dxa"/>
          </w:tcPr>
          <w:p w14:paraId="1B5CF638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14:paraId="585E7272" w14:textId="77777777" w:rsidR="008307C0" w:rsidRPr="003555FE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555FE">
              <w:rPr>
                <w:rFonts w:ascii="Times New Roman" w:hAnsi="Times New Roman"/>
                <w:b/>
                <w:sz w:val="24"/>
                <w:szCs w:val="24"/>
              </w:rPr>
              <w:t>Диагностический контрольный диктант.</w:t>
            </w:r>
          </w:p>
        </w:tc>
        <w:tc>
          <w:tcPr>
            <w:tcW w:w="851" w:type="dxa"/>
          </w:tcPr>
          <w:p w14:paraId="3A5970C8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4487BAE" w14:textId="77777777" w:rsidR="008307C0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BBD7F94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D42189" w14:textId="77777777" w:rsidR="008307C0" w:rsidRPr="003555FE" w:rsidRDefault="003555FE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5FE">
              <w:rPr>
                <w:rFonts w:ascii="Times New Roman" w:hAnsi="Times New Roman"/>
                <w:sz w:val="24"/>
                <w:szCs w:val="24"/>
              </w:rPr>
              <w:t>Уметь писать под диктовку.</w:t>
            </w:r>
          </w:p>
        </w:tc>
        <w:tc>
          <w:tcPr>
            <w:tcW w:w="2126" w:type="dxa"/>
          </w:tcPr>
          <w:p w14:paraId="38177DA1" w14:textId="77777777" w:rsidR="008307C0" w:rsidRPr="00662034" w:rsidRDefault="003555FE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 xml:space="preserve">Целостный, социально ориентированный взгляд на мир в единстве его </w:t>
            </w:r>
            <w:r w:rsidRPr="009169E8">
              <w:rPr>
                <w:rFonts w:ascii="Times New Roman" w:hAnsi="Times New Roman"/>
                <w:sz w:val="24"/>
                <w:szCs w:val="24"/>
              </w:rPr>
              <w:lastRenderedPageBreak/>
              <w:t>природой и социальной частей.</w:t>
            </w:r>
          </w:p>
        </w:tc>
        <w:tc>
          <w:tcPr>
            <w:tcW w:w="1843" w:type="dxa"/>
          </w:tcPr>
          <w:p w14:paraId="783B62E0" w14:textId="77777777" w:rsidR="008307C0" w:rsidRPr="003555FE" w:rsidRDefault="003555FE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5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Диагностический контрольный диктант. Выполнение </w:t>
            </w:r>
            <w:r w:rsidRPr="003555FE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грамматического задания.</w:t>
            </w:r>
          </w:p>
        </w:tc>
        <w:tc>
          <w:tcPr>
            <w:tcW w:w="1637" w:type="dxa"/>
          </w:tcPr>
          <w:p w14:paraId="194D1FF7" w14:textId="77777777" w:rsidR="008307C0" w:rsidRPr="00662034" w:rsidRDefault="003555FE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К.д.</w:t>
            </w:r>
          </w:p>
        </w:tc>
      </w:tr>
      <w:tr w:rsidR="008307C0" w:rsidRPr="00662034" w14:paraId="624C2278" w14:textId="77777777" w:rsidTr="00B855C8">
        <w:trPr>
          <w:trHeight w:val="270"/>
        </w:trPr>
        <w:tc>
          <w:tcPr>
            <w:tcW w:w="596" w:type="dxa"/>
          </w:tcPr>
          <w:p w14:paraId="4F61EB06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14:paraId="7A82260F" w14:textId="77777777" w:rsidR="008307C0" w:rsidRDefault="008307C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14:paraId="6DFB0854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27B7A85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61831D5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3C9956" w14:textId="77777777" w:rsidR="008307C0" w:rsidRPr="003555FE" w:rsidRDefault="003555FE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5FE">
              <w:rPr>
                <w:rFonts w:ascii="Times New Roman" w:hAnsi="Times New Roman"/>
                <w:sz w:val="24"/>
                <w:szCs w:val="24"/>
              </w:rPr>
              <w:t>Уметь делать работу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4D353BB" w14:textId="77777777" w:rsidR="008307C0" w:rsidRPr="00662034" w:rsidRDefault="003555FE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взаимодействия;</w:t>
            </w:r>
          </w:p>
        </w:tc>
        <w:tc>
          <w:tcPr>
            <w:tcW w:w="1843" w:type="dxa"/>
          </w:tcPr>
          <w:p w14:paraId="2A3FFE75" w14:textId="77777777" w:rsidR="008307C0" w:rsidRPr="003555FE" w:rsidRDefault="003555FE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5FE">
              <w:rPr>
                <w:rFonts w:ascii="Times New Roman" w:hAnsi="Times New Roman"/>
                <w:sz w:val="24"/>
                <w:szCs w:val="24"/>
              </w:rPr>
              <w:t>Работа с ошибками, допущенные при диктанте, чистописание.</w:t>
            </w:r>
          </w:p>
        </w:tc>
        <w:tc>
          <w:tcPr>
            <w:tcW w:w="1637" w:type="dxa"/>
          </w:tcPr>
          <w:p w14:paraId="741199F4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7C0" w:rsidRPr="00662034" w14:paraId="39BBCC1B" w14:textId="77777777" w:rsidTr="00B855C8">
        <w:trPr>
          <w:trHeight w:val="270"/>
        </w:trPr>
        <w:tc>
          <w:tcPr>
            <w:tcW w:w="596" w:type="dxa"/>
          </w:tcPr>
          <w:p w14:paraId="1DD3471D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1" w:type="dxa"/>
          </w:tcPr>
          <w:p w14:paraId="4D5BDE21" w14:textId="77777777" w:rsidR="008307C0" w:rsidRDefault="008307C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7C0">
              <w:rPr>
                <w:rFonts w:ascii="Times New Roman" w:hAnsi="Times New Roman"/>
                <w:b/>
                <w:sz w:val="24"/>
                <w:szCs w:val="24"/>
              </w:rPr>
              <w:t>Изучение слов, обозначающих предметы: название предмет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 и различение их по вопросам К</w:t>
            </w:r>
            <w:r w:rsidRPr="008307C0">
              <w:rPr>
                <w:rFonts w:ascii="Times New Roman" w:hAnsi="Times New Roman"/>
                <w:b/>
                <w:sz w:val="24"/>
                <w:szCs w:val="24"/>
              </w:rPr>
              <w:t>то? Что?</w:t>
            </w:r>
          </w:p>
        </w:tc>
        <w:tc>
          <w:tcPr>
            <w:tcW w:w="851" w:type="dxa"/>
          </w:tcPr>
          <w:p w14:paraId="58657379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70BE0D8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BD89EC" w14:textId="77777777" w:rsidR="008307C0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B60F933" w14:textId="77777777" w:rsidR="008307C0" w:rsidRPr="003555FE" w:rsidRDefault="003555FE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5FE"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>слова, отвечающие на вопрос К</w:t>
            </w:r>
            <w:r w:rsidRPr="003555FE">
              <w:rPr>
                <w:rFonts w:ascii="Times New Roman" w:hAnsi="Times New Roman"/>
                <w:sz w:val="24"/>
                <w:szCs w:val="24"/>
              </w:rPr>
              <w:t>то? Что?</w:t>
            </w:r>
          </w:p>
        </w:tc>
        <w:tc>
          <w:tcPr>
            <w:tcW w:w="2126" w:type="dxa"/>
          </w:tcPr>
          <w:p w14:paraId="32450AE5" w14:textId="77777777" w:rsidR="008307C0" w:rsidRPr="00662034" w:rsidRDefault="001D0E1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DBFC637" w14:textId="77777777" w:rsidR="008307C0" w:rsidRPr="001D0E16" w:rsidRDefault="001D0E1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0E16">
              <w:rPr>
                <w:rFonts w:ascii="Times New Roman" w:hAnsi="Times New Roman"/>
                <w:sz w:val="24"/>
                <w:szCs w:val="24"/>
              </w:rPr>
              <w:t>Работа с тематическими картинками, обозначающие предмет.</w:t>
            </w:r>
          </w:p>
        </w:tc>
        <w:tc>
          <w:tcPr>
            <w:tcW w:w="1637" w:type="dxa"/>
          </w:tcPr>
          <w:p w14:paraId="6123E958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7C0" w:rsidRPr="00662034" w14:paraId="54E16C24" w14:textId="77777777" w:rsidTr="00B855C8">
        <w:trPr>
          <w:trHeight w:val="270"/>
        </w:trPr>
        <w:tc>
          <w:tcPr>
            <w:tcW w:w="596" w:type="dxa"/>
          </w:tcPr>
          <w:p w14:paraId="7491FA4D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1" w:type="dxa"/>
          </w:tcPr>
          <w:p w14:paraId="1F3C5BA7" w14:textId="77777777" w:rsidR="008307C0" w:rsidRPr="008307C0" w:rsidRDefault="008307C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7C0">
              <w:rPr>
                <w:rFonts w:ascii="Times New Roman" w:hAnsi="Times New Roman"/>
                <w:sz w:val="24"/>
                <w:szCs w:val="24"/>
              </w:rPr>
              <w:t>Предложение. Закрепление знаний.</w:t>
            </w:r>
          </w:p>
        </w:tc>
        <w:tc>
          <w:tcPr>
            <w:tcW w:w="851" w:type="dxa"/>
          </w:tcPr>
          <w:p w14:paraId="6994DCEC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EEC3FF9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85EFF10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6BC6DB" w14:textId="77777777" w:rsidR="008307C0" w:rsidRPr="00662034" w:rsidRDefault="002B0B9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составлять предложения из 3-4 слов по знакомым иллюстрациям к сказкам</w:t>
            </w:r>
          </w:p>
        </w:tc>
        <w:tc>
          <w:tcPr>
            <w:tcW w:w="2126" w:type="dxa"/>
          </w:tcPr>
          <w:p w14:paraId="34B88252" w14:textId="77777777" w:rsidR="008307C0" w:rsidRPr="00662034" w:rsidRDefault="002B0B9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14:paraId="256C5790" w14:textId="77777777" w:rsidR="008307C0" w:rsidRPr="00662034" w:rsidRDefault="006B7BA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7BA9">
              <w:rPr>
                <w:rFonts w:ascii="Times New Roman" w:hAnsi="Times New Roman"/>
                <w:sz w:val="24"/>
                <w:szCs w:val="24"/>
              </w:rPr>
              <w:t>Работа с учебником. Чистописание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4867E5A3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7C0" w:rsidRPr="00662034" w14:paraId="237E8A9B" w14:textId="77777777" w:rsidTr="00B855C8">
        <w:trPr>
          <w:trHeight w:val="270"/>
        </w:trPr>
        <w:tc>
          <w:tcPr>
            <w:tcW w:w="596" w:type="dxa"/>
          </w:tcPr>
          <w:p w14:paraId="66FE7752" w14:textId="77777777" w:rsidR="008307C0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14:paraId="4B346140" w14:textId="77777777" w:rsidR="008307C0" w:rsidRP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639E6">
              <w:rPr>
                <w:rFonts w:ascii="Times New Roman" w:hAnsi="Times New Roman"/>
                <w:b/>
                <w:sz w:val="24"/>
                <w:szCs w:val="24"/>
              </w:rPr>
              <w:t>Звуки и буквы.</w:t>
            </w:r>
          </w:p>
        </w:tc>
        <w:tc>
          <w:tcPr>
            <w:tcW w:w="851" w:type="dxa"/>
          </w:tcPr>
          <w:p w14:paraId="3383B3A3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E8F3075" w14:textId="77777777" w:rsidR="008307C0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E691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642D3D8" w14:textId="77777777" w:rsidR="008307C0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C5C90E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BEF1C9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4E5B5F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14:paraId="0B1443ED" w14:textId="77777777" w:rsidR="008307C0" w:rsidRPr="00662034" w:rsidRDefault="008307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9E6" w:rsidRPr="00662034" w14:paraId="2B87E0CE" w14:textId="77777777" w:rsidTr="00B855C8">
        <w:trPr>
          <w:trHeight w:val="270"/>
        </w:trPr>
        <w:tc>
          <w:tcPr>
            <w:tcW w:w="596" w:type="dxa"/>
          </w:tcPr>
          <w:p w14:paraId="489815EE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21" w:type="dxa"/>
          </w:tcPr>
          <w:p w14:paraId="0D8E1917" w14:textId="77777777" w:rsidR="00C639E6" w:rsidRPr="00C639E6" w:rsidRDefault="00C639E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39E6">
              <w:rPr>
                <w:rFonts w:ascii="Times New Roman" w:hAnsi="Times New Roman"/>
                <w:sz w:val="24"/>
                <w:szCs w:val="24"/>
              </w:rPr>
              <w:t>Знакомство с алфавитом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F6541BA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A974328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7F80D0D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199C6A" w14:textId="77777777" w:rsidR="00C639E6" w:rsidRPr="006B7BA9" w:rsidRDefault="006B7BA9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BA9">
              <w:rPr>
                <w:rFonts w:ascii="Times New Roman" w:hAnsi="Times New Roman"/>
                <w:sz w:val="24"/>
                <w:szCs w:val="24"/>
              </w:rPr>
              <w:t>Знать русский алфавит.</w:t>
            </w:r>
          </w:p>
        </w:tc>
        <w:tc>
          <w:tcPr>
            <w:tcW w:w="2126" w:type="dxa"/>
          </w:tcPr>
          <w:p w14:paraId="1B926F8B" w14:textId="77777777" w:rsidR="00C639E6" w:rsidRPr="00662034" w:rsidRDefault="006B7BA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</w:t>
            </w:r>
          </w:p>
        </w:tc>
        <w:tc>
          <w:tcPr>
            <w:tcW w:w="1843" w:type="dxa"/>
          </w:tcPr>
          <w:p w14:paraId="5BCDE396" w14:textId="77777777" w:rsidR="00C639E6" w:rsidRPr="00662034" w:rsidRDefault="006B7BA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Расположение букв в алфавите; звуки и названия букв;                </w:t>
            </w:r>
          </w:p>
        </w:tc>
        <w:tc>
          <w:tcPr>
            <w:tcW w:w="1637" w:type="dxa"/>
          </w:tcPr>
          <w:p w14:paraId="04A0E543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9E6" w:rsidRPr="00662034" w14:paraId="493426BF" w14:textId="77777777" w:rsidTr="00B855C8">
        <w:trPr>
          <w:trHeight w:val="270"/>
        </w:trPr>
        <w:tc>
          <w:tcPr>
            <w:tcW w:w="596" w:type="dxa"/>
          </w:tcPr>
          <w:p w14:paraId="16C811C9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1" w:type="dxa"/>
          </w:tcPr>
          <w:p w14:paraId="145F026C" w14:textId="77777777" w:rsidR="00C639E6" w:rsidRPr="00C639E6" w:rsidRDefault="00C639E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гласные и согласные.</w:t>
            </w:r>
          </w:p>
        </w:tc>
        <w:tc>
          <w:tcPr>
            <w:tcW w:w="851" w:type="dxa"/>
          </w:tcPr>
          <w:p w14:paraId="1BEC97C4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E870C53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DF0A8FC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8FCDC6" w14:textId="77777777" w:rsidR="00C639E6" w:rsidRPr="006B7BA9" w:rsidRDefault="006B7BA9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BA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и раз</w:t>
            </w:r>
            <w:r w:rsidRPr="006B7BA9">
              <w:rPr>
                <w:rFonts w:ascii="Times New Roman" w:hAnsi="Times New Roman"/>
                <w:sz w:val="24"/>
                <w:szCs w:val="24"/>
              </w:rPr>
              <w:t>личать гласные и согласные звуки.</w:t>
            </w:r>
          </w:p>
        </w:tc>
        <w:tc>
          <w:tcPr>
            <w:tcW w:w="2126" w:type="dxa"/>
          </w:tcPr>
          <w:p w14:paraId="6BD5F314" w14:textId="77777777" w:rsidR="00C639E6" w:rsidRPr="00662034" w:rsidRDefault="006B7BA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9DB316B" w14:textId="77777777" w:rsidR="005C6C08" w:rsidRDefault="006B7BA9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BA9">
              <w:rPr>
                <w:rFonts w:ascii="Times New Roman" w:hAnsi="Times New Roman"/>
                <w:sz w:val="24"/>
                <w:szCs w:val="24"/>
              </w:rPr>
              <w:t>Работа с карточками.</w:t>
            </w:r>
          </w:p>
          <w:p w14:paraId="39037FC2" w14:textId="77777777" w:rsidR="00C639E6" w:rsidRPr="006B7BA9" w:rsidRDefault="005C6C08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упражнение "Гласный или согласный "</w:t>
            </w:r>
            <w:r w:rsidR="006B7BA9" w:rsidRPr="006B7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14:paraId="5648FD8E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9E6" w:rsidRPr="00662034" w14:paraId="5B8DC554" w14:textId="77777777" w:rsidTr="00B855C8">
        <w:trPr>
          <w:trHeight w:val="270"/>
        </w:trPr>
        <w:tc>
          <w:tcPr>
            <w:tcW w:w="596" w:type="dxa"/>
          </w:tcPr>
          <w:p w14:paraId="70BF5862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121" w:type="dxa"/>
          </w:tcPr>
          <w:p w14:paraId="77AE9020" w14:textId="77777777" w:rsidR="00C639E6" w:rsidRDefault="00C639E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 в словах.</w:t>
            </w:r>
          </w:p>
        </w:tc>
        <w:tc>
          <w:tcPr>
            <w:tcW w:w="851" w:type="dxa"/>
          </w:tcPr>
          <w:p w14:paraId="7EDC0472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9A38E1C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28FBC62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3AF13E" w14:textId="77777777" w:rsidR="00C639E6" w:rsidRPr="006B7BA9" w:rsidRDefault="006B7BA9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BA9">
              <w:rPr>
                <w:rFonts w:ascii="Times New Roman" w:hAnsi="Times New Roman"/>
                <w:sz w:val="24"/>
                <w:szCs w:val="24"/>
              </w:rPr>
              <w:t xml:space="preserve">Уметь ставить ударение в слова. </w:t>
            </w:r>
          </w:p>
        </w:tc>
        <w:tc>
          <w:tcPr>
            <w:tcW w:w="2126" w:type="dxa"/>
          </w:tcPr>
          <w:p w14:paraId="634591E4" w14:textId="77777777" w:rsidR="00C639E6" w:rsidRPr="00662034" w:rsidRDefault="006B7BA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EFAC4C5" w14:textId="77777777" w:rsidR="00C639E6" w:rsidRPr="006B7BA9" w:rsidRDefault="006B7BA9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BA9">
              <w:rPr>
                <w:rFonts w:ascii="Times New Roman" w:hAnsi="Times New Roman"/>
                <w:sz w:val="24"/>
                <w:szCs w:val="24"/>
              </w:rPr>
              <w:t>Работа с учебником. Заучивание правила.</w:t>
            </w:r>
          </w:p>
        </w:tc>
        <w:tc>
          <w:tcPr>
            <w:tcW w:w="1637" w:type="dxa"/>
          </w:tcPr>
          <w:p w14:paraId="755BBDD0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9E6" w:rsidRPr="00662034" w14:paraId="28B06F1B" w14:textId="77777777" w:rsidTr="00B855C8">
        <w:trPr>
          <w:trHeight w:val="270"/>
        </w:trPr>
        <w:tc>
          <w:tcPr>
            <w:tcW w:w="596" w:type="dxa"/>
          </w:tcPr>
          <w:p w14:paraId="68D80F97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1" w:type="dxa"/>
          </w:tcPr>
          <w:p w14:paraId="43DAF929" w14:textId="77777777" w:rsidR="00C639E6" w:rsidRDefault="00C639E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7C0">
              <w:rPr>
                <w:rFonts w:ascii="Times New Roman" w:hAnsi="Times New Roman"/>
                <w:b/>
                <w:sz w:val="24"/>
                <w:szCs w:val="24"/>
              </w:rPr>
              <w:t>Изучение слов, обозначающих предметы: название предмет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 и различение их по вопросам К</w:t>
            </w:r>
            <w:r w:rsidRPr="008307C0">
              <w:rPr>
                <w:rFonts w:ascii="Times New Roman" w:hAnsi="Times New Roman"/>
                <w:b/>
                <w:sz w:val="24"/>
                <w:szCs w:val="24"/>
              </w:rPr>
              <w:t>то? Что?</w:t>
            </w:r>
          </w:p>
        </w:tc>
        <w:tc>
          <w:tcPr>
            <w:tcW w:w="851" w:type="dxa"/>
          </w:tcPr>
          <w:p w14:paraId="4295638D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818E0E6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78DF19" w14:textId="77777777" w:rsidR="00C639E6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113B28C" w14:textId="77777777" w:rsidR="00C639E6" w:rsidRPr="00662034" w:rsidRDefault="006B7BA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555FE"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>слова, отвечающие на вопрос К</w:t>
            </w:r>
            <w:r w:rsidRPr="003555FE">
              <w:rPr>
                <w:rFonts w:ascii="Times New Roman" w:hAnsi="Times New Roman"/>
                <w:sz w:val="24"/>
                <w:szCs w:val="24"/>
              </w:rPr>
              <w:t>то? Что?</w:t>
            </w:r>
          </w:p>
        </w:tc>
        <w:tc>
          <w:tcPr>
            <w:tcW w:w="2126" w:type="dxa"/>
          </w:tcPr>
          <w:p w14:paraId="7BB5976C" w14:textId="77777777" w:rsidR="00C639E6" w:rsidRPr="00662034" w:rsidRDefault="006B7BA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14:paraId="007F0007" w14:textId="77777777" w:rsidR="00C639E6" w:rsidRDefault="006B7BA9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BA9"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  <w:p w14:paraId="2330AE56" w14:textId="77777777" w:rsidR="005C6C08" w:rsidRPr="006B7BA9" w:rsidRDefault="005C6C08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D9CF003" w14:textId="77777777" w:rsidR="00C639E6" w:rsidRPr="005C6C08" w:rsidRDefault="005C6C08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 памяти</w:t>
            </w:r>
          </w:p>
        </w:tc>
      </w:tr>
      <w:tr w:rsidR="00C639E6" w:rsidRPr="00662034" w14:paraId="59784A8C" w14:textId="77777777" w:rsidTr="00B855C8">
        <w:trPr>
          <w:trHeight w:val="270"/>
        </w:trPr>
        <w:tc>
          <w:tcPr>
            <w:tcW w:w="596" w:type="dxa"/>
          </w:tcPr>
          <w:p w14:paraId="13A32FFF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1" w:type="dxa"/>
          </w:tcPr>
          <w:p w14:paraId="767508E9" w14:textId="77777777" w:rsidR="00C639E6" w:rsidRPr="00C639E6" w:rsidRDefault="00C639E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39E6">
              <w:rPr>
                <w:rFonts w:ascii="Times New Roman" w:hAnsi="Times New Roman"/>
                <w:sz w:val="24"/>
                <w:szCs w:val="24"/>
              </w:rPr>
              <w:t>Гласные ударные и безударные. Выделение ударной гласной в слове.</w:t>
            </w:r>
          </w:p>
        </w:tc>
        <w:tc>
          <w:tcPr>
            <w:tcW w:w="851" w:type="dxa"/>
          </w:tcPr>
          <w:p w14:paraId="02E3CED8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882D775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E909D0A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E56B04" w14:textId="77777777" w:rsidR="00C639E6" w:rsidRPr="006B7BA9" w:rsidRDefault="006B7BA9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BA9">
              <w:rPr>
                <w:rFonts w:ascii="Times New Roman" w:hAnsi="Times New Roman"/>
                <w:sz w:val="24"/>
                <w:szCs w:val="24"/>
              </w:rPr>
              <w:t>Уметь выделять ударный слог в словах.</w:t>
            </w:r>
          </w:p>
        </w:tc>
        <w:tc>
          <w:tcPr>
            <w:tcW w:w="2126" w:type="dxa"/>
          </w:tcPr>
          <w:p w14:paraId="28473EE3" w14:textId="77777777" w:rsidR="00C639E6" w:rsidRPr="00662034" w:rsidRDefault="006B7BA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14:paraId="50445A6A" w14:textId="77777777" w:rsidR="00C639E6" w:rsidRPr="00662034" w:rsidRDefault="006B7BA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Выделение гласных звуков из слов, графическое выделение гласных;                     </w:t>
            </w:r>
          </w:p>
        </w:tc>
        <w:tc>
          <w:tcPr>
            <w:tcW w:w="1637" w:type="dxa"/>
          </w:tcPr>
          <w:p w14:paraId="694D6714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9E6" w:rsidRPr="00662034" w14:paraId="6AFA2E1A" w14:textId="77777777" w:rsidTr="00B855C8">
        <w:trPr>
          <w:trHeight w:val="270"/>
        </w:trPr>
        <w:tc>
          <w:tcPr>
            <w:tcW w:w="596" w:type="dxa"/>
          </w:tcPr>
          <w:p w14:paraId="76D0C65B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1" w:type="dxa"/>
          </w:tcPr>
          <w:p w14:paraId="425687AC" w14:textId="77777777" w:rsidR="00C639E6" w:rsidRPr="008307C0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639E6">
              <w:rPr>
                <w:rFonts w:ascii="Times New Roman" w:hAnsi="Times New Roman"/>
                <w:sz w:val="24"/>
                <w:szCs w:val="24"/>
              </w:rPr>
              <w:t>Гласные ударные и безударные. Выделение ударной гласной в слове.</w:t>
            </w:r>
          </w:p>
        </w:tc>
        <w:tc>
          <w:tcPr>
            <w:tcW w:w="851" w:type="dxa"/>
          </w:tcPr>
          <w:p w14:paraId="0C9F99A5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1D5FF58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9B1B9D8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337C5E" w14:textId="77777777" w:rsidR="00C639E6" w:rsidRPr="00662034" w:rsidRDefault="006B7BA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выделять гласные на слух и при письме, их дифференциация</w:t>
            </w:r>
          </w:p>
        </w:tc>
        <w:tc>
          <w:tcPr>
            <w:tcW w:w="2126" w:type="dxa"/>
          </w:tcPr>
          <w:p w14:paraId="6C370760" w14:textId="77777777" w:rsidR="00C639E6" w:rsidRPr="00662034" w:rsidRDefault="006B7BA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мнению, истории и культуре других народов;</w:t>
            </w:r>
          </w:p>
        </w:tc>
        <w:tc>
          <w:tcPr>
            <w:tcW w:w="1843" w:type="dxa"/>
          </w:tcPr>
          <w:p w14:paraId="1622D6ED" w14:textId="77777777" w:rsidR="00C639E6" w:rsidRPr="00662034" w:rsidRDefault="006B7BA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Выделение гласных звуков из слов, графическое выделение гласных;                     чистописание</w:t>
            </w:r>
          </w:p>
        </w:tc>
        <w:tc>
          <w:tcPr>
            <w:tcW w:w="1637" w:type="dxa"/>
          </w:tcPr>
          <w:p w14:paraId="519C0F0C" w14:textId="77777777" w:rsidR="00C639E6" w:rsidRPr="00662034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C639E6" w:rsidRPr="00662034" w14:paraId="5FBDF044" w14:textId="77777777" w:rsidTr="00B855C8">
        <w:trPr>
          <w:trHeight w:val="270"/>
        </w:trPr>
        <w:tc>
          <w:tcPr>
            <w:tcW w:w="596" w:type="dxa"/>
          </w:tcPr>
          <w:p w14:paraId="1AC7871F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21" w:type="dxa"/>
          </w:tcPr>
          <w:p w14:paraId="7397647C" w14:textId="77777777" w:rsidR="00C639E6" w:rsidRPr="00C639E6" w:rsidRDefault="00C639E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39E6"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851" w:type="dxa"/>
          </w:tcPr>
          <w:p w14:paraId="11F6DA0B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617882D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FCFF853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7630B0" w14:textId="77777777" w:rsidR="00C639E6" w:rsidRPr="006B7BA9" w:rsidRDefault="006B7BA9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7BA9">
              <w:rPr>
                <w:rFonts w:ascii="Times New Roman" w:hAnsi="Times New Roman"/>
                <w:sz w:val="24"/>
                <w:szCs w:val="24"/>
              </w:rPr>
              <w:t>Уметь делить слова на слоги.</w:t>
            </w:r>
          </w:p>
        </w:tc>
        <w:tc>
          <w:tcPr>
            <w:tcW w:w="2126" w:type="dxa"/>
          </w:tcPr>
          <w:p w14:paraId="2936B40B" w14:textId="77777777" w:rsidR="00C639E6" w:rsidRPr="00662034" w:rsidRDefault="006B7BA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14:paraId="32A5D740" w14:textId="77777777" w:rsidR="00C639E6" w:rsidRPr="00662034" w:rsidRDefault="00DC0DF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Деление слов на слоги; подсчёт кол-ва слогов в слове; правило;</w:t>
            </w:r>
          </w:p>
        </w:tc>
        <w:tc>
          <w:tcPr>
            <w:tcW w:w="1637" w:type="dxa"/>
          </w:tcPr>
          <w:p w14:paraId="1F3F7025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9E6" w:rsidRPr="00662034" w14:paraId="05779C56" w14:textId="77777777" w:rsidTr="00B855C8">
        <w:trPr>
          <w:trHeight w:val="270"/>
        </w:trPr>
        <w:tc>
          <w:tcPr>
            <w:tcW w:w="596" w:type="dxa"/>
          </w:tcPr>
          <w:p w14:paraId="14B73CB8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21" w:type="dxa"/>
          </w:tcPr>
          <w:p w14:paraId="54A1146B" w14:textId="77777777" w:rsidR="00C639E6" w:rsidRPr="008307C0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</w:tcPr>
          <w:p w14:paraId="429921D7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7B40E33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1916CE2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0ACFF9" w14:textId="77777777" w:rsidR="00C639E6" w:rsidRPr="00662034" w:rsidRDefault="00DC0DF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 xml:space="preserve">Знать правописание изученных </w:t>
            </w:r>
            <w:proofErr w:type="gramStart"/>
            <w:r w:rsidRPr="00DE77BE">
              <w:rPr>
                <w:rFonts w:ascii="Times New Roman" w:hAnsi="Times New Roman"/>
                <w:sz w:val="24"/>
                <w:szCs w:val="24"/>
              </w:rPr>
              <w:t>орфограмм</w:t>
            </w:r>
            <w:proofErr w:type="gramEnd"/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Уметь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грамотно писать под диктовку                                         </w:t>
            </w:r>
          </w:p>
        </w:tc>
        <w:tc>
          <w:tcPr>
            <w:tcW w:w="2126" w:type="dxa"/>
          </w:tcPr>
          <w:p w14:paraId="30D9744D" w14:textId="77777777" w:rsidR="00C639E6" w:rsidRPr="00662034" w:rsidRDefault="00DC0DF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14:paraId="214F7695" w14:textId="77777777" w:rsidR="00C639E6" w:rsidRPr="00662034" w:rsidRDefault="00DC0DF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Письмо текста под диктовку                     </w:t>
            </w:r>
          </w:p>
        </w:tc>
        <w:tc>
          <w:tcPr>
            <w:tcW w:w="1637" w:type="dxa"/>
          </w:tcPr>
          <w:p w14:paraId="0084E5FC" w14:textId="77777777" w:rsidR="00C639E6" w:rsidRPr="00662034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К.д.</w:t>
            </w:r>
          </w:p>
        </w:tc>
      </w:tr>
      <w:tr w:rsidR="00C639E6" w:rsidRPr="00662034" w14:paraId="53206BED" w14:textId="77777777" w:rsidTr="00B855C8">
        <w:trPr>
          <w:trHeight w:val="270"/>
        </w:trPr>
        <w:tc>
          <w:tcPr>
            <w:tcW w:w="596" w:type="dxa"/>
          </w:tcPr>
          <w:p w14:paraId="58B55407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21" w:type="dxa"/>
          </w:tcPr>
          <w:p w14:paraId="3F656C23" w14:textId="77777777" w:rsidR="00C639E6" w:rsidRPr="00C639E6" w:rsidRDefault="00C639E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7C0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слов, обозначающих предметы: </w:t>
            </w:r>
            <w:r w:rsidRPr="008307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название предмет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 и различение их по вопросам К</w:t>
            </w:r>
            <w:r w:rsidRPr="008307C0">
              <w:rPr>
                <w:rFonts w:ascii="Times New Roman" w:hAnsi="Times New Roman"/>
                <w:b/>
                <w:sz w:val="24"/>
                <w:szCs w:val="24"/>
              </w:rPr>
              <w:t>то? Что?</w:t>
            </w:r>
          </w:p>
        </w:tc>
        <w:tc>
          <w:tcPr>
            <w:tcW w:w="851" w:type="dxa"/>
          </w:tcPr>
          <w:p w14:paraId="30F26244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DB0A597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CD785B" w14:textId="77777777" w:rsidR="00C639E6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18F277B" w14:textId="77777777" w:rsidR="00C639E6" w:rsidRPr="00662034" w:rsidRDefault="00DC0DF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555FE"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слова, отвечающие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 К</w:t>
            </w:r>
            <w:r w:rsidRPr="003555FE">
              <w:rPr>
                <w:rFonts w:ascii="Times New Roman" w:hAnsi="Times New Roman"/>
                <w:sz w:val="24"/>
                <w:szCs w:val="24"/>
              </w:rPr>
              <w:t>то? Что?</w:t>
            </w:r>
          </w:p>
        </w:tc>
        <w:tc>
          <w:tcPr>
            <w:tcW w:w="2126" w:type="dxa"/>
          </w:tcPr>
          <w:p w14:paraId="7BEA6D26" w14:textId="77777777" w:rsidR="00C639E6" w:rsidRPr="00662034" w:rsidRDefault="00DC0DF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к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жизни.</w:t>
            </w:r>
          </w:p>
        </w:tc>
        <w:tc>
          <w:tcPr>
            <w:tcW w:w="1843" w:type="dxa"/>
          </w:tcPr>
          <w:p w14:paraId="6B6A5858" w14:textId="77777777" w:rsidR="00C639E6" w:rsidRPr="00DC0DF3" w:rsidRDefault="00DC0DF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D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карточками, </w:t>
            </w:r>
            <w:r w:rsidRPr="00DC0DF3">
              <w:rPr>
                <w:rFonts w:ascii="Times New Roman" w:hAnsi="Times New Roman"/>
                <w:sz w:val="24"/>
                <w:szCs w:val="24"/>
              </w:rPr>
              <w:lastRenderedPageBreak/>
              <w:t>чистописание.</w:t>
            </w:r>
          </w:p>
        </w:tc>
        <w:tc>
          <w:tcPr>
            <w:tcW w:w="1637" w:type="dxa"/>
          </w:tcPr>
          <w:p w14:paraId="69CC0673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9E6" w:rsidRPr="00662034" w14:paraId="0EC9EDD2" w14:textId="77777777" w:rsidTr="00B855C8">
        <w:trPr>
          <w:trHeight w:val="270"/>
        </w:trPr>
        <w:tc>
          <w:tcPr>
            <w:tcW w:w="596" w:type="dxa"/>
          </w:tcPr>
          <w:p w14:paraId="1DD9507F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21" w:type="dxa"/>
          </w:tcPr>
          <w:p w14:paraId="34F1D31B" w14:textId="77777777" w:rsidR="00C639E6" w:rsidRPr="00C639E6" w:rsidRDefault="00C639E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14:paraId="3C3C8AC6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9A4B135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E2F31F2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9BD5C6" w14:textId="77777777" w:rsidR="00C639E6" w:rsidRPr="00DC0DF3" w:rsidRDefault="00DC0DF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0DF3">
              <w:rPr>
                <w:rFonts w:ascii="Times New Roman" w:hAnsi="Times New Roman"/>
                <w:sz w:val="24"/>
                <w:szCs w:val="24"/>
              </w:rPr>
              <w:t>Уметь делать работу над ошибками.</w:t>
            </w:r>
          </w:p>
        </w:tc>
        <w:tc>
          <w:tcPr>
            <w:tcW w:w="2126" w:type="dxa"/>
          </w:tcPr>
          <w:p w14:paraId="7C64E3FE" w14:textId="77777777" w:rsidR="00C639E6" w:rsidRPr="00662034" w:rsidRDefault="00DC0DF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14:paraId="458B8A06" w14:textId="77777777" w:rsidR="00C639E6" w:rsidRPr="00662034" w:rsidRDefault="00DC0DF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Исправление типичных ошибок;                               чистописание</w:t>
            </w:r>
          </w:p>
        </w:tc>
        <w:tc>
          <w:tcPr>
            <w:tcW w:w="1637" w:type="dxa"/>
          </w:tcPr>
          <w:p w14:paraId="153AE0AC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9E6" w:rsidRPr="00662034" w14:paraId="75AE6EF2" w14:textId="77777777" w:rsidTr="00B855C8">
        <w:trPr>
          <w:trHeight w:val="270"/>
        </w:trPr>
        <w:tc>
          <w:tcPr>
            <w:tcW w:w="596" w:type="dxa"/>
          </w:tcPr>
          <w:p w14:paraId="73B541C4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21" w:type="dxa"/>
          </w:tcPr>
          <w:p w14:paraId="0BA8EA0D" w14:textId="77777777" w:rsidR="00C639E6" w:rsidRDefault="00C639E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е, ё, ю, я в начале слова или слога.</w:t>
            </w:r>
          </w:p>
        </w:tc>
        <w:tc>
          <w:tcPr>
            <w:tcW w:w="851" w:type="dxa"/>
          </w:tcPr>
          <w:p w14:paraId="6A27B349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015EB10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3E77BBC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82BA9B" w14:textId="77777777" w:rsidR="00C639E6" w:rsidRPr="00662034" w:rsidRDefault="00D07D4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писать слова с йотированными гласными в начале слова и после гласных</w:t>
            </w:r>
          </w:p>
        </w:tc>
        <w:tc>
          <w:tcPr>
            <w:tcW w:w="2126" w:type="dxa"/>
          </w:tcPr>
          <w:p w14:paraId="7C3DA7F1" w14:textId="77777777" w:rsidR="00C639E6" w:rsidRPr="00D07D4D" w:rsidRDefault="00D07D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7D4D">
              <w:rPr>
                <w:rFonts w:ascii="Times New Roman" w:hAnsi="Times New Roman"/>
                <w:sz w:val="24"/>
                <w:szCs w:val="24"/>
              </w:rPr>
              <w:t>Волевая само регуляция в затрудненной ситуаций</w:t>
            </w:r>
          </w:p>
        </w:tc>
        <w:tc>
          <w:tcPr>
            <w:tcW w:w="1843" w:type="dxa"/>
          </w:tcPr>
          <w:p w14:paraId="6460CE5F" w14:textId="77777777" w:rsidR="00C639E6" w:rsidRPr="00662034" w:rsidRDefault="00D07D4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Словарная работа - </w:t>
            </w:r>
            <w:r w:rsidRPr="00D07D4D">
              <w:rPr>
                <w:rFonts w:ascii="Times New Roman" w:hAnsi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637" w:type="dxa"/>
          </w:tcPr>
          <w:p w14:paraId="70D9FC3C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9E6" w:rsidRPr="00662034" w14:paraId="1F4A2347" w14:textId="77777777" w:rsidTr="00B855C8">
        <w:trPr>
          <w:trHeight w:val="270"/>
        </w:trPr>
        <w:tc>
          <w:tcPr>
            <w:tcW w:w="596" w:type="dxa"/>
          </w:tcPr>
          <w:p w14:paraId="3FE34282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121" w:type="dxa"/>
          </w:tcPr>
          <w:p w14:paraId="0C7B542A" w14:textId="77777777" w:rsidR="00C639E6" w:rsidRDefault="00C639E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е, ё, ю, я в начале слова или слога.</w:t>
            </w:r>
          </w:p>
        </w:tc>
        <w:tc>
          <w:tcPr>
            <w:tcW w:w="851" w:type="dxa"/>
          </w:tcPr>
          <w:p w14:paraId="7258880D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9684EC9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1A35CCC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2BC78A" w14:textId="77777777" w:rsidR="00C639E6" w:rsidRPr="00662034" w:rsidRDefault="00D07D4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писать слова с йотированными гласными в начале слова и после гласных</w:t>
            </w:r>
          </w:p>
        </w:tc>
        <w:tc>
          <w:tcPr>
            <w:tcW w:w="2126" w:type="dxa"/>
          </w:tcPr>
          <w:p w14:paraId="3192D346" w14:textId="77777777" w:rsidR="00C639E6" w:rsidRPr="00662034" w:rsidRDefault="00D07D4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14:paraId="68BFEB9C" w14:textId="77777777" w:rsidR="00C639E6" w:rsidRPr="00D07D4D" w:rsidRDefault="00D07D4D" w:rsidP="00D07D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7D4D">
              <w:rPr>
                <w:rFonts w:ascii="Times New Roman" w:hAnsi="Times New Roman"/>
                <w:sz w:val="24"/>
                <w:szCs w:val="24"/>
              </w:rPr>
              <w:t>Работа с учебником, рабочей тетрадью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25BEAEF1" w14:textId="77777777" w:rsidR="00C639E6" w:rsidRPr="00662034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К.с.</w:t>
            </w:r>
          </w:p>
        </w:tc>
      </w:tr>
      <w:tr w:rsidR="00C639E6" w:rsidRPr="00662034" w14:paraId="7496FE9C" w14:textId="77777777" w:rsidTr="00B855C8">
        <w:trPr>
          <w:trHeight w:val="270"/>
        </w:trPr>
        <w:tc>
          <w:tcPr>
            <w:tcW w:w="596" w:type="dxa"/>
          </w:tcPr>
          <w:p w14:paraId="7A381875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21" w:type="dxa"/>
          </w:tcPr>
          <w:p w14:paraId="550F2D26" w14:textId="77777777" w:rsidR="00C639E6" w:rsidRDefault="00C639E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части слова при письме.</w:t>
            </w:r>
          </w:p>
        </w:tc>
        <w:tc>
          <w:tcPr>
            <w:tcW w:w="851" w:type="dxa"/>
          </w:tcPr>
          <w:p w14:paraId="4243F354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3DAC644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AF4F5FF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8E0290" w14:textId="77777777" w:rsidR="00C639E6" w:rsidRPr="00D07D4D" w:rsidRDefault="00D07D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7D4D">
              <w:rPr>
                <w:rFonts w:ascii="Times New Roman" w:hAnsi="Times New Roman"/>
                <w:sz w:val="24"/>
                <w:szCs w:val="24"/>
              </w:rPr>
              <w:t>Практические умения делить слова для переноса</w:t>
            </w:r>
          </w:p>
        </w:tc>
        <w:tc>
          <w:tcPr>
            <w:tcW w:w="2126" w:type="dxa"/>
          </w:tcPr>
          <w:p w14:paraId="7D0540B9" w14:textId="77777777" w:rsidR="00C639E6" w:rsidRPr="00662034" w:rsidRDefault="00D07D4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Принимать цели и произ</w:t>
            </w:r>
            <w:r w:rsidRPr="00DE77BE">
              <w:rPr>
                <w:rFonts w:ascii="Times New Roman" w:hAnsi="Times New Roman"/>
                <w:sz w:val="24"/>
                <w:szCs w:val="24"/>
              </w:rPr>
              <w:softHyphen/>
              <w:t>вольно включаться в деятельность, следовать предложен</w:t>
            </w:r>
            <w:r>
              <w:rPr>
                <w:rFonts w:ascii="Times New Roman" w:hAnsi="Times New Roman"/>
                <w:sz w:val="24"/>
                <w:szCs w:val="24"/>
              </w:rPr>
              <w:t>ному</w:t>
            </w:r>
            <w:r w:rsidRPr="00DE77BE">
              <w:rPr>
                <w:rFonts w:ascii="Times New Roman" w:hAnsi="Times New Roman"/>
                <w:sz w:val="24"/>
                <w:szCs w:val="24"/>
              </w:rPr>
              <w:t xml:space="preserve"> плану и работать в общем темпе</w:t>
            </w:r>
          </w:p>
        </w:tc>
        <w:tc>
          <w:tcPr>
            <w:tcW w:w="1843" w:type="dxa"/>
          </w:tcPr>
          <w:p w14:paraId="4D91076C" w14:textId="77777777" w:rsidR="00C639E6" w:rsidRPr="00662034" w:rsidRDefault="00D07D4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Практические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упражнения в делении слов на слоги и для переноса; правила; чистописание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4FD68AC8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9E6" w:rsidRPr="00662034" w14:paraId="317DD56D" w14:textId="77777777" w:rsidTr="00B855C8">
        <w:trPr>
          <w:trHeight w:val="270"/>
        </w:trPr>
        <w:tc>
          <w:tcPr>
            <w:tcW w:w="596" w:type="dxa"/>
          </w:tcPr>
          <w:p w14:paraId="5FB28C59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21" w:type="dxa"/>
          </w:tcPr>
          <w:p w14:paraId="5FBF1EE7" w14:textId="77777777" w:rsidR="00C639E6" w:rsidRP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639E6">
              <w:rPr>
                <w:rFonts w:ascii="Times New Roman" w:hAnsi="Times New Roman"/>
                <w:b/>
                <w:sz w:val="24"/>
                <w:szCs w:val="24"/>
              </w:rPr>
              <w:t>Название одного предмета и нескольких одинаковых предметов (стол – столы и т.д.)</w:t>
            </w:r>
          </w:p>
        </w:tc>
        <w:tc>
          <w:tcPr>
            <w:tcW w:w="851" w:type="dxa"/>
          </w:tcPr>
          <w:p w14:paraId="42116553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0690016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352B27" w14:textId="77777777" w:rsidR="00C639E6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DC544DE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EFE059" w14:textId="77777777" w:rsidR="00C639E6" w:rsidRPr="00662034" w:rsidRDefault="00D4137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47E9F28" w14:textId="77777777" w:rsidR="00C639E6" w:rsidRPr="00D41373" w:rsidRDefault="00D4137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373"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</w:tcPr>
          <w:p w14:paraId="18AC9FDE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9E6" w:rsidRPr="00662034" w14:paraId="37503446" w14:textId="77777777" w:rsidTr="00B855C8">
        <w:trPr>
          <w:trHeight w:val="270"/>
        </w:trPr>
        <w:tc>
          <w:tcPr>
            <w:tcW w:w="596" w:type="dxa"/>
          </w:tcPr>
          <w:p w14:paraId="43717EE7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21" w:type="dxa"/>
          </w:tcPr>
          <w:p w14:paraId="741E489E" w14:textId="77777777" w:rsidR="00C639E6" w:rsidRPr="00C639E6" w:rsidRDefault="00C639E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твердых и мягких согласных перед гласными.</w:t>
            </w:r>
          </w:p>
        </w:tc>
        <w:tc>
          <w:tcPr>
            <w:tcW w:w="851" w:type="dxa"/>
          </w:tcPr>
          <w:p w14:paraId="48D4DA65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8CB3E6B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8264DAA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7E2E7B" w14:textId="77777777" w:rsidR="00C639E6" w:rsidRPr="00662034" w:rsidRDefault="00D4137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У. различать на слух и при письме твёрдых и мягких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согласных</w:t>
            </w:r>
          </w:p>
        </w:tc>
        <w:tc>
          <w:tcPr>
            <w:tcW w:w="2126" w:type="dxa"/>
          </w:tcPr>
          <w:p w14:paraId="53C9CF3E" w14:textId="77777777" w:rsidR="00C639E6" w:rsidRPr="00662034" w:rsidRDefault="00D4137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 на основе критерия успешности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0205DF6" w14:textId="77777777" w:rsidR="00C639E6" w:rsidRPr="00662034" w:rsidRDefault="00D4137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зличение на слух и при письме твердых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мягких слогов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74C15113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9E6" w:rsidRPr="00662034" w14:paraId="431C1534" w14:textId="77777777" w:rsidTr="00B855C8">
        <w:trPr>
          <w:trHeight w:val="270"/>
        </w:trPr>
        <w:tc>
          <w:tcPr>
            <w:tcW w:w="596" w:type="dxa"/>
          </w:tcPr>
          <w:p w14:paraId="1AF238B9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121" w:type="dxa"/>
          </w:tcPr>
          <w:p w14:paraId="5976DC22" w14:textId="77777777" w:rsidR="00C639E6" w:rsidRPr="00C639E6" w:rsidRDefault="00F7050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на письме буквами и, е, ё,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ю,я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14:paraId="3FE7F6C4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0F2A50E" w14:textId="77777777" w:rsidR="00C639E6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7B2DA7C" w14:textId="77777777" w:rsidR="00C639E6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749D10" w14:textId="77777777" w:rsidR="00C639E6" w:rsidRPr="00662034" w:rsidRDefault="007A6EB1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на слух и при письме определять гласные после мягких и твёрдых согласных</w:t>
            </w:r>
          </w:p>
        </w:tc>
        <w:tc>
          <w:tcPr>
            <w:tcW w:w="2126" w:type="dxa"/>
          </w:tcPr>
          <w:p w14:paraId="0BBA5CBC" w14:textId="77777777" w:rsidR="00C639E6" w:rsidRPr="00662034" w:rsidRDefault="007A6EB1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14:paraId="07845DAF" w14:textId="77777777" w:rsidR="00C639E6" w:rsidRPr="00662034" w:rsidRDefault="007A6EB1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Различение пар слов, отличающихся гласными; составле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ние предложений; правило.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637" w:type="dxa"/>
          </w:tcPr>
          <w:p w14:paraId="7C0ABDB0" w14:textId="77777777" w:rsidR="00C639E6" w:rsidRPr="00662034" w:rsidRDefault="00C639E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505" w:rsidRPr="00662034" w14:paraId="5A685829" w14:textId="77777777" w:rsidTr="00B855C8">
        <w:trPr>
          <w:trHeight w:val="270"/>
        </w:trPr>
        <w:tc>
          <w:tcPr>
            <w:tcW w:w="596" w:type="dxa"/>
          </w:tcPr>
          <w:p w14:paraId="276646EE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121" w:type="dxa"/>
          </w:tcPr>
          <w:p w14:paraId="19BBE68A" w14:textId="77777777" w:rsidR="00F70505" w:rsidRDefault="00F7050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мягкости согласных на письме.</w:t>
            </w:r>
          </w:p>
        </w:tc>
        <w:tc>
          <w:tcPr>
            <w:tcW w:w="851" w:type="dxa"/>
          </w:tcPr>
          <w:p w14:paraId="5887F9F3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38CB37E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7CEEF44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BE05B4" w14:textId="77777777" w:rsidR="00F70505" w:rsidRPr="00662034" w:rsidRDefault="007A6EB1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У. на слух и при письме определять гласные после мягких и твёрдых согласных</w:t>
            </w:r>
          </w:p>
        </w:tc>
        <w:tc>
          <w:tcPr>
            <w:tcW w:w="2126" w:type="dxa"/>
          </w:tcPr>
          <w:p w14:paraId="0CEDA9ED" w14:textId="77777777" w:rsidR="00F70505" w:rsidRPr="00662034" w:rsidRDefault="007A6EB1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14:paraId="149CB348" w14:textId="77777777" w:rsidR="00F70505" w:rsidRPr="00662034" w:rsidRDefault="007A6EB1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Различение пар слов, отличающихся гласными; составление предложений; правило;            </w:t>
            </w:r>
          </w:p>
        </w:tc>
        <w:tc>
          <w:tcPr>
            <w:tcW w:w="1637" w:type="dxa"/>
          </w:tcPr>
          <w:p w14:paraId="5A967DE3" w14:textId="77777777" w:rsidR="00F70505" w:rsidRPr="005C6C08" w:rsidRDefault="005C6C08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 памяти</w:t>
            </w:r>
          </w:p>
        </w:tc>
      </w:tr>
      <w:tr w:rsidR="00F70505" w:rsidRPr="00662034" w14:paraId="0ABCE838" w14:textId="77777777" w:rsidTr="00B855C8">
        <w:trPr>
          <w:trHeight w:val="270"/>
        </w:trPr>
        <w:tc>
          <w:tcPr>
            <w:tcW w:w="596" w:type="dxa"/>
          </w:tcPr>
          <w:p w14:paraId="700B0FE8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121" w:type="dxa"/>
          </w:tcPr>
          <w:p w14:paraId="736E3083" w14:textId="77777777" w:rsidR="00F70505" w:rsidRDefault="00F7050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мягкий знак (ь) на конце слова.</w:t>
            </w:r>
          </w:p>
        </w:tc>
        <w:tc>
          <w:tcPr>
            <w:tcW w:w="851" w:type="dxa"/>
          </w:tcPr>
          <w:p w14:paraId="65480DE5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849F138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7B7C1D1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934BEA" w14:textId="77777777" w:rsidR="00F70505" w:rsidRPr="00662034" w:rsidRDefault="009F4FF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У. на слух и при письме выделять мягкие </w:t>
            </w:r>
            <w:proofErr w:type="spellStart"/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согл</w:t>
            </w:r>
            <w:proofErr w:type="spellEnd"/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на конце слова и обозначать их 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0D41372" w14:textId="77777777" w:rsidR="00F70505" w:rsidRPr="009F4FF0" w:rsidRDefault="009F4FF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4FF0">
              <w:rPr>
                <w:rFonts w:ascii="Times New Roman" w:hAnsi="Times New Roman"/>
                <w:sz w:val="24"/>
                <w:szCs w:val="24"/>
              </w:rPr>
              <w:t>Чётко и правильно выражать свои мысли.</w:t>
            </w:r>
          </w:p>
        </w:tc>
        <w:tc>
          <w:tcPr>
            <w:tcW w:w="1843" w:type="dxa"/>
          </w:tcPr>
          <w:p w14:paraId="02FAC22D" w14:textId="77777777" w:rsidR="00F70505" w:rsidRPr="00662034" w:rsidRDefault="009F4FF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Дифференциация твёрдых и мягких согласных на конце слова; выделение ь на конце слова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68F7EFF1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505" w:rsidRPr="00662034" w14:paraId="189AB601" w14:textId="77777777" w:rsidTr="00B855C8">
        <w:trPr>
          <w:trHeight w:val="270"/>
        </w:trPr>
        <w:tc>
          <w:tcPr>
            <w:tcW w:w="596" w:type="dxa"/>
          </w:tcPr>
          <w:p w14:paraId="0C255389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121" w:type="dxa"/>
          </w:tcPr>
          <w:p w14:paraId="0F02622C" w14:textId="77777777" w:rsidR="00F70505" w:rsidRDefault="00F7050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39E6">
              <w:rPr>
                <w:rFonts w:ascii="Times New Roman" w:hAnsi="Times New Roman"/>
                <w:b/>
                <w:sz w:val="24"/>
                <w:szCs w:val="24"/>
              </w:rPr>
              <w:t>Название одного предмета и нескольких одинаковых предметов (стол – столы и т.д.)</w:t>
            </w:r>
          </w:p>
        </w:tc>
        <w:tc>
          <w:tcPr>
            <w:tcW w:w="851" w:type="dxa"/>
          </w:tcPr>
          <w:p w14:paraId="697CFCB0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AF6C972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9B0EA0" w14:textId="77777777" w:rsidR="00F70505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F8D05D7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25CA4C" w14:textId="77777777" w:rsidR="00F70505" w:rsidRPr="00662034" w:rsidRDefault="009F4FF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4CE7A22" w14:textId="77777777" w:rsidR="00F70505" w:rsidRPr="009F4FF0" w:rsidRDefault="009F4FF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4FF0"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</w:tcPr>
          <w:p w14:paraId="403050DB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505" w:rsidRPr="00662034" w14:paraId="08DFBDF0" w14:textId="77777777" w:rsidTr="00B855C8">
        <w:trPr>
          <w:trHeight w:val="270"/>
        </w:trPr>
        <w:tc>
          <w:tcPr>
            <w:tcW w:w="596" w:type="dxa"/>
          </w:tcPr>
          <w:p w14:paraId="0245130B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121" w:type="dxa"/>
          </w:tcPr>
          <w:p w14:paraId="2EF835D5" w14:textId="77777777" w:rsidR="00F70505" w:rsidRPr="00F70505" w:rsidRDefault="00F7050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505">
              <w:rPr>
                <w:rFonts w:ascii="Times New Roman" w:hAnsi="Times New Roman"/>
                <w:sz w:val="24"/>
                <w:szCs w:val="24"/>
              </w:rPr>
              <w:t>Буква мягкий знак (ь) в середине слова.</w:t>
            </w:r>
          </w:p>
        </w:tc>
        <w:tc>
          <w:tcPr>
            <w:tcW w:w="851" w:type="dxa"/>
          </w:tcPr>
          <w:p w14:paraId="03360600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A90DB68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23E0179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CB3D87" w14:textId="77777777" w:rsidR="00F70505" w:rsidRPr="00662034" w:rsidRDefault="009F4FF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на слух и при письме выделять мягкие согл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асные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в середине слова и обозначать их 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3040ADC" w14:textId="77777777" w:rsidR="00F70505" w:rsidRPr="00662034" w:rsidRDefault="009F4FF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14:paraId="4D2150D8" w14:textId="77777777" w:rsidR="00F70505" w:rsidRPr="00662034" w:rsidRDefault="009F4FF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Дифференциация твёрдых и мягких согласных в середине слова; выделение ь в середине слова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12274DC8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505" w:rsidRPr="00662034" w14:paraId="56DBFB48" w14:textId="77777777" w:rsidTr="00B855C8">
        <w:trPr>
          <w:trHeight w:val="270"/>
        </w:trPr>
        <w:tc>
          <w:tcPr>
            <w:tcW w:w="596" w:type="dxa"/>
          </w:tcPr>
          <w:p w14:paraId="0A865038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121" w:type="dxa"/>
          </w:tcPr>
          <w:p w14:paraId="5DC03861" w14:textId="77777777" w:rsidR="00F70505" w:rsidRPr="00F70505" w:rsidRDefault="00F7050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твердых и мягких согласных.</w:t>
            </w:r>
          </w:p>
        </w:tc>
        <w:tc>
          <w:tcPr>
            <w:tcW w:w="851" w:type="dxa"/>
          </w:tcPr>
          <w:p w14:paraId="323FB862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1914498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D014F83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543BB1" w14:textId="77777777" w:rsidR="00F70505" w:rsidRPr="00662034" w:rsidRDefault="00A678A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объяснять написание слов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мягким знаком.</w:t>
            </w:r>
          </w:p>
        </w:tc>
        <w:tc>
          <w:tcPr>
            <w:tcW w:w="2126" w:type="dxa"/>
          </w:tcPr>
          <w:p w14:paraId="2882CCBE" w14:textId="77777777" w:rsidR="00F70505" w:rsidRPr="00662034" w:rsidRDefault="00A678A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эстетических потребностей,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и чувств;</w:t>
            </w:r>
          </w:p>
        </w:tc>
        <w:tc>
          <w:tcPr>
            <w:tcW w:w="1843" w:type="dxa"/>
          </w:tcPr>
          <w:p w14:paraId="3CF56DE4" w14:textId="77777777" w:rsidR="00F70505" w:rsidRDefault="00A678A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78AD">
              <w:rPr>
                <w:rFonts w:ascii="Times New Roman" w:hAnsi="Times New Roman"/>
                <w:sz w:val="24"/>
                <w:szCs w:val="24"/>
              </w:rPr>
              <w:lastRenderedPageBreak/>
              <w:t>Словарная работа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мебель</w:t>
            </w:r>
          </w:p>
          <w:p w14:paraId="2E8587A4" w14:textId="77777777" w:rsidR="005C6C08" w:rsidRPr="005C6C08" w:rsidRDefault="005C6C08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Комментированное письмо</w:t>
            </w:r>
          </w:p>
        </w:tc>
        <w:tc>
          <w:tcPr>
            <w:tcW w:w="1637" w:type="dxa"/>
          </w:tcPr>
          <w:p w14:paraId="53B160D0" w14:textId="77777777" w:rsidR="00F70505" w:rsidRPr="00662034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С.д.</w:t>
            </w:r>
          </w:p>
        </w:tc>
      </w:tr>
      <w:tr w:rsidR="00F70505" w:rsidRPr="00662034" w14:paraId="0193FA15" w14:textId="77777777" w:rsidTr="00B855C8">
        <w:trPr>
          <w:trHeight w:val="270"/>
        </w:trPr>
        <w:tc>
          <w:tcPr>
            <w:tcW w:w="596" w:type="dxa"/>
          </w:tcPr>
          <w:p w14:paraId="5043CC53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121" w:type="dxa"/>
          </w:tcPr>
          <w:p w14:paraId="54027DD1" w14:textId="77777777" w:rsidR="00F70505" w:rsidRDefault="00F7050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твердых и мягких согласных.</w:t>
            </w:r>
          </w:p>
        </w:tc>
        <w:tc>
          <w:tcPr>
            <w:tcW w:w="851" w:type="dxa"/>
          </w:tcPr>
          <w:p w14:paraId="7EA1A9D1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AFCB089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B0D4A1D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E12C46" w14:textId="77777777" w:rsidR="00F70505" w:rsidRPr="00662034" w:rsidRDefault="00A678A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объяснять написание слов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мягким знаком.</w:t>
            </w:r>
          </w:p>
        </w:tc>
        <w:tc>
          <w:tcPr>
            <w:tcW w:w="2126" w:type="dxa"/>
          </w:tcPr>
          <w:p w14:paraId="146C6F72" w14:textId="77777777" w:rsidR="00F70505" w:rsidRPr="00662034" w:rsidRDefault="00A678A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EFC1F30" w14:textId="77777777" w:rsidR="00F70505" w:rsidRPr="00662034" w:rsidRDefault="00A678A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Объяснение написания слов с мягким знаком; запись отгадок</w:t>
            </w:r>
          </w:p>
        </w:tc>
        <w:tc>
          <w:tcPr>
            <w:tcW w:w="1637" w:type="dxa"/>
          </w:tcPr>
          <w:p w14:paraId="494545CF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505" w:rsidRPr="00662034" w14:paraId="2456A362" w14:textId="77777777" w:rsidTr="00B855C8">
        <w:trPr>
          <w:trHeight w:val="270"/>
        </w:trPr>
        <w:tc>
          <w:tcPr>
            <w:tcW w:w="596" w:type="dxa"/>
          </w:tcPr>
          <w:p w14:paraId="24EDAFFA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121" w:type="dxa"/>
          </w:tcPr>
          <w:p w14:paraId="4D84D413" w14:textId="77777777" w:rsidR="00F70505" w:rsidRDefault="00F7050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ЖИ – ШИ  в словах.</w:t>
            </w:r>
          </w:p>
        </w:tc>
        <w:tc>
          <w:tcPr>
            <w:tcW w:w="851" w:type="dxa"/>
          </w:tcPr>
          <w:p w14:paraId="7BC8C277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FD9446B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D229A02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7B101A" w14:textId="77777777" w:rsidR="00F70505" w:rsidRPr="00662034" w:rsidRDefault="00A678A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правильно записывать слова с сочетаниями </w:t>
            </w:r>
            <w:proofErr w:type="spellStart"/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жи</w:t>
            </w:r>
            <w:proofErr w:type="spellEnd"/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- ши</w:t>
            </w:r>
          </w:p>
        </w:tc>
        <w:tc>
          <w:tcPr>
            <w:tcW w:w="2126" w:type="dxa"/>
          </w:tcPr>
          <w:p w14:paraId="432572F6" w14:textId="77777777" w:rsidR="00F70505" w:rsidRPr="00662034" w:rsidRDefault="00A678A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EB82614" w14:textId="77777777" w:rsidR="00F70505" w:rsidRPr="00662034" w:rsidRDefault="00A678A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запись слов и предложений со словами с сочетаниями </w:t>
            </w:r>
            <w:proofErr w:type="spellStart"/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жи</w:t>
            </w:r>
            <w:proofErr w:type="spellEnd"/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– ши; правило</w:t>
            </w:r>
          </w:p>
        </w:tc>
        <w:tc>
          <w:tcPr>
            <w:tcW w:w="1637" w:type="dxa"/>
          </w:tcPr>
          <w:p w14:paraId="49999785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505" w:rsidRPr="00662034" w14:paraId="7508F07F" w14:textId="77777777" w:rsidTr="00B855C8">
        <w:trPr>
          <w:trHeight w:val="270"/>
        </w:trPr>
        <w:tc>
          <w:tcPr>
            <w:tcW w:w="596" w:type="dxa"/>
          </w:tcPr>
          <w:p w14:paraId="2AC6A6D1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121" w:type="dxa"/>
          </w:tcPr>
          <w:p w14:paraId="21FA6CF4" w14:textId="77777777" w:rsidR="00F70505" w:rsidRDefault="00F7050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39E6">
              <w:rPr>
                <w:rFonts w:ascii="Times New Roman" w:hAnsi="Times New Roman"/>
                <w:b/>
                <w:sz w:val="24"/>
                <w:szCs w:val="24"/>
              </w:rPr>
              <w:t>Название одного предмета и нескольких одинаковых предметов (стол – столы и т.д.)</w:t>
            </w:r>
          </w:p>
        </w:tc>
        <w:tc>
          <w:tcPr>
            <w:tcW w:w="851" w:type="dxa"/>
          </w:tcPr>
          <w:p w14:paraId="1F329BFE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3972075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C529C2" w14:textId="77777777" w:rsidR="00F70505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1DFB7B1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96CE53" w14:textId="77777777" w:rsidR="00F70505" w:rsidRPr="00662034" w:rsidRDefault="00A678A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A763BDE" w14:textId="77777777" w:rsidR="00F70505" w:rsidRPr="00A678AD" w:rsidRDefault="00A678A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78AD"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</w:tcPr>
          <w:p w14:paraId="14E374EA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505" w:rsidRPr="00662034" w14:paraId="4C198038" w14:textId="77777777" w:rsidTr="00B855C8">
        <w:trPr>
          <w:trHeight w:val="270"/>
        </w:trPr>
        <w:tc>
          <w:tcPr>
            <w:tcW w:w="596" w:type="dxa"/>
          </w:tcPr>
          <w:p w14:paraId="72FF40E1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121" w:type="dxa"/>
          </w:tcPr>
          <w:p w14:paraId="4568E49C" w14:textId="77777777" w:rsidR="00F70505" w:rsidRPr="00F70505" w:rsidRDefault="00F7050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505">
              <w:rPr>
                <w:rFonts w:ascii="Times New Roman" w:hAnsi="Times New Roman"/>
                <w:sz w:val="24"/>
                <w:szCs w:val="24"/>
              </w:rPr>
              <w:t>Написание ЧА-ЩА в словах.</w:t>
            </w:r>
          </w:p>
        </w:tc>
        <w:tc>
          <w:tcPr>
            <w:tcW w:w="851" w:type="dxa"/>
          </w:tcPr>
          <w:p w14:paraId="64170BA9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3274E2D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5EEF0E2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9BF474" w14:textId="77777777" w:rsidR="00F70505" w:rsidRPr="00662034" w:rsidRDefault="00A678A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грамотно писать слова с сочетанием </w:t>
            </w:r>
            <w:proofErr w:type="spellStart"/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ча</w:t>
            </w:r>
            <w:proofErr w:type="spellEnd"/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-ща</w:t>
            </w:r>
          </w:p>
        </w:tc>
        <w:tc>
          <w:tcPr>
            <w:tcW w:w="2126" w:type="dxa"/>
          </w:tcPr>
          <w:p w14:paraId="7BFDE4C6" w14:textId="77777777" w:rsidR="00F70505" w:rsidRPr="00662034" w:rsidRDefault="00A678A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14:paraId="563E6994" w14:textId="77777777" w:rsidR="00F70505" w:rsidRPr="00662034" w:rsidRDefault="00A678A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Изменение слов по образцу; составление предложений; правило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3365311A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505" w:rsidRPr="00662034" w14:paraId="29C69E16" w14:textId="77777777" w:rsidTr="00B855C8">
        <w:trPr>
          <w:trHeight w:val="270"/>
        </w:trPr>
        <w:tc>
          <w:tcPr>
            <w:tcW w:w="596" w:type="dxa"/>
          </w:tcPr>
          <w:p w14:paraId="0958D304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121" w:type="dxa"/>
          </w:tcPr>
          <w:p w14:paraId="2FA3FECB" w14:textId="77777777" w:rsidR="00F70505" w:rsidRPr="00F70505" w:rsidRDefault="00F7050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ЧУ-ЩУ в словах.</w:t>
            </w:r>
          </w:p>
        </w:tc>
        <w:tc>
          <w:tcPr>
            <w:tcW w:w="851" w:type="dxa"/>
          </w:tcPr>
          <w:p w14:paraId="41729061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319C2E3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E565CA6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2D3283" w14:textId="77777777" w:rsidR="00F70505" w:rsidRPr="00662034" w:rsidRDefault="00A678A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грамотно писать слова с сочетанием чу -</w:t>
            </w:r>
            <w:proofErr w:type="spellStart"/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2126" w:type="dxa"/>
          </w:tcPr>
          <w:p w14:paraId="1AF775C7" w14:textId="77777777" w:rsidR="00F70505" w:rsidRPr="00A678AD" w:rsidRDefault="00A678AD" w:rsidP="00B855C8">
            <w:pPr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Слушать и понимать инст</w:t>
            </w:r>
            <w:r w:rsidRPr="00DE77BE">
              <w:rPr>
                <w:rFonts w:ascii="Times New Roman" w:hAnsi="Times New Roman"/>
                <w:sz w:val="24"/>
                <w:szCs w:val="24"/>
              </w:rPr>
              <w:softHyphen/>
              <w:t>рукцию к учебному зада</w:t>
            </w:r>
            <w:r w:rsidRPr="00DE77BE">
              <w:rPr>
                <w:rFonts w:ascii="Times New Roman" w:hAnsi="Times New Roman"/>
                <w:sz w:val="24"/>
                <w:szCs w:val="24"/>
              </w:rPr>
              <w:softHyphen/>
              <w:t>нию в разных видах деятельности и быту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26E10E3" w14:textId="77777777" w:rsidR="00F70505" w:rsidRPr="00662034" w:rsidRDefault="00A678A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Изменение слов по образцу; составление предложений; правило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738AAAC8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505" w:rsidRPr="00662034" w14:paraId="2FFB0D30" w14:textId="77777777" w:rsidTr="00B855C8">
        <w:trPr>
          <w:trHeight w:val="270"/>
        </w:trPr>
        <w:tc>
          <w:tcPr>
            <w:tcW w:w="596" w:type="dxa"/>
          </w:tcPr>
          <w:p w14:paraId="43AB8D54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121" w:type="dxa"/>
          </w:tcPr>
          <w:p w14:paraId="2759B977" w14:textId="77777777" w:rsidR="00F70505" w:rsidRPr="00F70505" w:rsidRDefault="00F7050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505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82CDDED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C4AA2D1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654FDF9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A00F53" w14:textId="77777777" w:rsidR="00F70505" w:rsidRPr="00662034" w:rsidRDefault="00A678A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 xml:space="preserve">Знать правописание изученных </w:t>
            </w:r>
            <w:proofErr w:type="gramStart"/>
            <w:r w:rsidRPr="00DE77BE">
              <w:rPr>
                <w:rFonts w:ascii="Times New Roman" w:hAnsi="Times New Roman"/>
                <w:sz w:val="24"/>
                <w:szCs w:val="24"/>
              </w:rPr>
              <w:t>орфограмм</w:t>
            </w:r>
            <w:proofErr w:type="gramEnd"/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грамотно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писать под диктовку</w:t>
            </w:r>
          </w:p>
        </w:tc>
        <w:tc>
          <w:tcPr>
            <w:tcW w:w="2126" w:type="dxa"/>
          </w:tcPr>
          <w:p w14:paraId="2878C323" w14:textId="77777777" w:rsidR="00F70505" w:rsidRPr="00662034" w:rsidRDefault="00A678A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lastRenderedPageBreak/>
              <w:t>Контроль, коррекция, оценка, прогнозирование</w:t>
            </w:r>
          </w:p>
        </w:tc>
        <w:tc>
          <w:tcPr>
            <w:tcW w:w="1843" w:type="dxa"/>
          </w:tcPr>
          <w:p w14:paraId="3BE2E357" w14:textId="77777777" w:rsidR="00F70505" w:rsidRPr="00662034" w:rsidRDefault="00A678A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Письмо текста под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диктовку .</w:t>
            </w:r>
            <w:proofErr w:type="gramEnd"/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637" w:type="dxa"/>
          </w:tcPr>
          <w:p w14:paraId="0A386157" w14:textId="77777777" w:rsidR="00F70505" w:rsidRPr="00662034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К.д.</w:t>
            </w:r>
          </w:p>
        </w:tc>
      </w:tr>
      <w:tr w:rsidR="00F70505" w:rsidRPr="00662034" w14:paraId="51937504" w14:textId="77777777" w:rsidTr="00B855C8">
        <w:trPr>
          <w:trHeight w:val="270"/>
        </w:trPr>
        <w:tc>
          <w:tcPr>
            <w:tcW w:w="596" w:type="dxa"/>
          </w:tcPr>
          <w:p w14:paraId="4D35C852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121" w:type="dxa"/>
          </w:tcPr>
          <w:p w14:paraId="2352E27C" w14:textId="77777777" w:rsidR="00F70505" w:rsidRDefault="00F7050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14:paraId="3DC769B7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62F73F0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57F8B98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1AEBB0" w14:textId="77777777" w:rsidR="00F70505" w:rsidRPr="005C0184" w:rsidRDefault="005C0184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84">
              <w:rPr>
                <w:rFonts w:ascii="Times New Roman" w:hAnsi="Times New Roman"/>
                <w:sz w:val="24"/>
                <w:szCs w:val="24"/>
              </w:rPr>
              <w:t>Уметь делать работу над ошибками.</w:t>
            </w:r>
          </w:p>
        </w:tc>
        <w:tc>
          <w:tcPr>
            <w:tcW w:w="2126" w:type="dxa"/>
          </w:tcPr>
          <w:p w14:paraId="68D06B85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B9AA14" w14:textId="77777777" w:rsidR="00F70505" w:rsidRPr="005C0184" w:rsidRDefault="005C0184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84"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</w:tcPr>
          <w:p w14:paraId="53BE9629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505" w:rsidRPr="00662034" w14:paraId="123AD9D4" w14:textId="77777777" w:rsidTr="00B855C8">
        <w:trPr>
          <w:trHeight w:val="270"/>
        </w:trPr>
        <w:tc>
          <w:tcPr>
            <w:tcW w:w="596" w:type="dxa"/>
          </w:tcPr>
          <w:p w14:paraId="20FCF74B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121" w:type="dxa"/>
          </w:tcPr>
          <w:p w14:paraId="23A7ADBF" w14:textId="77777777" w:rsidR="00F70505" w:rsidRPr="005C018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0184">
              <w:rPr>
                <w:rFonts w:ascii="Times New Roman" w:hAnsi="Times New Roman"/>
                <w:b/>
                <w:sz w:val="24"/>
                <w:szCs w:val="24"/>
              </w:rPr>
              <w:t>Различение основных частей хорошо знакомых предметов (стул – спинка, сиденье, ножки)</w:t>
            </w:r>
          </w:p>
        </w:tc>
        <w:tc>
          <w:tcPr>
            <w:tcW w:w="851" w:type="dxa"/>
          </w:tcPr>
          <w:p w14:paraId="72C14662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BB6212C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2393B1" w14:textId="77777777" w:rsidR="00F70505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0E5A6C6" w14:textId="77777777" w:rsidR="00F70505" w:rsidRPr="00662034" w:rsidRDefault="005C0184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У. составить ответы на вопросы по составленному рассказу</w:t>
            </w:r>
          </w:p>
        </w:tc>
        <w:tc>
          <w:tcPr>
            <w:tcW w:w="2126" w:type="dxa"/>
          </w:tcPr>
          <w:p w14:paraId="553BB99E" w14:textId="77777777" w:rsidR="00F70505" w:rsidRPr="005C0184" w:rsidRDefault="005C0184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84">
              <w:rPr>
                <w:rFonts w:ascii="Times New Roman" w:hAnsi="Times New Roman"/>
                <w:sz w:val="24"/>
                <w:szCs w:val="24"/>
              </w:rPr>
              <w:t xml:space="preserve">Слушать и понимать </w:t>
            </w:r>
            <w:proofErr w:type="spellStart"/>
            <w:r w:rsidRPr="005C0184">
              <w:rPr>
                <w:rFonts w:ascii="Times New Roman" w:hAnsi="Times New Roman"/>
                <w:sz w:val="24"/>
                <w:szCs w:val="24"/>
              </w:rPr>
              <w:t>инст-рукцию</w:t>
            </w:r>
            <w:proofErr w:type="spellEnd"/>
            <w:r w:rsidRPr="005C0184">
              <w:rPr>
                <w:rFonts w:ascii="Times New Roman" w:hAnsi="Times New Roman"/>
                <w:sz w:val="24"/>
                <w:szCs w:val="24"/>
              </w:rPr>
              <w:t xml:space="preserve"> к учебному </w:t>
            </w:r>
            <w:proofErr w:type="gramStart"/>
            <w:r w:rsidRPr="005C0184">
              <w:rPr>
                <w:rFonts w:ascii="Times New Roman" w:hAnsi="Times New Roman"/>
                <w:sz w:val="24"/>
                <w:szCs w:val="24"/>
              </w:rPr>
              <w:t>зада-</w:t>
            </w:r>
            <w:proofErr w:type="spellStart"/>
            <w:r w:rsidRPr="005C0184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5C0184">
              <w:rPr>
                <w:rFonts w:ascii="Times New Roman" w:hAnsi="Times New Roman"/>
                <w:sz w:val="24"/>
                <w:szCs w:val="24"/>
              </w:rPr>
              <w:t xml:space="preserve"> в разных видах деятельности и быту</w:t>
            </w:r>
          </w:p>
        </w:tc>
        <w:tc>
          <w:tcPr>
            <w:tcW w:w="1843" w:type="dxa"/>
          </w:tcPr>
          <w:p w14:paraId="6F4CCB5F" w14:textId="77777777" w:rsidR="00F70505" w:rsidRDefault="005C0184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184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14:paraId="7022E7B5" w14:textId="77777777" w:rsidR="005C6C08" w:rsidRPr="005C0184" w:rsidRDefault="005C6C08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упражнение "Предметы"</w:t>
            </w:r>
          </w:p>
        </w:tc>
        <w:tc>
          <w:tcPr>
            <w:tcW w:w="1637" w:type="dxa"/>
          </w:tcPr>
          <w:p w14:paraId="061FEFB0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505" w:rsidRPr="00662034" w14:paraId="6C6E0E59" w14:textId="77777777" w:rsidTr="00B855C8">
        <w:trPr>
          <w:trHeight w:val="270"/>
        </w:trPr>
        <w:tc>
          <w:tcPr>
            <w:tcW w:w="596" w:type="dxa"/>
          </w:tcPr>
          <w:p w14:paraId="76C357E7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121" w:type="dxa"/>
          </w:tcPr>
          <w:p w14:paraId="3F103A78" w14:textId="77777777" w:rsidR="00F70505" w:rsidRDefault="00F7050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ЖИ-ШИ, ЧА-ЩА, ЧУ-ЩУ.</w:t>
            </w:r>
          </w:p>
        </w:tc>
        <w:tc>
          <w:tcPr>
            <w:tcW w:w="851" w:type="dxa"/>
          </w:tcPr>
          <w:p w14:paraId="6C9FE9AE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DD49B1E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04F9EBE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89DEDA" w14:textId="77777777" w:rsidR="00F70505" w:rsidRPr="00662034" w:rsidRDefault="005C0184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грамотно</w:t>
            </w:r>
            <w:proofErr w:type="gramEnd"/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писать слова с сочетаниями </w:t>
            </w:r>
            <w:proofErr w:type="spellStart"/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жи</w:t>
            </w:r>
            <w:proofErr w:type="spellEnd"/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-ши, </w:t>
            </w:r>
            <w:proofErr w:type="spellStart"/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ча</w:t>
            </w:r>
            <w:proofErr w:type="spellEnd"/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-ща, чу -</w:t>
            </w:r>
            <w:proofErr w:type="spellStart"/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2126" w:type="dxa"/>
          </w:tcPr>
          <w:p w14:paraId="79372689" w14:textId="77777777" w:rsidR="00F70505" w:rsidRPr="00662034" w:rsidRDefault="005C0184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14:paraId="53CE51B3" w14:textId="77777777" w:rsidR="00F70505" w:rsidRPr="00662034" w:rsidRDefault="005C0184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0184">
              <w:rPr>
                <w:rFonts w:ascii="Times New Roman" w:hAnsi="Times New Roman"/>
                <w:sz w:val="24"/>
                <w:szCs w:val="24"/>
              </w:rPr>
              <w:t>Словарная работа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товарищ</w:t>
            </w:r>
          </w:p>
        </w:tc>
        <w:tc>
          <w:tcPr>
            <w:tcW w:w="1637" w:type="dxa"/>
          </w:tcPr>
          <w:p w14:paraId="2D212AA7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505" w:rsidRPr="00662034" w14:paraId="3329374E" w14:textId="77777777" w:rsidTr="00B855C8">
        <w:trPr>
          <w:trHeight w:val="270"/>
        </w:trPr>
        <w:tc>
          <w:tcPr>
            <w:tcW w:w="596" w:type="dxa"/>
          </w:tcPr>
          <w:p w14:paraId="552969B0" w14:textId="77777777" w:rsidR="00F70505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121" w:type="dxa"/>
          </w:tcPr>
          <w:p w14:paraId="30C85A6F" w14:textId="77777777" w:rsidR="00F70505" w:rsidRDefault="006E4A89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пар звонких и глухих согласных.</w:t>
            </w:r>
          </w:p>
        </w:tc>
        <w:tc>
          <w:tcPr>
            <w:tcW w:w="851" w:type="dxa"/>
          </w:tcPr>
          <w:p w14:paraId="11421178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A4E476" w14:textId="77777777" w:rsidR="00F70505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6DD61BB" w14:textId="77777777" w:rsidR="00F70505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FAF4C2" w14:textId="77777777" w:rsidR="00F70505" w:rsidRPr="00662034" w:rsidRDefault="00D3179B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различать звонкие и глухие согласные на слух и на письме</w:t>
            </w:r>
          </w:p>
        </w:tc>
        <w:tc>
          <w:tcPr>
            <w:tcW w:w="2126" w:type="dxa"/>
          </w:tcPr>
          <w:p w14:paraId="378CAEAA" w14:textId="77777777" w:rsidR="00F70505" w:rsidRPr="00662034" w:rsidRDefault="00D3179B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14:paraId="2B1570B9" w14:textId="77777777" w:rsidR="00F70505" w:rsidRPr="00662034" w:rsidRDefault="00D3179B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выделение звонких и глухих согласных на слух и на письме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70922F30" w14:textId="77777777" w:rsidR="00F70505" w:rsidRPr="00662034" w:rsidRDefault="00F7050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4A89" w:rsidRPr="00662034" w14:paraId="750C8D4B" w14:textId="77777777" w:rsidTr="00B34038">
        <w:trPr>
          <w:trHeight w:val="337"/>
        </w:trPr>
        <w:tc>
          <w:tcPr>
            <w:tcW w:w="596" w:type="dxa"/>
          </w:tcPr>
          <w:p w14:paraId="4F3B7058" w14:textId="77777777" w:rsidR="006E4A89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121" w:type="dxa"/>
          </w:tcPr>
          <w:p w14:paraId="3651C4F9" w14:textId="77777777" w:rsidR="006E4A89" w:rsidRDefault="006E4A89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851" w:type="dxa"/>
          </w:tcPr>
          <w:p w14:paraId="79FE5899" w14:textId="77777777" w:rsidR="006E4A89" w:rsidRPr="00662034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D99E51D" w14:textId="77777777" w:rsidR="006E4A89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3F74302" w14:textId="77777777" w:rsidR="006E4A89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D2636A" w14:textId="77777777" w:rsidR="006E4A89" w:rsidRPr="00662034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3CC27C" w14:textId="77777777" w:rsidR="006E4A89" w:rsidRPr="00662034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FDD4E2" w14:textId="77777777" w:rsidR="006E4A89" w:rsidRPr="00662034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14:paraId="52DCA0AA" w14:textId="77777777" w:rsidR="006E4A89" w:rsidRPr="00662034" w:rsidRDefault="006E4A89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4038" w:rsidRPr="00662034" w14:paraId="1B89C36C" w14:textId="77777777" w:rsidTr="00B855C8">
        <w:trPr>
          <w:trHeight w:val="270"/>
        </w:trPr>
        <w:tc>
          <w:tcPr>
            <w:tcW w:w="596" w:type="dxa"/>
          </w:tcPr>
          <w:p w14:paraId="7D9579E4" w14:textId="77777777" w:rsidR="00B34038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722593" w14:textId="77777777" w:rsidR="00B34038" w:rsidRPr="00B34038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B34038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35ч.</w:t>
            </w:r>
          </w:p>
        </w:tc>
        <w:tc>
          <w:tcPr>
            <w:tcW w:w="851" w:type="dxa"/>
          </w:tcPr>
          <w:p w14:paraId="38185B15" w14:textId="77777777" w:rsidR="00B34038" w:rsidRPr="00662034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96B16F0" w14:textId="77777777" w:rsidR="00B34038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3C5BB4A7" w14:textId="77777777" w:rsidR="00B34038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252E3EBD" w14:textId="77777777" w:rsidR="00B34038" w:rsidRPr="00662034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29AADA" w14:textId="77777777" w:rsidR="00B34038" w:rsidRPr="00662034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8C775D" w14:textId="77777777" w:rsidR="00B34038" w:rsidRPr="00662034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14:paraId="46CC0287" w14:textId="77777777" w:rsidR="00B34038" w:rsidRPr="00662034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4038" w:rsidRPr="00662034" w14:paraId="6E097997" w14:textId="77777777" w:rsidTr="00B855C8">
        <w:trPr>
          <w:trHeight w:val="270"/>
        </w:trPr>
        <w:tc>
          <w:tcPr>
            <w:tcW w:w="596" w:type="dxa"/>
          </w:tcPr>
          <w:p w14:paraId="0F1AB990" w14:textId="77777777" w:rsidR="00B34038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14:paraId="0F4D8D0D" w14:textId="77777777" w:rsidR="00B34038" w:rsidRPr="00B34038" w:rsidRDefault="00B34038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4038">
              <w:rPr>
                <w:rFonts w:ascii="Times New Roman" w:hAnsi="Times New Roman"/>
                <w:sz w:val="24"/>
                <w:szCs w:val="24"/>
              </w:rPr>
              <w:t>Различение Б-П, В-Ф</w:t>
            </w:r>
          </w:p>
        </w:tc>
        <w:tc>
          <w:tcPr>
            <w:tcW w:w="851" w:type="dxa"/>
          </w:tcPr>
          <w:p w14:paraId="2D28E6FE" w14:textId="77777777" w:rsidR="00B34038" w:rsidRPr="00662034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326BC1" w14:textId="77777777" w:rsidR="00B34038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A5C778C" w14:textId="77777777" w:rsidR="00B34038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6304AF" w14:textId="77777777" w:rsidR="00B34038" w:rsidRPr="00662034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дифференцировать согласные звуки на конце слова</w:t>
            </w:r>
          </w:p>
        </w:tc>
        <w:tc>
          <w:tcPr>
            <w:tcW w:w="2126" w:type="dxa"/>
          </w:tcPr>
          <w:p w14:paraId="69B78AB5" w14:textId="77777777" w:rsidR="00B34038" w:rsidRPr="00B34038" w:rsidRDefault="00B34038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4038">
              <w:rPr>
                <w:rFonts w:ascii="Times New Roman" w:hAnsi="Times New Roman"/>
                <w:sz w:val="24"/>
                <w:szCs w:val="24"/>
              </w:rPr>
              <w:t>Чётко и правильно выражать свои мысли.</w:t>
            </w:r>
          </w:p>
        </w:tc>
        <w:tc>
          <w:tcPr>
            <w:tcW w:w="1843" w:type="dxa"/>
          </w:tcPr>
          <w:p w14:paraId="4151397D" w14:textId="77777777" w:rsidR="00B34038" w:rsidRPr="00662034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дифференциация согласных звуков на конце слова; чистописание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6417544A" w14:textId="77777777" w:rsidR="00B34038" w:rsidRPr="00662034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proofErr w:type="gramEnd"/>
          </w:p>
        </w:tc>
      </w:tr>
      <w:tr w:rsidR="00B34038" w:rsidRPr="00662034" w14:paraId="359FC530" w14:textId="77777777" w:rsidTr="00B855C8">
        <w:trPr>
          <w:trHeight w:val="270"/>
        </w:trPr>
        <w:tc>
          <w:tcPr>
            <w:tcW w:w="596" w:type="dxa"/>
          </w:tcPr>
          <w:p w14:paraId="7C8A8678" w14:textId="77777777" w:rsidR="00B34038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14:paraId="6955AA18" w14:textId="77777777" w:rsidR="00B34038" w:rsidRPr="00B34038" w:rsidRDefault="00B34038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Д-Т, Г-К.</w:t>
            </w:r>
          </w:p>
        </w:tc>
        <w:tc>
          <w:tcPr>
            <w:tcW w:w="851" w:type="dxa"/>
          </w:tcPr>
          <w:p w14:paraId="166B4857" w14:textId="77777777" w:rsidR="00B34038" w:rsidRPr="00662034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CC3017B" w14:textId="77777777" w:rsidR="00B34038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01C9749" w14:textId="77777777" w:rsidR="00B34038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E4AFEC" w14:textId="77777777" w:rsidR="00B34038" w:rsidRDefault="00B34038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подбирать проверочные слова</w:t>
            </w:r>
          </w:p>
        </w:tc>
        <w:tc>
          <w:tcPr>
            <w:tcW w:w="2126" w:type="dxa"/>
          </w:tcPr>
          <w:p w14:paraId="273DD9DC" w14:textId="77777777" w:rsidR="00B34038" w:rsidRPr="00B34038" w:rsidRDefault="00B34038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Слушать и понимать инст</w:t>
            </w:r>
            <w:r w:rsidRPr="00DE77BE">
              <w:rPr>
                <w:rFonts w:ascii="Times New Roman" w:hAnsi="Times New Roman"/>
                <w:sz w:val="24"/>
                <w:szCs w:val="24"/>
              </w:rPr>
              <w:softHyphen/>
              <w:t>рукцию к учебному зада</w:t>
            </w:r>
            <w:r w:rsidRPr="00DE77BE">
              <w:rPr>
                <w:rFonts w:ascii="Times New Roman" w:hAnsi="Times New Roman"/>
                <w:sz w:val="24"/>
                <w:szCs w:val="24"/>
              </w:rPr>
              <w:softHyphen/>
              <w:t xml:space="preserve">нию в разных </w:t>
            </w:r>
            <w:r w:rsidRPr="00DE77BE">
              <w:rPr>
                <w:rFonts w:ascii="Times New Roman" w:hAnsi="Times New Roman"/>
                <w:sz w:val="24"/>
                <w:szCs w:val="24"/>
              </w:rPr>
              <w:lastRenderedPageBreak/>
              <w:t>видах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ADBA0C5" w14:textId="77777777" w:rsidR="00E02C2A" w:rsidRDefault="00E02C2A" w:rsidP="00B855C8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Словарная работа - </w:t>
            </w:r>
            <w:r w:rsidRPr="00E02C2A">
              <w:rPr>
                <w:rFonts w:ascii="Times New Roman" w:eastAsia="Times New Roman" w:hAnsi="Times New Roman"/>
                <w:b/>
                <w:sz w:val="24"/>
                <w:szCs w:val="24"/>
              </w:rPr>
              <w:t>дневник</w:t>
            </w:r>
            <w:r w:rsidR="005C6C0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26B362DC" w14:textId="77777777" w:rsidR="005C6C08" w:rsidRPr="005C6C08" w:rsidRDefault="005C6C08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C08">
              <w:rPr>
                <w:rFonts w:ascii="Times New Roman" w:eastAsia="Times New Roman" w:hAnsi="Times New Roman"/>
                <w:sz w:val="24"/>
                <w:szCs w:val="24"/>
              </w:rPr>
              <w:t>Комментированное письмо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4AE45BBA" w14:textId="77777777" w:rsidR="00B34038" w:rsidRDefault="00B34038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2C2A" w:rsidRPr="00662034" w14:paraId="6E0CB3B2" w14:textId="77777777" w:rsidTr="00B855C8">
        <w:trPr>
          <w:trHeight w:val="270"/>
        </w:trPr>
        <w:tc>
          <w:tcPr>
            <w:tcW w:w="596" w:type="dxa"/>
          </w:tcPr>
          <w:p w14:paraId="4D5C9B60" w14:textId="77777777" w:rsidR="00E02C2A" w:rsidRDefault="00E02C2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14:paraId="74C1A304" w14:textId="77777777" w:rsidR="00E02C2A" w:rsidRDefault="00E02C2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Ж-Ш, З-С.</w:t>
            </w:r>
          </w:p>
        </w:tc>
        <w:tc>
          <w:tcPr>
            <w:tcW w:w="851" w:type="dxa"/>
          </w:tcPr>
          <w:p w14:paraId="4397B4EF" w14:textId="77777777" w:rsidR="00E02C2A" w:rsidRPr="00662034" w:rsidRDefault="00E02C2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04FEA1" w14:textId="77777777" w:rsidR="00E02C2A" w:rsidRDefault="00E02C2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0A93D1C" w14:textId="77777777" w:rsidR="00E02C2A" w:rsidRDefault="00E02C2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9A0DC0" w14:textId="77777777" w:rsidR="00E02C2A" w:rsidRDefault="00E02C2A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подбирать проверочные слова</w:t>
            </w:r>
          </w:p>
        </w:tc>
        <w:tc>
          <w:tcPr>
            <w:tcW w:w="2126" w:type="dxa"/>
          </w:tcPr>
          <w:p w14:paraId="7C0E4986" w14:textId="77777777" w:rsidR="00E02C2A" w:rsidRPr="00DE77BE" w:rsidRDefault="00E02C2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8A6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чувств;</w:t>
            </w:r>
          </w:p>
        </w:tc>
        <w:tc>
          <w:tcPr>
            <w:tcW w:w="1843" w:type="dxa"/>
          </w:tcPr>
          <w:p w14:paraId="4B27A485" w14:textId="77777777" w:rsidR="00E02C2A" w:rsidRDefault="00E02C2A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Подбор слогов по схемам; выделение звонких и глухих согласных на слух и на письме;</w:t>
            </w:r>
          </w:p>
          <w:p w14:paraId="4ADF727C" w14:textId="77777777" w:rsidR="00E02C2A" w:rsidRDefault="00E02C2A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937D5A9" w14:textId="77777777" w:rsidR="00E02C2A" w:rsidRDefault="00E02C2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2C2A" w:rsidRPr="00662034" w14:paraId="609FA315" w14:textId="77777777" w:rsidTr="00B855C8">
        <w:trPr>
          <w:trHeight w:val="270"/>
        </w:trPr>
        <w:tc>
          <w:tcPr>
            <w:tcW w:w="596" w:type="dxa"/>
          </w:tcPr>
          <w:p w14:paraId="7856A4E1" w14:textId="77777777" w:rsidR="00E02C2A" w:rsidRDefault="00E02C2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14:paraId="2F003743" w14:textId="77777777" w:rsidR="00E02C2A" w:rsidRDefault="00E02C2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звонкими и глухими согласными на конце слова.</w:t>
            </w:r>
          </w:p>
        </w:tc>
        <w:tc>
          <w:tcPr>
            <w:tcW w:w="851" w:type="dxa"/>
          </w:tcPr>
          <w:p w14:paraId="3654D1FE" w14:textId="77777777" w:rsidR="00E02C2A" w:rsidRPr="00662034" w:rsidRDefault="00E02C2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F08D024" w14:textId="77777777" w:rsidR="00E02C2A" w:rsidRDefault="00E02C2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025F13C" w14:textId="77777777" w:rsidR="00E02C2A" w:rsidRDefault="00E02C2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A463E4" w14:textId="77777777" w:rsidR="00E02C2A" w:rsidRDefault="00E02C2A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дифференцировать согласные звуки на конце слова;</w:t>
            </w:r>
          </w:p>
        </w:tc>
        <w:tc>
          <w:tcPr>
            <w:tcW w:w="2126" w:type="dxa"/>
          </w:tcPr>
          <w:p w14:paraId="5F98D42E" w14:textId="77777777" w:rsidR="00E02C2A" w:rsidRPr="00B068A6" w:rsidRDefault="00E02C2A" w:rsidP="00B855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8A6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динамичном изменяющемся и развивающемся мире;</w:t>
            </w:r>
          </w:p>
        </w:tc>
        <w:tc>
          <w:tcPr>
            <w:tcW w:w="1843" w:type="dxa"/>
          </w:tcPr>
          <w:p w14:paraId="0510C4F4" w14:textId="77777777" w:rsidR="00E02C2A" w:rsidRPr="00DE77BE" w:rsidRDefault="00E02C2A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Изменение слов по числам; дифференциация согласных звуков на конце слова;</w:t>
            </w:r>
          </w:p>
        </w:tc>
        <w:tc>
          <w:tcPr>
            <w:tcW w:w="1637" w:type="dxa"/>
          </w:tcPr>
          <w:p w14:paraId="6F6068C1" w14:textId="77777777" w:rsidR="00E02C2A" w:rsidRDefault="00E02C2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B3A" w:rsidRPr="00662034" w14:paraId="791EF81E" w14:textId="77777777" w:rsidTr="00B855C8">
        <w:trPr>
          <w:trHeight w:val="270"/>
        </w:trPr>
        <w:tc>
          <w:tcPr>
            <w:tcW w:w="596" w:type="dxa"/>
          </w:tcPr>
          <w:p w14:paraId="674036EA" w14:textId="77777777" w:rsidR="000D1B3A" w:rsidRDefault="000D1B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14:paraId="2587AA7E" w14:textId="77777777" w:rsidR="000D1B3A" w:rsidRPr="000D1B3A" w:rsidRDefault="000D1B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1B3A">
              <w:rPr>
                <w:rFonts w:ascii="Times New Roman" w:hAnsi="Times New Roman"/>
                <w:b/>
                <w:sz w:val="24"/>
                <w:szCs w:val="24"/>
              </w:rPr>
              <w:t>Сравнение двух предметов и определение признаков различия и сходства (стакан-кружка)</w:t>
            </w:r>
          </w:p>
        </w:tc>
        <w:tc>
          <w:tcPr>
            <w:tcW w:w="851" w:type="dxa"/>
          </w:tcPr>
          <w:p w14:paraId="60A4646F" w14:textId="77777777" w:rsidR="000D1B3A" w:rsidRPr="00662034" w:rsidRDefault="000D1B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DADED2A" w14:textId="77777777" w:rsidR="000D1B3A" w:rsidRDefault="000D1B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701AE2" w14:textId="77777777" w:rsidR="000D1B3A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BC41389" w14:textId="77777777" w:rsidR="000D1B3A" w:rsidRDefault="000D1B3A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сравнивать и различать предметы по их признакам.</w:t>
            </w:r>
          </w:p>
        </w:tc>
        <w:tc>
          <w:tcPr>
            <w:tcW w:w="2126" w:type="dxa"/>
          </w:tcPr>
          <w:p w14:paraId="3C2E5AE4" w14:textId="77777777" w:rsidR="000D1B3A" w:rsidRPr="00B068A6" w:rsidRDefault="000D1B3A" w:rsidP="00B855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освоение социальной роли обучающегося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5961BAC9" w14:textId="77777777" w:rsidR="000D1B3A" w:rsidRPr="00DE77BE" w:rsidRDefault="000D1B3A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в рабочих тетрадях, работа по карточкам.</w:t>
            </w:r>
          </w:p>
        </w:tc>
        <w:tc>
          <w:tcPr>
            <w:tcW w:w="1637" w:type="dxa"/>
          </w:tcPr>
          <w:p w14:paraId="1547A8AF" w14:textId="77777777" w:rsidR="000D1B3A" w:rsidRDefault="000D1B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B3A" w:rsidRPr="00662034" w14:paraId="0FE0D212" w14:textId="77777777" w:rsidTr="00B855C8">
        <w:trPr>
          <w:trHeight w:val="270"/>
        </w:trPr>
        <w:tc>
          <w:tcPr>
            <w:tcW w:w="596" w:type="dxa"/>
          </w:tcPr>
          <w:p w14:paraId="3421A018" w14:textId="77777777" w:rsidR="000D1B3A" w:rsidRDefault="000D1B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14:paraId="090782AD" w14:textId="77777777" w:rsidR="000D1B3A" w:rsidRPr="000D1B3A" w:rsidRDefault="000D1B3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B3A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851" w:type="dxa"/>
          </w:tcPr>
          <w:p w14:paraId="002CE50B" w14:textId="77777777" w:rsidR="000D1B3A" w:rsidRPr="00662034" w:rsidRDefault="000D1B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55B8154" w14:textId="77777777" w:rsidR="000D1B3A" w:rsidRDefault="000D1B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27D6569" w14:textId="77777777" w:rsidR="000D1B3A" w:rsidRDefault="000D1B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A8329B" w14:textId="77777777" w:rsidR="000D1B3A" w:rsidRDefault="009B41C0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подбирать проверочные слова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2AA2665" w14:textId="77777777" w:rsidR="000D1B3A" w:rsidRPr="00AA6E7B" w:rsidRDefault="009B41C0" w:rsidP="00B855C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мотивов учебной деятельности и формирование личностного смысла учения.</w:t>
            </w:r>
          </w:p>
        </w:tc>
        <w:tc>
          <w:tcPr>
            <w:tcW w:w="1843" w:type="dxa"/>
          </w:tcPr>
          <w:p w14:paraId="148FD27A" w14:textId="77777777" w:rsidR="000D1B3A" w:rsidRDefault="009B41C0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Словарная работа – </w:t>
            </w:r>
            <w:r w:rsidRPr="009B41C0">
              <w:rPr>
                <w:rFonts w:ascii="Times New Roman" w:eastAsia="Times New Roman" w:hAnsi="Times New Roman"/>
                <w:b/>
                <w:sz w:val="24"/>
                <w:szCs w:val="24"/>
              </w:rPr>
              <w:t>сапоги</w:t>
            </w:r>
          </w:p>
        </w:tc>
        <w:tc>
          <w:tcPr>
            <w:tcW w:w="1637" w:type="dxa"/>
          </w:tcPr>
          <w:p w14:paraId="6C8A475E" w14:textId="77777777" w:rsidR="000D1B3A" w:rsidRDefault="000D1B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1C0" w:rsidRPr="00662034" w14:paraId="4E6F6FDD" w14:textId="77777777" w:rsidTr="00B855C8">
        <w:trPr>
          <w:trHeight w:val="270"/>
        </w:trPr>
        <w:tc>
          <w:tcPr>
            <w:tcW w:w="596" w:type="dxa"/>
          </w:tcPr>
          <w:p w14:paraId="3EE7A5D3" w14:textId="77777777" w:rsidR="009B41C0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14:paraId="57D16CB6" w14:textId="77777777" w:rsidR="009B41C0" w:rsidRPr="000D1B3A" w:rsidRDefault="009B41C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написания звонких и глухих согласных на конце слова.</w:t>
            </w:r>
          </w:p>
        </w:tc>
        <w:tc>
          <w:tcPr>
            <w:tcW w:w="851" w:type="dxa"/>
          </w:tcPr>
          <w:p w14:paraId="184472E3" w14:textId="77777777" w:rsidR="009B41C0" w:rsidRPr="00662034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4F8301B" w14:textId="77777777" w:rsidR="009B41C0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05A33C9" w14:textId="77777777" w:rsidR="009B41C0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814D6E" w14:textId="77777777" w:rsidR="009B41C0" w:rsidRDefault="009B41C0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подбирать проверочные слова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E8463A1" w14:textId="77777777" w:rsidR="009B41C0" w:rsidRPr="009B41C0" w:rsidRDefault="009B41C0" w:rsidP="009B41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Чётко и правильно выражать свои мысли</w:t>
            </w:r>
          </w:p>
        </w:tc>
        <w:tc>
          <w:tcPr>
            <w:tcW w:w="1843" w:type="dxa"/>
          </w:tcPr>
          <w:p w14:paraId="47EEFC44" w14:textId="77777777" w:rsidR="009B41C0" w:rsidRDefault="009B41C0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Запись слов парами; отгадывание загадок;</w:t>
            </w:r>
          </w:p>
        </w:tc>
        <w:tc>
          <w:tcPr>
            <w:tcW w:w="1637" w:type="dxa"/>
          </w:tcPr>
          <w:p w14:paraId="3650A24F" w14:textId="77777777" w:rsidR="009B41C0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К.с</w:t>
            </w:r>
          </w:p>
        </w:tc>
      </w:tr>
      <w:tr w:rsidR="009B41C0" w:rsidRPr="00662034" w14:paraId="500F626C" w14:textId="77777777" w:rsidTr="00B855C8">
        <w:trPr>
          <w:trHeight w:val="270"/>
        </w:trPr>
        <w:tc>
          <w:tcPr>
            <w:tcW w:w="596" w:type="dxa"/>
          </w:tcPr>
          <w:p w14:paraId="24234FD9" w14:textId="77777777" w:rsidR="009B41C0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14:paraId="79BAF425" w14:textId="77777777" w:rsidR="009B41C0" w:rsidRDefault="009B41C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написания звонких и глухих согласных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конце слова.</w:t>
            </w:r>
          </w:p>
        </w:tc>
        <w:tc>
          <w:tcPr>
            <w:tcW w:w="851" w:type="dxa"/>
          </w:tcPr>
          <w:p w14:paraId="1435381D" w14:textId="77777777" w:rsidR="009B41C0" w:rsidRPr="00662034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8B67000" w14:textId="77777777" w:rsidR="009B41C0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9F38411" w14:textId="77777777" w:rsidR="009B41C0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1E78BC" w14:textId="77777777" w:rsidR="009B41C0" w:rsidRDefault="009B41C0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подбирать проверочные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2126" w:type="dxa"/>
          </w:tcPr>
          <w:p w14:paraId="320AA81A" w14:textId="77777777" w:rsidR="009B41C0" w:rsidRPr="00DE77BE" w:rsidRDefault="009B41C0" w:rsidP="009B41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навыков сотрудничества со </w:t>
            </w:r>
            <w:r w:rsidRPr="00AA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взрослыми и сверстниками в различных социальных ситуациях,</w:t>
            </w:r>
          </w:p>
        </w:tc>
        <w:tc>
          <w:tcPr>
            <w:tcW w:w="1843" w:type="dxa"/>
          </w:tcPr>
          <w:p w14:paraId="5DDFC52F" w14:textId="77777777" w:rsidR="009B41C0" w:rsidRDefault="009B41C0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 с учебником.</w:t>
            </w:r>
          </w:p>
          <w:p w14:paraId="6C9C90CF" w14:textId="77777777" w:rsidR="005C6C08" w:rsidRPr="00DE77BE" w:rsidRDefault="005C6C08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Интерактивное упражнение "Звонкий или глухой согласный"</w:t>
            </w:r>
          </w:p>
        </w:tc>
        <w:tc>
          <w:tcPr>
            <w:tcW w:w="1637" w:type="dxa"/>
          </w:tcPr>
          <w:p w14:paraId="4D6C5540" w14:textId="77777777" w:rsidR="009B41C0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1C0" w:rsidRPr="00662034" w14:paraId="19494389" w14:textId="77777777" w:rsidTr="00B855C8">
        <w:trPr>
          <w:trHeight w:val="270"/>
        </w:trPr>
        <w:tc>
          <w:tcPr>
            <w:tcW w:w="596" w:type="dxa"/>
          </w:tcPr>
          <w:p w14:paraId="793FB1D5" w14:textId="77777777" w:rsidR="009B41C0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14:paraId="1B962819" w14:textId="77777777" w:rsidR="009B41C0" w:rsidRDefault="009B41C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правописания в словах. Закрепление знаний.</w:t>
            </w:r>
          </w:p>
        </w:tc>
        <w:tc>
          <w:tcPr>
            <w:tcW w:w="851" w:type="dxa"/>
          </w:tcPr>
          <w:p w14:paraId="6A8D1A53" w14:textId="77777777" w:rsidR="009B41C0" w:rsidRPr="00662034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237DAC9" w14:textId="77777777" w:rsidR="009B41C0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3D13BCA" w14:textId="77777777" w:rsidR="009B41C0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EFAE5E" w14:textId="77777777" w:rsidR="009B41C0" w:rsidRDefault="009B41C0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 xml:space="preserve">Знать правописание изученных </w:t>
            </w:r>
            <w:proofErr w:type="gramStart"/>
            <w:r w:rsidRPr="00DE77BE">
              <w:rPr>
                <w:rFonts w:ascii="Times New Roman" w:hAnsi="Times New Roman"/>
                <w:sz w:val="24"/>
                <w:szCs w:val="24"/>
              </w:rPr>
              <w:t>орфограмм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</w:tcPr>
          <w:p w14:paraId="52011AE6" w14:textId="77777777" w:rsidR="009B41C0" w:rsidRPr="00AA6E7B" w:rsidRDefault="009B41C0" w:rsidP="009B41C0">
            <w:pPr>
              <w:spacing w:line="239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эстетических потребностей, ценностей и чувств.</w:t>
            </w:r>
          </w:p>
        </w:tc>
        <w:tc>
          <w:tcPr>
            <w:tcW w:w="1843" w:type="dxa"/>
          </w:tcPr>
          <w:p w14:paraId="0F71BFBA" w14:textId="77777777" w:rsidR="009B41C0" w:rsidRPr="009B41C0" w:rsidRDefault="009B41C0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Словарная работа-</w:t>
            </w:r>
            <w:r w:rsidRPr="009B41C0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19D4F1B4" w14:textId="77777777" w:rsidR="009B41C0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9B41C0" w:rsidRPr="00662034" w14:paraId="0C499AB0" w14:textId="77777777" w:rsidTr="00B855C8">
        <w:trPr>
          <w:trHeight w:val="270"/>
        </w:trPr>
        <w:tc>
          <w:tcPr>
            <w:tcW w:w="596" w:type="dxa"/>
          </w:tcPr>
          <w:p w14:paraId="2AB09AA4" w14:textId="77777777" w:rsidR="009B41C0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1" w:type="dxa"/>
          </w:tcPr>
          <w:p w14:paraId="54293E13" w14:textId="77777777" w:rsidR="009B41C0" w:rsidRDefault="009B41C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B3A">
              <w:rPr>
                <w:rFonts w:ascii="Times New Roman" w:hAnsi="Times New Roman"/>
                <w:b/>
                <w:sz w:val="24"/>
                <w:szCs w:val="24"/>
              </w:rPr>
              <w:t>Сравнение двух предметов и определение признаков различия и сходства (стакан-кружка)</w:t>
            </w:r>
          </w:p>
        </w:tc>
        <w:tc>
          <w:tcPr>
            <w:tcW w:w="851" w:type="dxa"/>
          </w:tcPr>
          <w:p w14:paraId="4D3F3718" w14:textId="77777777" w:rsidR="009B41C0" w:rsidRPr="00662034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D31658B" w14:textId="77777777" w:rsidR="009B41C0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114676" w14:textId="77777777" w:rsidR="009B41C0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0C8E2DA" w14:textId="77777777" w:rsidR="009B41C0" w:rsidRPr="00DE77BE" w:rsidRDefault="009B41C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B391B2" w14:textId="77777777" w:rsidR="009B41C0" w:rsidRPr="00AA6E7B" w:rsidRDefault="009B41C0" w:rsidP="009B41C0">
            <w:pPr>
              <w:spacing w:line="239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4E944F6" w14:textId="77777777" w:rsidR="009B41C0" w:rsidRDefault="009B41C0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1637" w:type="dxa"/>
          </w:tcPr>
          <w:p w14:paraId="64076F66" w14:textId="77777777" w:rsidR="009B41C0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1C0" w:rsidRPr="00662034" w14:paraId="0420BAC8" w14:textId="77777777" w:rsidTr="00B855C8">
        <w:trPr>
          <w:trHeight w:val="270"/>
        </w:trPr>
        <w:tc>
          <w:tcPr>
            <w:tcW w:w="596" w:type="dxa"/>
          </w:tcPr>
          <w:p w14:paraId="7EC0045C" w14:textId="77777777" w:rsidR="009B41C0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1" w:type="dxa"/>
          </w:tcPr>
          <w:p w14:paraId="277446FE" w14:textId="77777777" w:rsidR="009B41C0" w:rsidRPr="000D1B3A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правописания в словах. Закрепление знаний</w:t>
            </w:r>
          </w:p>
        </w:tc>
        <w:tc>
          <w:tcPr>
            <w:tcW w:w="851" w:type="dxa"/>
          </w:tcPr>
          <w:p w14:paraId="32D444A2" w14:textId="77777777" w:rsidR="009B41C0" w:rsidRPr="00662034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459C3D6" w14:textId="77777777" w:rsidR="009B41C0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2BA9912" w14:textId="77777777" w:rsidR="009B41C0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8F2772" w14:textId="77777777" w:rsidR="009B41C0" w:rsidRPr="00DE77BE" w:rsidRDefault="009B41C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 xml:space="preserve">Знать правописание изученных </w:t>
            </w:r>
            <w:proofErr w:type="gramStart"/>
            <w:r w:rsidRPr="00DE77BE">
              <w:rPr>
                <w:rFonts w:ascii="Times New Roman" w:hAnsi="Times New Roman"/>
                <w:sz w:val="24"/>
                <w:szCs w:val="24"/>
              </w:rPr>
              <w:t>орфограмм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</w:tcPr>
          <w:p w14:paraId="1DE92D70" w14:textId="77777777" w:rsidR="009B41C0" w:rsidRPr="00AA6E7B" w:rsidRDefault="009B41C0" w:rsidP="009B41C0">
            <w:pPr>
              <w:spacing w:line="239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A6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чувств;</w:t>
            </w:r>
          </w:p>
        </w:tc>
        <w:tc>
          <w:tcPr>
            <w:tcW w:w="1843" w:type="dxa"/>
          </w:tcPr>
          <w:p w14:paraId="1580E02E" w14:textId="77777777" w:rsidR="009B41C0" w:rsidRDefault="00DE6914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</w:tcPr>
          <w:p w14:paraId="0C250AEC" w14:textId="77777777" w:rsidR="009B41C0" w:rsidRDefault="009B41C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6914" w:rsidRPr="00662034" w14:paraId="7E2C2666" w14:textId="77777777" w:rsidTr="00B855C8">
        <w:trPr>
          <w:trHeight w:val="270"/>
        </w:trPr>
        <w:tc>
          <w:tcPr>
            <w:tcW w:w="596" w:type="dxa"/>
          </w:tcPr>
          <w:p w14:paraId="76AA4339" w14:textId="77777777" w:rsidR="00DE6914" w:rsidRDefault="00DE6914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21" w:type="dxa"/>
          </w:tcPr>
          <w:p w14:paraId="7CE1E73A" w14:textId="77777777" w:rsidR="00DE6914" w:rsidRPr="00DE6914" w:rsidRDefault="00DE6914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914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851" w:type="dxa"/>
          </w:tcPr>
          <w:p w14:paraId="0170904A" w14:textId="77777777" w:rsidR="00DE6914" w:rsidRPr="00662034" w:rsidRDefault="00DE6914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65C0FDE" w14:textId="77777777" w:rsidR="00DE6914" w:rsidRDefault="00DE6914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4D99F34" w14:textId="77777777" w:rsidR="00DE6914" w:rsidRDefault="00DE6914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BD4DE1" w14:textId="77777777" w:rsidR="00DE6914" w:rsidRPr="00DE77BE" w:rsidRDefault="00DE6914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 xml:space="preserve">Знать правописание изученных </w:t>
            </w:r>
            <w:proofErr w:type="gramStart"/>
            <w:r w:rsidRPr="00DE77BE">
              <w:rPr>
                <w:rFonts w:ascii="Times New Roman" w:hAnsi="Times New Roman"/>
                <w:sz w:val="24"/>
                <w:szCs w:val="24"/>
              </w:rPr>
              <w:t>орфограмм</w:t>
            </w:r>
            <w:proofErr w:type="gramEnd"/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Уметь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грамотно писать под диктовку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8618F39" w14:textId="77777777" w:rsidR="00DE6914" w:rsidRPr="008C3DE0" w:rsidRDefault="00DE6914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C3DE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Выполнять правила безопасного поведения в школе.</w:t>
            </w:r>
          </w:p>
          <w:p w14:paraId="11C0596C" w14:textId="77777777" w:rsidR="00DE6914" w:rsidRPr="00B068A6" w:rsidRDefault="00DE6914" w:rsidP="009B41C0">
            <w:pPr>
              <w:spacing w:line="239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33444D" w14:textId="77777777" w:rsidR="00DE6914" w:rsidRDefault="00DE6914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Письмо текста под диктовку                                     </w:t>
            </w:r>
          </w:p>
        </w:tc>
        <w:tc>
          <w:tcPr>
            <w:tcW w:w="1637" w:type="dxa"/>
          </w:tcPr>
          <w:p w14:paraId="18CFFD11" w14:textId="77777777" w:rsidR="00DE6914" w:rsidRDefault="00DE6914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К.д</w:t>
            </w:r>
            <w:proofErr w:type="spellEnd"/>
          </w:p>
        </w:tc>
      </w:tr>
      <w:tr w:rsidR="00DE6914" w:rsidRPr="00662034" w14:paraId="3E89BB12" w14:textId="77777777" w:rsidTr="00B855C8">
        <w:trPr>
          <w:trHeight w:val="270"/>
        </w:trPr>
        <w:tc>
          <w:tcPr>
            <w:tcW w:w="596" w:type="dxa"/>
          </w:tcPr>
          <w:p w14:paraId="7ECA2437" w14:textId="77777777" w:rsidR="00DE6914" w:rsidRDefault="00DE6914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1" w:type="dxa"/>
          </w:tcPr>
          <w:p w14:paraId="2BDC5A47" w14:textId="77777777" w:rsidR="00DE6914" w:rsidRPr="00DE6914" w:rsidRDefault="00DE6914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91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14:paraId="3F8018DB" w14:textId="77777777" w:rsidR="00DE6914" w:rsidRPr="00662034" w:rsidRDefault="00DE6914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04652D7" w14:textId="77777777" w:rsidR="00DE6914" w:rsidRDefault="00DE6914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4E4CE4F" w14:textId="77777777" w:rsidR="00DE6914" w:rsidRDefault="00DE6914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CB7C20" w14:textId="77777777" w:rsidR="00DE6914" w:rsidRPr="00DE77BE" w:rsidRDefault="00DE6914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делать работу над ошибками.</w:t>
            </w:r>
          </w:p>
        </w:tc>
        <w:tc>
          <w:tcPr>
            <w:tcW w:w="2126" w:type="dxa"/>
          </w:tcPr>
          <w:p w14:paraId="21659FC8" w14:textId="77777777" w:rsidR="00DE6914" w:rsidRPr="008C3DE0" w:rsidRDefault="00DE6914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C3DE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Адекватно воспринимать оценку учителя</w:t>
            </w:r>
          </w:p>
        </w:tc>
        <w:tc>
          <w:tcPr>
            <w:tcW w:w="1843" w:type="dxa"/>
          </w:tcPr>
          <w:p w14:paraId="52AF926C" w14:textId="77777777" w:rsidR="00DE6914" w:rsidRPr="00DE77BE" w:rsidRDefault="00DE6914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Исправление типичных ошибок; чистописание</w:t>
            </w:r>
          </w:p>
        </w:tc>
        <w:tc>
          <w:tcPr>
            <w:tcW w:w="1637" w:type="dxa"/>
          </w:tcPr>
          <w:p w14:paraId="3491201D" w14:textId="77777777" w:rsidR="00DE6914" w:rsidRDefault="00DE6914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6914" w:rsidRPr="00662034" w14:paraId="3F7A934D" w14:textId="77777777" w:rsidTr="00B855C8">
        <w:trPr>
          <w:trHeight w:val="270"/>
        </w:trPr>
        <w:tc>
          <w:tcPr>
            <w:tcW w:w="596" w:type="dxa"/>
          </w:tcPr>
          <w:p w14:paraId="44DA86C4" w14:textId="77777777" w:rsidR="00DE6914" w:rsidRDefault="004B242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14:paraId="0E70F642" w14:textId="77777777" w:rsidR="00DE6914" w:rsidRPr="004B242C" w:rsidRDefault="004B242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B242C">
              <w:rPr>
                <w:rFonts w:ascii="Times New Roman" w:hAnsi="Times New Roman"/>
                <w:b/>
                <w:sz w:val="24"/>
                <w:szCs w:val="24"/>
              </w:rPr>
              <w:t xml:space="preserve">Слово </w:t>
            </w:r>
          </w:p>
        </w:tc>
        <w:tc>
          <w:tcPr>
            <w:tcW w:w="851" w:type="dxa"/>
          </w:tcPr>
          <w:p w14:paraId="1EA3E86B" w14:textId="77777777" w:rsidR="00DE6914" w:rsidRPr="00662034" w:rsidRDefault="00DE6914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1180B51" w14:textId="77777777" w:rsidR="00DE6914" w:rsidRDefault="004B242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A5C5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276EFFA" w14:textId="77777777" w:rsidR="00DE6914" w:rsidRDefault="00DE6914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E12397" w14:textId="77777777" w:rsidR="00DE6914" w:rsidRDefault="00DE6914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1EFC32" w14:textId="77777777" w:rsidR="00DE6914" w:rsidRPr="008C3DE0" w:rsidRDefault="00DE6914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6BDE7AD" w14:textId="77777777" w:rsidR="00DE6914" w:rsidRPr="00DE77BE" w:rsidRDefault="00DE6914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E6DA5B3" w14:textId="77777777" w:rsidR="00DE6914" w:rsidRDefault="00DE6914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42C" w:rsidRPr="00662034" w14:paraId="204FBF07" w14:textId="77777777" w:rsidTr="00B855C8">
        <w:trPr>
          <w:trHeight w:val="270"/>
        </w:trPr>
        <w:tc>
          <w:tcPr>
            <w:tcW w:w="596" w:type="dxa"/>
          </w:tcPr>
          <w:p w14:paraId="5C71D18E" w14:textId="77777777" w:rsidR="004B242C" w:rsidRDefault="004B242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1" w:type="dxa"/>
          </w:tcPr>
          <w:p w14:paraId="15811399" w14:textId="77777777" w:rsidR="004B242C" w:rsidRPr="004B242C" w:rsidRDefault="004B242C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42C">
              <w:rPr>
                <w:rFonts w:ascii="Times New Roman" w:hAnsi="Times New Roman"/>
                <w:sz w:val="24"/>
                <w:szCs w:val="24"/>
              </w:rPr>
              <w:t>Различение названий предметов по вопросам Кто? Что?</w:t>
            </w:r>
          </w:p>
        </w:tc>
        <w:tc>
          <w:tcPr>
            <w:tcW w:w="851" w:type="dxa"/>
          </w:tcPr>
          <w:p w14:paraId="13D99459" w14:textId="77777777" w:rsidR="004B242C" w:rsidRPr="00662034" w:rsidRDefault="004B242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D1CE3EA" w14:textId="77777777" w:rsidR="004B242C" w:rsidRDefault="004B242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86049B8" w14:textId="77777777" w:rsidR="004B242C" w:rsidRDefault="004B242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F8FD26" w14:textId="77777777" w:rsidR="004B242C" w:rsidRDefault="00F04267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r w:rsidR="004B242C"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различать названия предметов по вопросам</w:t>
            </w:r>
          </w:p>
        </w:tc>
        <w:tc>
          <w:tcPr>
            <w:tcW w:w="2126" w:type="dxa"/>
          </w:tcPr>
          <w:p w14:paraId="0B146476" w14:textId="77777777" w:rsidR="004B242C" w:rsidRPr="008C3DE0" w:rsidRDefault="00F04267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C3DE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1843" w:type="dxa"/>
          </w:tcPr>
          <w:p w14:paraId="285ECB8D" w14:textId="77777777" w:rsidR="004B242C" w:rsidRPr="00DE77BE" w:rsidRDefault="00F04267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Запись названий предметов по вопросам; чистописание</w:t>
            </w:r>
          </w:p>
        </w:tc>
        <w:tc>
          <w:tcPr>
            <w:tcW w:w="1637" w:type="dxa"/>
          </w:tcPr>
          <w:p w14:paraId="57B39B0A" w14:textId="77777777" w:rsidR="004B242C" w:rsidRDefault="004B242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4267" w:rsidRPr="00662034" w14:paraId="5F159D8D" w14:textId="77777777" w:rsidTr="00B855C8">
        <w:trPr>
          <w:trHeight w:val="270"/>
        </w:trPr>
        <w:tc>
          <w:tcPr>
            <w:tcW w:w="596" w:type="dxa"/>
          </w:tcPr>
          <w:p w14:paraId="2E6034B4" w14:textId="77777777" w:rsidR="00F04267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121" w:type="dxa"/>
          </w:tcPr>
          <w:p w14:paraId="3BD2A9F8" w14:textId="77777777" w:rsidR="00F04267" w:rsidRPr="00F04267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04267">
              <w:rPr>
                <w:rFonts w:ascii="Times New Roman" w:hAnsi="Times New Roman"/>
                <w:b/>
                <w:sz w:val="24"/>
                <w:szCs w:val="24"/>
              </w:rPr>
              <w:t>Умение различать слова по их отношению к родовым категориям (игрушка, одежда, обувь и др.)</w:t>
            </w:r>
          </w:p>
        </w:tc>
        <w:tc>
          <w:tcPr>
            <w:tcW w:w="851" w:type="dxa"/>
          </w:tcPr>
          <w:p w14:paraId="1BCF5B00" w14:textId="77777777" w:rsidR="00F04267" w:rsidRPr="00662034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CE2C28C" w14:textId="77777777" w:rsidR="00F04267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4E73DD" w14:textId="77777777" w:rsidR="00F04267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6BFBAA1" w14:textId="77777777" w:rsidR="00F04267" w:rsidRDefault="00F04267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различать слова по их отношению к родовым категориям.</w:t>
            </w:r>
          </w:p>
        </w:tc>
        <w:tc>
          <w:tcPr>
            <w:tcW w:w="2126" w:type="dxa"/>
          </w:tcPr>
          <w:p w14:paraId="7467880E" w14:textId="77777777" w:rsidR="00F04267" w:rsidRPr="008C3DE0" w:rsidRDefault="00F04267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Развитие адекватных представлений о собственных возможностях.</w:t>
            </w:r>
          </w:p>
        </w:tc>
        <w:tc>
          <w:tcPr>
            <w:tcW w:w="1843" w:type="dxa"/>
          </w:tcPr>
          <w:p w14:paraId="42DB6B8F" w14:textId="77777777" w:rsidR="00F04267" w:rsidRPr="00DE77BE" w:rsidRDefault="00F04267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1637" w:type="dxa"/>
          </w:tcPr>
          <w:p w14:paraId="76BA2B22" w14:textId="77777777" w:rsidR="00F04267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4267" w:rsidRPr="00662034" w14:paraId="557DB8F2" w14:textId="77777777" w:rsidTr="00B855C8">
        <w:trPr>
          <w:trHeight w:val="270"/>
        </w:trPr>
        <w:tc>
          <w:tcPr>
            <w:tcW w:w="596" w:type="dxa"/>
          </w:tcPr>
          <w:p w14:paraId="5B4A2122" w14:textId="77777777" w:rsidR="00F04267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1" w:type="dxa"/>
          </w:tcPr>
          <w:p w14:paraId="45E5F94E" w14:textId="77777777" w:rsidR="00F04267" w:rsidRPr="00F04267" w:rsidRDefault="00F04267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название для групп однородных предметов.</w:t>
            </w:r>
          </w:p>
        </w:tc>
        <w:tc>
          <w:tcPr>
            <w:tcW w:w="851" w:type="dxa"/>
          </w:tcPr>
          <w:p w14:paraId="229A0B04" w14:textId="77777777" w:rsidR="00F04267" w:rsidRPr="00662034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AA55E97" w14:textId="77777777" w:rsidR="00F04267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52A7AEF" w14:textId="77777777" w:rsidR="00F04267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BADF84" w14:textId="77777777" w:rsidR="00F04267" w:rsidRDefault="00F04267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подбирать обобщающие слова к предметам</w:t>
            </w:r>
          </w:p>
        </w:tc>
        <w:tc>
          <w:tcPr>
            <w:tcW w:w="2126" w:type="dxa"/>
          </w:tcPr>
          <w:p w14:paraId="211DA9BD" w14:textId="77777777" w:rsidR="00F04267" w:rsidRDefault="00F04267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Овладение социально-бытовыми умениями, используемыми в повседневной жизни.</w:t>
            </w:r>
          </w:p>
        </w:tc>
        <w:tc>
          <w:tcPr>
            <w:tcW w:w="1843" w:type="dxa"/>
          </w:tcPr>
          <w:p w14:paraId="0A0588E3" w14:textId="77777777" w:rsidR="00F04267" w:rsidRDefault="00F04267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Словарная работа - </w:t>
            </w:r>
            <w:r w:rsidRPr="00F04267">
              <w:rPr>
                <w:rFonts w:ascii="Times New Roman" w:eastAsia="Times New Roman" w:hAnsi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1637" w:type="dxa"/>
          </w:tcPr>
          <w:p w14:paraId="11611C0C" w14:textId="77777777" w:rsidR="00F04267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proofErr w:type="gramEnd"/>
          </w:p>
        </w:tc>
      </w:tr>
      <w:tr w:rsidR="00F04267" w:rsidRPr="00662034" w14:paraId="5A634C3D" w14:textId="77777777" w:rsidTr="00B855C8">
        <w:trPr>
          <w:trHeight w:val="270"/>
        </w:trPr>
        <w:tc>
          <w:tcPr>
            <w:tcW w:w="596" w:type="dxa"/>
          </w:tcPr>
          <w:p w14:paraId="532D0BC8" w14:textId="77777777" w:rsidR="00F04267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1" w:type="dxa"/>
          </w:tcPr>
          <w:p w14:paraId="0229D8C4" w14:textId="77777777" w:rsidR="00F04267" w:rsidRDefault="00F04267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названий предмета из предложения.</w:t>
            </w:r>
          </w:p>
        </w:tc>
        <w:tc>
          <w:tcPr>
            <w:tcW w:w="851" w:type="dxa"/>
          </w:tcPr>
          <w:p w14:paraId="1A6D9A44" w14:textId="77777777" w:rsidR="00F04267" w:rsidRPr="00662034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9C3EBFB" w14:textId="77777777" w:rsidR="00F0426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C4105C0" w14:textId="77777777" w:rsidR="00F04267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868379" w14:textId="77777777" w:rsidR="00F04267" w:rsidRDefault="00F04267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выделять названия предметов из предложения.</w:t>
            </w:r>
          </w:p>
        </w:tc>
        <w:tc>
          <w:tcPr>
            <w:tcW w:w="2126" w:type="dxa"/>
          </w:tcPr>
          <w:p w14:paraId="646E8203" w14:textId="77777777" w:rsidR="00F04267" w:rsidRDefault="00F04267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Начальные навыки сотрудничества в разных ситуациях.</w:t>
            </w:r>
          </w:p>
        </w:tc>
        <w:tc>
          <w:tcPr>
            <w:tcW w:w="1843" w:type="dxa"/>
          </w:tcPr>
          <w:p w14:paraId="7E7E8ABF" w14:textId="77777777" w:rsidR="00F04267" w:rsidRDefault="00F04267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Запись названий предметов с обобщающим словом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579DC389" w14:textId="77777777" w:rsidR="00F04267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4267" w:rsidRPr="00662034" w14:paraId="25AAB115" w14:textId="77777777" w:rsidTr="00B855C8">
        <w:trPr>
          <w:trHeight w:val="270"/>
        </w:trPr>
        <w:tc>
          <w:tcPr>
            <w:tcW w:w="596" w:type="dxa"/>
          </w:tcPr>
          <w:p w14:paraId="2E70A876" w14:textId="77777777" w:rsidR="00F04267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21" w:type="dxa"/>
          </w:tcPr>
          <w:p w14:paraId="32FB8AB7" w14:textId="77777777" w:rsidR="00F04267" w:rsidRDefault="00F04267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названий предметов из предложения.</w:t>
            </w:r>
          </w:p>
        </w:tc>
        <w:tc>
          <w:tcPr>
            <w:tcW w:w="851" w:type="dxa"/>
          </w:tcPr>
          <w:p w14:paraId="77054BC5" w14:textId="77777777" w:rsidR="00F04267" w:rsidRPr="00662034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138B4BC" w14:textId="77777777" w:rsidR="00F04267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77A66FE" w14:textId="77777777" w:rsidR="00F04267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CDD7D1" w14:textId="77777777" w:rsidR="00F04267" w:rsidRDefault="00F04267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выделять названия предметов из предложения.</w:t>
            </w:r>
          </w:p>
        </w:tc>
        <w:tc>
          <w:tcPr>
            <w:tcW w:w="2126" w:type="dxa"/>
          </w:tcPr>
          <w:p w14:paraId="6CDD59F2" w14:textId="77777777" w:rsidR="00F04267" w:rsidRDefault="00F04267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Следование в поведении социальных норм.</w:t>
            </w:r>
          </w:p>
        </w:tc>
        <w:tc>
          <w:tcPr>
            <w:tcW w:w="1843" w:type="dxa"/>
          </w:tcPr>
          <w:p w14:paraId="02D07DC6" w14:textId="77777777" w:rsidR="00F04267" w:rsidRPr="00DE77BE" w:rsidRDefault="00F04267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Словарная работа-</w:t>
            </w:r>
            <w:r w:rsidRPr="00F04267">
              <w:rPr>
                <w:rFonts w:ascii="Times New Roman" w:eastAsia="Times New Roman" w:hAnsi="Times New Roman"/>
                <w:b/>
                <w:sz w:val="24"/>
                <w:szCs w:val="24"/>
              </w:rPr>
              <w:t>вчера, сегодня.</w:t>
            </w:r>
          </w:p>
        </w:tc>
        <w:tc>
          <w:tcPr>
            <w:tcW w:w="1637" w:type="dxa"/>
          </w:tcPr>
          <w:p w14:paraId="1375B4ED" w14:textId="77777777" w:rsidR="00F04267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4267" w:rsidRPr="00662034" w14:paraId="6DE93C6D" w14:textId="77777777" w:rsidTr="00B855C8">
        <w:trPr>
          <w:trHeight w:val="270"/>
        </w:trPr>
        <w:tc>
          <w:tcPr>
            <w:tcW w:w="596" w:type="dxa"/>
          </w:tcPr>
          <w:p w14:paraId="205839F7" w14:textId="77777777" w:rsidR="00F04267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21" w:type="dxa"/>
          </w:tcPr>
          <w:p w14:paraId="73B46935" w14:textId="77777777" w:rsidR="00F04267" w:rsidRDefault="00F04267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буква в именах, отчествах, фамилиях людей и кличках животных.</w:t>
            </w:r>
          </w:p>
        </w:tc>
        <w:tc>
          <w:tcPr>
            <w:tcW w:w="851" w:type="dxa"/>
          </w:tcPr>
          <w:p w14:paraId="6B350419" w14:textId="77777777" w:rsidR="00F04267" w:rsidRPr="00662034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BEB1802" w14:textId="77777777" w:rsidR="00F04267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504F858" w14:textId="77777777" w:rsidR="00F04267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B805F0" w14:textId="77777777" w:rsidR="00F04267" w:rsidRDefault="00FA5E4F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писать имена собственные с большой буквы</w:t>
            </w:r>
          </w:p>
        </w:tc>
        <w:tc>
          <w:tcPr>
            <w:tcW w:w="2126" w:type="dxa"/>
          </w:tcPr>
          <w:p w14:paraId="20C883FC" w14:textId="77777777" w:rsidR="00F04267" w:rsidRDefault="00FA5E4F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C3DE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Выполнять правила безопасного поведения в школе.</w:t>
            </w:r>
          </w:p>
        </w:tc>
        <w:tc>
          <w:tcPr>
            <w:tcW w:w="1843" w:type="dxa"/>
          </w:tcPr>
          <w:p w14:paraId="477C0C13" w14:textId="77777777" w:rsidR="00F04267" w:rsidRDefault="00FA5E4F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Расширение круга имён собственных; чистописание</w:t>
            </w:r>
          </w:p>
        </w:tc>
        <w:tc>
          <w:tcPr>
            <w:tcW w:w="1637" w:type="dxa"/>
          </w:tcPr>
          <w:p w14:paraId="7CE81136" w14:textId="77777777" w:rsidR="00F04267" w:rsidRDefault="00F0426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E4F" w:rsidRPr="00662034" w14:paraId="4AA27056" w14:textId="77777777" w:rsidTr="00B855C8">
        <w:trPr>
          <w:trHeight w:val="270"/>
        </w:trPr>
        <w:tc>
          <w:tcPr>
            <w:tcW w:w="596" w:type="dxa"/>
          </w:tcPr>
          <w:p w14:paraId="27C00C86" w14:textId="77777777" w:rsidR="00FA5E4F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21" w:type="dxa"/>
          </w:tcPr>
          <w:p w14:paraId="0DAD2BF4" w14:textId="77777777" w:rsidR="00FA5E4F" w:rsidRDefault="00FA5E4F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267">
              <w:rPr>
                <w:rFonts w:ascii="Times New Roman" w:hAnsi="Times New Roman"/>
                <w:b/>
                <w:sz w:val="24"/>
                <w:szCs w:val="24"/>
              </w:rPr>
              <w:t>Умение различать слова по их отношению к родовым категориям (игрушка, одежда, обувь и др.)</w:t>
            </w:r>
          </w:p>
        </w:tc>
        <w:tc>
          <w:tcPr>
            <w:tcW w:w="851" w:type="dxa"/>
          </w:tcPr>
          <w:p w14:paraId="477BD6C1" w14:textId="77777777" w:rsidR="00FA5E4F" w:rsidRPr="00662034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4EA7CE8" w14:textId="77777777" w:rsidR="00FA5E4F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C6C578" w14:textId="77777777" w:rsidR="00FA5E4F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E9269BA" w14:textId="77777777" w:rsidR="00FA5E4F" w:rsidRDefault="00FA5E4F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различать слова по их отношению к родовым категориям.</w:t>
            </w:r>
          </w:p>
        </w:tc>
        <w:tc>
          <w:tcPr>
            <w:tcW w:w="2126" w:type="dxa"/>
          </w:tcPr>
          <w:p w14:paraId="51EEFC4E" w14:textId="77777777" w:rsidR="00FA5E4F" w:rsidRPr="008C3DE0" w:rsidRDefault="00FA5E4F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Развитие адекватных представлений о собственных возможностях.</w:t>
            </w:r>
          </w:p>
        </w:tc>
        <w:tc>
          <w:tcPr>
            <w:tcW w:w="1843" w:type="dxa"/>
          </w:tcPr>
          <w:p w14:paraId="5852205D" w14:textId="77777777" w:rsidR="00FA5E4F" w:rsidRPr="00DE77BE" w:rsidRDefault="00FA5E4F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1637" w:type="dxa"/>
          </w:tcPr>
          <w:p w14:paraId="61B07C6E" w14:textId="77777777" w:rsidR="00FA5E4F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E4F" w:rsidRPr="00662034" w14:paraId="6DB4721C" w14:textId="77777777" w:rsidTr="00B855C8">
        <w:trPr>
          <w:trHeight w:val="270"/>
        </w:trPr>
        <w:tc>
          <w:tcPr>
            <w:tcW w:w="596" w:type="dxa"/>
          </w:tcPr>
          <w:p w14:paraId="54BC6E0E" w14:textId="77777777" w:rsidR="00FA5E4F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21" w:type="dxa"/>
          </w:tcPr>
          <w:p w14:paraId="5BD6EE9E" w14:textId="77777777" w:rsidR="00FA5E4F" w:rsidRPr="00FA5E4F" w:rsidRDefault="00FA5E4F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E4F">
              <w:rPr>
                <w:rFonts w:ascii="Times New Roman" w:hAnsi="Times New Roman"/>
                <w:sz w:val="24"/>
                <w:szCs w:val="24"/>
              </w:rPr>
              <w:t>Различение названий действий по вопросам Что делает? Что делают?</w:t>
            </w:r>
          </w:p>
        </w:tc>
        <w:tc>
          <w:tcPr>
            <w:tcW w:w="851" w:type="dxa"/>
          </w:tcPr>
          <w:p w14:paraId="5F8D13F0" w14:textId="77777777" w:rsidR="00FA5E4F" w:rsidRPr="00662034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242D7A5" w14:textId="77777777" w:rsidR="00FA5E4F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957BFA4" w14:textId="77777777" w:rsidR="00FA5E4F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5FC33B" w14:textId="77777777" w:rsidR="00FA5E4F" w:rsidRDefault="00FA5E4F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узнавать названия действий, правильно ставить к ним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вопрос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2D1814E" w14:textId="77777777" w:rsidR="00FA5E4F" w:rsidRDefault="00FA5E4F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C3DE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Адекватно воспринимать оценку учителя.</w:t>
            </w:r>
          </w:p>
        </w:tc>
        <w:tc>
          <w:tcPr>
            <w:tcW w:w="1843" w:type="dxa"/>
          </w:tcPr>
          <w:p w14:paraId="2A5A6321" w14:textId="77777777" w:rsidR="00FA5E4F" w:rsidRDefault="00FA5E4F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Различение слов по вопросам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6899C200" w14:textId="77777777" w:rsidR="00FA5E4F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К.с.</w:t>
            </w:r>
          </w:p>
        </w:tc>
      </w:tr>
      <w:tr w:rsidR="00FA5E4F" w:rsidRPr="00662034" w14:paraId="0D99051A" w14:textId="77777777" w:rsidTr="00B855C8">
        <w:trPr>
          <w:trHeight w:val="270"/>
        </w:trPr>
        <w:tc>
          <w:tcPr>
            <w:tcW w:w="596" w:type="dxa"/>
          </w:tcPr>
          <w:p w14:paraId="3E8A7C88" w14:textId="77777777" w:rsidR="00FA5E4F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21" w:type="dxa"/>
          </w:tcPr>
          <w:p w14:paraId="61D837A9" w14:textId="77777777" w:rsidR="00FA5E4F" w:rsidRPr="00FA5E4F" w:rsidRDefault="00FA5E4F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названий действий по вопросам что делал? Что делала? Что сделал? Что сделала?</w:t>
            </w:r>
          </w:p>
        </w:tc>
        <w:tc>
          <w:tcPr>
            <w:tcW w:w="851" w:type="dxa"/>
          </w:tcPr>
          <w:p w14:paraId="3EDC2875" w14:textId="77777777" w:rsidR="00FA5E4F" w:rsidRPr="00662034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08F715" w14:textId="77777777" w:rsidR="00FA5E4F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5FBADA8" w14:textId="77777777" w:rsidR="00FA5E4F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41D562" w14:textId="77777777" w:rsidR="00FA5E4F" w:rsidRDefault="00FA5E4F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изменять названия действий по временам</w:t>
            </w:r>
          </w:p>
        </w:tc>
        <w:tc>
          <w:tcPr>
            <w:tcW w:w="2126" w:type="dxa"/>
          </w:tcPr>
          <w:p w14:paraId="5FA3D1CA" w14:textId="77777777" w:rsidR="00FA5E4F" w:rsidRPr="008C3DE0" w:rsidRDefault="00FA5E4F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A0F02">
              <w:rPr>
                <w:rFonts w:ascii="Times New Roman" w:hAnsi="Times New Roman"/>
                <w:sz w:val="24"/>
                <w:szCs w:val="24"/>
              </w:rPr>
              <w:t>Самостоятельность в вы</w:t>
            </w:r>
            <w:r w:rsidRPr="004A0F02">
              <w:rPr>
                <w:rFonts w:ascii="Times New Roman" w:hAnsi="Times New Roman"/>
                <w:sz w:val="24"/>
                <w:szCs w:val="24"/>
              </w:rPr>
              <w:softHyphen/>
              <w:t>полнении учебных зада</w:t>
            </w:r>
            <w:r w:rsidRPr="004A0F02">
              <w:rPr>
                <w:rFonts w:ascii="Times New Roman" w:hAnsi="Times New Roman"/>
                <w:sz w:val="24"/>
                <w:szCs w:val="24"/>
              </w:rPr>
              <w:softHyphen/>
              <w:t>ний, поручений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AB40D46" w14:textId="77777777" w:rsidR="00FA5E4F" w:rsidRPr="00DE77BE" w:rsidRDefault="00FA5E4F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Изменение слов по вопросам и временам; подчёркивание действий двумя чертами;</w:t>
            </w:r>
          </w:p>
        </w:tc>
        <w:tc>
          <w:tcPr>
            <w:tcW w:w="1637" w:type="dxa"/>
          </w:tcPr>
          <w:p w14:paraId="586DF691" w14:textId="77777777" w:rsidR="00FA5E4F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E4F" w:rsidRPr="00662034" w14:paraId="72B048A6" w14:textId="77777777" w:rsidTr="00B855C8">
        <w:trPr>
          <w:trHeight w:val="270"/>
        </w:trPr>
        <w:tc>
          <w:tcPr>
            <w:tcW w:w="596" w:type="dxa"/>
          </w:tcPr>
          <w:p w14:paraId="4265638D" w14:textId="77777777" w:rsidR="00FA5E4F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1C4060">
              <w:rPr>
                <w:rFonts w:ascii="Times New Roman" w:hAnsi="Times New Roman"/>
                <w:b/>
                <w:sz w:val="24"/>
                <w:szCs w:val="24"/>
              </w:rPr>
              <w:t>-24</w:t>
            </w:r>
          </w:p>
        </w:tc>
        <w:tc>
          <w:tcPr>
            <w:tcW w:w="3121" w:type="dxa"/>
          </w:tcPr>
          <w:p w14:paraId="46A8FF66" w14:textId="77777777" w:rsidR="00FA5E4F" w:rsidRDefault="00FA5E4F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851" w:type="dxa"/>
          </w:tcPr>
          <w:p w14:paraId="5C5ACA77" w14:textId="77777777" w:rsidR="00FA5E4F" w:rsidRPr="00662034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2160BFA" w14:textId="77777777" w:rsidR="00FA5E4F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2D63A01" w14:textId="77777777" w:rsidR="00FA5E4F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7C1D71" w14:textId="77777777" w:rsidR="00FA5E4F" w:rsidRDefault="00FA5E4F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определять предмет по ряду действий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782532A" w14:textId="77777777" w:rsidR="00FA5E4F" w:rsidRPr="004A0F02" w:rsidRDefault="00FA5E4F" w:rsidP="00DE691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DE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Выполнять правила безопасного поведения в школе.</w:t>
            </w:r>
          </w:p>
        </w:tc>
        <w:tc>
          <w:tcPr>
            <w:tcW w:w="1843" w:type="dxa"/>
          </w:tcPr>
          <w:p w14:paraId="6DBD474D" w14:textId="77777777" w:rsidR="00FA5E4F" w:rsidRPr="00DE77BE" w:rsidRDefault="00FA5E4F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Определение предмета по ряду действий; чистописание</w:t>
            </w:r>
          </w:p>
        </w:tc>
        <w:tc>
          <w:tcPr>
            <w:tcW w:w="1637" w:type="dxa"/>
          </w:tcPr>
          <w:p w14:paraId="11653509" w14:textId="77777777" w:rsidR="00FA5E4F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</w:tr>
      <w:tr w:rsidR="00FA5E4F" w:rsidRPr="00662034" w14:paraId="48C85257" w14:textId="77777777" w:rsidTr="00B855C8">
        <w:trPr>
          <w:trHeight w:val="270"/>
        </w:trPr>
        <w:tc>
          <w:tcPr>
            <w:tcW w:w="596" w:type="dxa"/>
          </w:tcPr>
          <w:p w14:paraId="6FDFF2DA" w14:textId="77777777" w:rsidR="00FA5E4F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21" w:type="dxa"/>
          </w:tcPr>
          <w:p w14:paraId="7D747A6C" w14:textId="77777777" w:rsidR="00FA5E4F" w:rsidRP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4060">
              <w:rPr>
                <w:rFonts w:ascii="Times New Roman" w:hAnsi="Times New Roman"/>
                <w:b/>
                <w:sz w:val="24"/>
                <w:szCs w:val="24"/>
              </w:rPr>
              <w:t>Большая буква в именах, фамилиях и кличках животных.</w:t>
            </w:r>
          </w:p>
        </w:tc>
        <w:tc>
          <w:tcPr>
            <w:tcW w:w="851" w:type="dxa"/>
          </w:tcPr>
          <w:p w14:paraId="78896A5B" w14:textId="77777777" w:rsidR="00FA5E4F" w:rsidRPr="00662034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AC21F44" w14:textId="77777777" w:rsidR="00FA5E4F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365770" w14:textId="77777777" w:rsidR="00FA5E4F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3C50E1A" w14:textId="77777777" w:rsidR="00FA5E4F" w:rsidRDefault="001C4060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писать имена собственные с большой буквы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9BAA794" w14:textId="77777777" w:rsidR="00FA5E4F" w:rsidRPr="008C3DE0" w:rsidRDefault="001C4060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Начальные навыки сотрудничества в разных ситуациях.</w:t>
            </w:r>
          </w:p>
        </w:tc>
        <w:tc>
          <w:tcPr>
            <w:tcW w:w="1843" w:type="dxa"/>
          </w:tcPr>
          <w:p w14:paraId="48BBB214" w14:textId="77777777" w:rsidR="00FA5E4F" w:rsidRPr="00DE77BE" w:rsidRDefault="001C4060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Расширение круга имён собственных;</w:t>
            </w:r>
          </w:p>
        </w:tc>
        <w:tc>
          <w:tcPr>
            <w:tcW w:w="1637" w:type="dxa"/>
          </w:tcPr>
          <w:p w14:paraId="63AB96E2" w14:textId="77777777" w:rsidR="00FA5E4F" w:rsidRDefault="00FA5E4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4060" w:rsidRPr="00662034" w14:paraId="5E2FEFB2" w14:textId="77777777" w:rsidTr="00B855C8">
        <w:trPr>
          <w:trHeight w:val="270"/>
        </w:trPr>
        <w:tc>
          <w:tcPr>
            <w:tcW w:w="596" w:type="dxa"/>
          </w:tcPr>
          <w:p w14:paraId="480B9F35" w14:textId="77777777" w:rsid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21" w:type="dxa"/>
          </w:tcPr>
          <w:p w14:paraId="00E798A9" w14:textId="77777777" w:rsidR="001C4060" w:rsidRPr="001C4060" w:rsidRDefault="001C406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названий действий по вопросам что сделает? Что сделают?</w:t>
            </w:r>
          </w:p>
        </w:tc>
        <w:tc>
          <w:tcPr>
            <w:tcW w:w="851" w:type="dxa"/>
          </w:tcPr>
          <w:p w14:paraId="4FD84E28" w14:textId="77777777" w:rsidR="001C4060" w:rsidRPr="00662034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83B284E" w14:textId="77777777" w:rsid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085FA1F" w14:textId="77777777" w:rsid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D96389" w14:textId="77777777" w:rsidR="001C4060" w:rsidRDefault="001C4060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изменять названия действий по временам</w:t>
            </w:r>
          </w:p>
        </w:tc>
        <w:tc>
          <w:tcPr>
            <w:tcW w:w="2126" w:type="dxa"/>
          </w:tcPr>
          <w:p w14:paraId="34CC444E" w14:textId="77777777" w:rsidR="001C4060" w:rsidRDefault="001C4060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Владение навыками коммуникации и принятыми нормами социального взаимодействия.</w:t>
            </w:r>
          </w:p>
        </w:tc>
        <w:tc>
          <w:tcPr>
            <w:tcW w:w="1843" w:type="dxa"/>
          </w:tcPr>
          <w:p w14:paraId="1B652D65" w14:textId="77777777" w:rsidR="001C4060" w:rsidRPr="00DE77BE" w:rsidRDefault="001C4060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Словарная работа – </w:t>
            </w:r>
            <w:r w:rsidRPr="001C4060"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учитель, класс</w:t>
            </w:r>
          </w:p>
        </w:tc>
        <w:tc>
          <w:tcPr>
            <w:tcW w:w="1637" w:type="dxa"/>
          </w:tcPr>
          <w:p w14:paraId="138B32FE" w14:textId="77777777" w:rsid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4060" w:rsidRPr="00662034" w14:paraId="725DC25A" w14:textId="77777777" w:rsidTr="00B855C8">
        <w:trPr>
          <w:trHeight w:val="270"/>
        </w:trPr>
        <w:tc>
          <w:tcPr>
            <w:tcW w:w="596" w:type="dxa"/>
          </w:tcPr>
          <w:p w14:paraId="700B6D0F" w14:textId="77777777" w:rsid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121" w:type="dxa"/>
          </w:tcPr>
          <w:p w14:paraId="0163B9C9" w14:textId="77777777" w:rsidR="001C4060" w:rsidRPr="001C4060" w:rsidRDefault="001C406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60">
              <w:rPr>
                <w:rFonts w:ascii="Times New Roman" w:hAnsi="Times New Roman"/>
                <w:sz w:val="24"/>
                <w:szCs w:val="24"/>
              </w:rPr>
              <w:t>Постановка вопросов к названиям действий.</w:t>
            </w:r>
          </w:p>
        </w:tc>
        <w:tc>
          <w:tcPr>
            <w:tcW w:w="851" w:type="dxa"/>
          </w:tcPr>
          <w:p w14:paraId="69DB05B2" w14:textId="77777777" w:rsidR="001C4060" w:rsidRPr="00662034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27667EB" w14:textId="77777777" w:rsid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37D50AD" w14:textId="77777777" w:rsid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8CE06D" w14:textId="77777777" w:rsidR="001C4060" w:rsidRDefault="001C4060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задавать вопросы к названиям действий.</w:t>
            </w:r>
          </w:p>
        </w:tc>
        <w:tc>
          <w:tcPr>
            <w:tcW w:w="2126" w:type="dxa"/>
          </w:tcPr>
          <w:p w14:paraId="0C8A9ECD" w14:textId="77777777" w:rsidR="001C4060" w:rsidRDefault="001C4060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Выражать свое эмоциональное состояние, настроение.</w:t>
            </w:r>
          </w:p>
        </w:tc>
        <w:tc>
          <w:tcPr>
            <w:tcW w:w="1843" w:type="dxa"/>
          </w:tcPr>
          <w:p w14:paraId="3CFAD2D9" w14:textId="77777777" w:rsidR="001C4060" w:rsidRPr="00DE77BE" w:rsidRDefault="001C4060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Изменение слов по вопросам и временам; подчёркивание действий двумя чертами;</w:t>
            </w:r>
          </w:p>
        </w:tc>
        <w:tc>
          <w:tcPr>
            <w:tcW w:w="1637" w:type="dxa"/>
          </w:tcPr>
          <w:p w14:paraId="7D77A765" w14:textId="77777777" w:rsid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4060" w:rsidRPr="00662034" w14:paraId="69DA443D" w14:textId="77777777" w:rsidTr="00B855C8">
        <w:trPr>
          <w:trHeight w:val="270"/>
        </w:trPr>
        <w:tc>
          <w:tcPr>
            <w:tcW w:w="596" w:type="dxa"/>
          </w:tcPr>
          <w:p w14:paraId="11F5EFDC" w14:textId="77777777" w:rsid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121" w:type="dxa"/>
          </w:tcPr>
          <w:p w14:paraId="22FF7376" w14:textId="77777777" w:rsidR="001C4060" w:rsidRP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851" w:type="dxa"/>
          </w:tcPr>
          <w:p w14:paraId="3CFD339C" w14:textId="77777777" w:rsidR="001C4060" w:rsidRPr="00662034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8B1B4EC" w14:textId="77777777" w:rsid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476A5FD" w14:textId="77777777" w:rsid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CAB619" w14:textId="77777777" w:rsidR="001C4060" w:rsidRDefault="001C4060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 xml:space="preserve">Знать правописание изученных </w:t>
            </w:r>
            <w:proofErr w:type="gramStart"/>
            <w:r w:rsidRPr="00DE77BE">
              <w:rPr>
                <w:rFonts w:ascii="Times New Roman" w:hAnsi="Times New Roman"/>
                <w:sz w:val="24"/>
                <w:szCs w:val="24"/>
              </w:rPr>
              <w:t>орфограмм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грамотно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писать под диктовку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9B8B917" w14:textId="77777777" w:rsidR="001C4060" w:rsidRDefault="001C4060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Адекватное понимание причин успешности/ не успешности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учебной деятельности.</w:t>
            </w:r>
          </w:p>
        </w:tc>
        <w:tc>
          <w:tcPr>
            <w:tcW w:w="1843" w:type="dxa"/>
          </w:tcPr>
          <w:p w14:paraId="6EA1A9A7" w14:textId="77777777" w:rsidR="001C4060" w:rsidRPr="00DE77BE" w:rsidRDefault="001C4060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Письмо текста под диктовку                              </w:t>
            </w:r>
          </w:p>
        </w:tc>
        <w:tc>
          <w:tcPr>
            <w:tcW w:w="1637" w:type="dxa"/>
          </w:tcPr>
          <w:p w14:paraId="4AF66700" w14:textId="77777777" w:rsid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К.д.</w:t>
            </w:r>
          </w:p>
        </w:tc>
      </w:tr>
      <w:tr w:rsidR="001C4060" w:rsidRPr="00662034" w14:paraId="189E80E6" w14:textId="77777777" w:rsidTr="00B855C8">
        <w:trPr>
          <w:trHeight w:val="270"/>
        </w:trPr>
        <w:tc>
          <w:tcPr>
            <w:tcW w:w="596" w:type="dxa"/>
          </w:tcPr>
          <w:p w14:paraId="7578BECF" w14:textId="77777777" w:rsidR="001C4060" w:rsidRPr="001C4060" w:rsidRDefault="001C406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21" w:type="dxa"/>
          </w:tcPr>
          <w:p w14:paraId="343D058F" w14:textId="77777777" w:rsidR="001C4060" w:rsidRPr="001C4060" w:rsidRDefault="001C406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60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14:paraId="240B0A41" w14:textId="77777777" w:rsidR="001C4060" w:rsidRPr="00662034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6952825" w14:textId="77777777" w:rsid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331E6B0" w14:textId="77777777" w:rsid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6BC036" w14:textId="77777777" w:rsidR="001C4060" w:rsidRPr="00DE77BE" w:rsidRDefault="001C406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делать работу над ошибками.</w:t>
            </w:r>
          </w:p>
        </w:tc>
        <w:tc>
          <w:tcPr>
            <w:tcW w:w="2126" w:type="dxa"/>
          </w:tcPr>
          <w:p w14:paraId="6CB99C06" w14:textId="77777777" w:rsidR="001C4060" w:rsidRDefault="001C4060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7A38C2A" w14:textId="77777777" w:rsidR="001C4060" w:rsidRPr="00DE77BE" w:rsidRDefault="001C4060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Исправление типичных ошибок; чистописание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4844F602" w14:textId="77777777" w:rsid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4060" w:rsidRPr="00662034" w14:paraId="49C703C0" w14:textId="77777777" w:rsidTr="00B855C8">
        <w:trPr>
          <w:trHeight w:val="270"/>
        </w:trPr>
        <w:tc>
          <w:tcPr>
            <w:tcW w:w="596" w:type="dxa"/>
          </w:tcPr>
          <w:p w14:paraId="13C3A6B0" w14:textId="77777777" w:rsidR="001C4060" w:rsidRDefault="001C406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1" w:type="dxa"/>
          </w:tcPr>
          <w:p w14:paraId="53DE6B14" w14:textId="77777777" w:rsidR="001C4060" w:rsidRPr="001C4060" w:rsidRDefault="001C406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60">
              <w:rPr>
                <w:rFonts w:ascii="Times New Roman" w:hAnsi="Times New Roman"/>
                <w:b/>
                <w:sz w:val="24"/>
                <w:szCs w:val="24"/>
              </w:rPr>
              <w:t>Большая буква в именах, фамилиях и кличках животных.</w:t>
            </w:r>
          </w:p>
        </w:tc>
        <w:tc>
          <w:tcPr>
            <w:tcW w:w="851" w:type="dxa"/>
          </w:tcPr>
          <w:p w14:paraId="16BEC080" w14:textId="77777777" w:rsidR="001C4060" w:rsidRPr="00662034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EBA6FF" w14:textId="77777777" w:rsid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725CD4" w14:textId="77777777" w:rsid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B6002D7" w14:textId="77777777" w:rsidR="001C4060" w:rsidRDefault="001C406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писать имена собственные с большой буквы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D59B311" w14:textId="77777777" w:rsidR="001C4060" w:rsidRPr="009169E8" w:rsidRDefault="001C4060" w:rsidP="00DE691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Начальные навыки сотрудничества в разных ситуациях.</w:t>
            </w:r>
          </w:p>
        </w:tc>
        <w:tc>
          <w:tcPr>
            <w:tcW w:w="1843" w:type="dxa"/>
          </w:tcPr>
          <w:p w14:paraId="25377F86" w14:textId="77777777" w:rsidR="001C4060" w:rsidRPr="00DE77BE" w:rsidRDefault="001C4060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Расширение круга имён собственных</w:t>
            </w:r>
          </w:p>
        </w:tc>
        <w:tc>
          <w:tcPr>
            <w:tcW w:w="1637" w:type="dxa"/>
          </w:tcPr>
          <w:p w14:paraId="5D240454" w14:textId="77777777" w:rsid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4060" w:rsidRPr="00662034" w14:paraId="3CACDA1B" w14:textId="77777777" w:rsidTr="00B855C8">
        <w:trPr>
          <w:trHeight w:val="270"/>
        </w:trPr>
        <w:tc>
          <w:tcPr>
            <w:tcW w:w="596" w:type="dxa"/>
          </w:tcPr>
          <w:p w14:paraId="72E7B28A" w14:textId="77777777" w:rsidR="001C4060" w:rsidRDefault="001C4060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21" w:type="dxa"/>
          </w:tcPr>
          <w:p w14:paraId="3DB95783" w14:textId="77777777" w:rsidR="001C4060" w:rsidRPr="00457B8B" w:rsidRDefault="00457B8B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названий действий к названиям предметов по вопросам.</w:t>
            </w:r>
          </w:p>
        </w:tc>
        <w:tc>
          <w:tcPr>
            <w:tcW w:w="851" w:type="dxa"/>
          </w:tcPr>
          <w:p w14:paraId="0A5F0E57" w14:textId="77777777" w:rsidR="001C4060" w:rsidRPr="00662034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BB5D999" w14:textId="77777777" w:rsidR="001C4060" w:rsidRDefault="00457B8B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A69B30E" w14:textId="77777777" w:rsidR="001C4060" w:rsidRDefault="001C4060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06C5EE" w14:textId="77777777" w:rsidR="001C4060" w:rsidRDefault="00457B8B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изменять слова по вопросам</w:t>
            </w:r>
          </w:p>
        </w:tc>
        <w:tc>
          <w:tcPr>
            <w:tcW w:w="2126" w:type="dxa"/>
          </w:tcPr>
          <w:p w14:paraId="62E3E485" w14:textId="77777777" w:rsidR="001C4060" w:rsidRDefault="00457B8B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Принимать цели и произ</w:t>
            </w:r>
            <w:r w:rsidRPr="00DE77BE">
              <w:rPr>
                <w:rFonts w:ascii="Times New Roman" w:hAnsi="Times New Roman"/>
                <w:sz w:val="24"/>
                <w:szCs w:val="24"/>
              </w:rPr>
              <w:softHyphen/>
              <w:t>вольно включаться в деятельность, следовать предложен</w:t>
            </w:r>
            <w:r>
              <w:rPr>
                <w:rFonts w:ascii="Times New Roman" w:hAnsi="Times New Roman"/>
                <w:sz w:val="24"/>
                <w:szCs w:val="24"/>
              </w:rPr>
              <w:t>ному</w:t>
            </w:r>
            <w:r w:rsidRPr="00DE77BE">
              <w:rPr>
                <w:rFonts w:ascii="Times New Roman" w:hAnsi="Times New Roman"/>
                <w:sz w:val="24"/>
                <w:szCs w:val="24"/>
              </w:rPr>
              <w:t xml:space="preserve"> плану и работать в общем темпе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BC2B0D6" w14:textId="77777777" w:rsidR="001C4060" w:rsidRPr="00DE77BE" w:rsidRDefault="00457B8B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Выписывание названий действий из текста; подчёркивание в тексте; чистописание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5706D882" w14:textId="77777777" w:rsidR="001C4060" w:rsidRDefault="00457B8B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457B8B" w:rsidRPr="00662034" w14:paraId="542BE8BF" w14:textId="77777777" w:rsidTr="00B855C8">
        <w:trPr>
          <w:trHeight w:val="270"/>
        </w:trPr>
        <w:tc>
          <w:tcPr>
            <w:tcW w:w="596" w:type="dxa"/>
          </w:tcPr>
          <w:p w14:paraId="4E380058" w14:textId="77777777" w:rsidR="00457B8B" w:rsidRDefault="00457B8B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21" w:type="dxa"/>
          </w:tcPr>
          <w:p w14:paraId="55721532" w14:textId="77777777" w:rsidR="00457B8B" w:rsidRDefault="00457B8B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признака предмета по вопросам какой? Какая? Какое? Какие?</w:t>
            </w:r>
          </w:p>
        </w:tc>
        <w:tc>
          <w:tcPr>
            <w:tcW w:w="851" w:type="dxa"/>
          </w:tcPr>
          <w:p w14:paraId="14A40837" w14:textId="77777777" w:rsidR="00457B8B" w:rsidRPr="00662034" w:rsidRDefault="00457B8B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3DBF2C7" w14:textId="77777777" w:rsidR="00457B8B" w:rsidRDefault="00457B8B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7FDC376" w14:textId="77777777" w:rsidR="00457B8B" w:rsidRDefault="00457B8B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4079C8" w14:textId="77777777" w:rsidR="00457B8B" w:rsidRDefault="00457B8B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hAnsi="Times New Roman"/>
                <w:sz w:val="24"/>
                <w:szCs w:val="24"/>
              </w:rPr>
              <w:t>находить в тексте слова, обозначающие признаки и правильно относить их к словам, обозн</w:t>
            </w:r>
            <w:r>
              <w:rPr>
                <w:rFonts w:ascii="Times New Roman" w:hAnsi="Times New Roman"/>
                <w:sz w:val="24"/>
                <w:szCs w:val="24"/>
              </w:rPr>
              <w:t>ачающие</w:t>
            </w:r>
            <w:r w:rsidRPr="00DE77BE">
              <w:rPr>
                <w:rFonts w:ascii="Times New Roman" w:hAnsi="Times New Roman"/>
                <w:sz w:val="24"/>
                <w:szCs w:val="24"/>
              </w:rPr>
              <w:t xml:space="preserve"> предметы.</w:t>
            </w:r>
          </w:p>
        </w:tc>
        <w:tc>
          <w:tcPr>
            <w:tcW w:w="2126" w:type="dxa"/>
          </w:tcPr>
          <w:p w14:paraId="6D8CC76B" w14:textId="77777777" w:rsidR="00457B8B" w:rsidRPr="00DE77BE" w:rsidRDefault="00457B8B" w:rsidP="00DE691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Определять и выражать положительное отношение к школьной дисциплине, направленной на поддержание норм поведения в школе.</w:t>
            </w:r>
          </w:p>
        </w:tc>
        <w:tc>
          <w:tcPr>
            <w:tcW w:w="1843" w:type="dxa"/>
          </w:tcPr>
          <w:p w14:paraId="4CCB44F0" w14:textId="77777777" w:rsidR="00457B8B" w:rsidRPr="00DE77BE" w:rsidRDefault="00457B8B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Работа с заданиями к упражнению, образцами, иллюстрациями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чистописание</w:t>
            </w:r>
            <w:r w:rsidR="008C47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2D2088C6" w14:textId="77777777" w:rsidR="00457B8B" w:rsidRDefault="00457B8B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470A" w:rsidRPr="00662034" w14:paraId="52E1843A" w14:textId="77777777" w:rsidTr="00B855C8">
        <w:trPr>
          <w:trHeight w:val="270"/>
        </w:trPr>
        <w:tc>
          <w:tcPr>
            <w:tcW w:w="596" w:type="dxa"/>
          </w:tcPr>
          <w:p w14:paraId="338CD8E7" w14:textId="77777777" w:rsidR="008C470A" w:rsidRDefault="008C470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21" w:type="dxa"/>
          </w:tcPr>
          <w:p w14:paraId="3D69F6E0" w14:textId="77777777" w:rsidR="008C470A" w:rsidRDefault="008C470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предметов по их признакам.</w:t>
            </w:r>
          </w:p>
        </w:tc>
        <w:tc>
          <w:tcPr>
            <w:tcW w:w="851" w:type="dxa"/>
          </w:tcPr>
          <w:p w14:paraId="2530CADD" w14:textId="77777777" w:rsidR="008C470A" w:rsidRPr="00662034" w:rsidRDefault="008C470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BE351CE" w14:textId="77777777" w:rsidR="008C470A" w:rsidRDefault="008C470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AC63DA7" w14:textId="77777777" w:rsidR="008C470A" w:rsidRDefault="008C470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380622" w14:textId="77777777" w:rsidR="008C470A" w:rsidRDefault="008C470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hAnsi="Times New Roman"/>
                <w:sz w:val="24"/>
                <w:szCs w:val="24"/>
              </w:rPr>
              <w:t>называть признак (качество) данного предмета по вопросам: какой? какая? какое? какие?</w:t>
            </w:r>
          </w:p>
        </w:tc>
        <w:tc>
          <w:tcPr>
            <w:tcW w:w="2126" w:type="dxa"/>
          </w:tcPr>
          <w:p w14:paraId="1A5037B8" w14:textId="77777777" w:rsidR="008C470A" w:rsidRDefault="008C470A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C3DE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Адекватно воспринимать оценку учителя.</w:t>
            </w:r>
          </w:p>
        </w:tc>
        <w:tc>
          <w:tcPr>
            <w:tcW w:w="1843" w:type="dxa"/>
          </w:tcPr>
          <w:p w14:paraId="127660DE" w14:textId="77777777" w:rsidR="008C470A" w:rsidRPr="00DE77BE" w:rsidRDefault="008C470A" w:rsidP="00E02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Словарная работа - </w:t>
            </w:r>
            <w:r w:rsidRPr="008C470A">
              <w:rPr>
                <w:rFonts w:ascii="Times New Roman" w:hAnsi="Times New Roman"/>
                <w:b/>
                <w:sz w:val="24"/>
                <w:szCs w:val="24"/>
              </w:rPr>
              <w:t>арбуз</w:t>
            </w:r>
          </w:p>
        </w:tc>
        <w:tc>
          <w:tcPr>
            <w:tcW w:w="1637" w:type="dxa"/>
          </w:tcPr>
          <w:p w14:paraId="626EE203" w14:textId="77777777" w:rsidR="008C470A" w:rsidRDefault="008C470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</w:tr>
      <w:tr w:rsidR="008C470A" w:rsidRPr="00662034" w14:paraId="36B54495" w14:textId="77777777" w:rsidTr="00B855C8">
        <w:trPr>
          <w:trHeight w:val="270"/>
        </w:trPr>
        <w:tc>
          <w:tcPr>
            <w:tcW w:w="596" w:type="dxa"/>
          </w:tcPr>
          <w:p w14:paraId="309A7791" w14:textId="77777777" w:rsidR="008C470A" w:rsidRDefault="008C470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21" w:type="dxa"/>
          </w:tcPr>
          <w:p w14:paraId="30E9CEFE" w14:textId="77777777" w:rsidR="008C470A" w:rsidRDefault="008C470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вопросов к названиям признаков предмета.</w:t>
            </w:r>
          </w:p>
        </w:tc>
        <w:tc>
          <w:tcPr>
            <w:tcW w:w="851" w:type="dxa"/>
          </w:tcPr>
          <w:p w14:paraId="14B6AD89" w14:textId="77777777" w:rsidR="008C470A" w:rsidRPr="00662034" w:rsidRDefault="008C470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F2C0A48" w14:textId="77777777" w:rsidR="008C470A" w:rsidRDefault="008C470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79337C3" w14:textId="77777777" w:rsidR="008C470A" w:rsidRDefault="008C470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EF1E2" w14:textId="77777777" w:rsidR="008C470A" w:rsidRPr="00DE77BE" w:rsidRDefault="008C470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hAnsi="Times New Roman"/>
                <w:sz w:val="24"/>
                <w:szCs w:val="24"/>
              </w:rPr>
              <w:t>называть признак (качество) данного предмета по вопросам: какой? какая? какое? какие?</w:t>
            </w:r>
          </w:p>
        </w:tc>
        <w:tc>
          <w:tcPr>
            <w:tcW w:w="2126" w:type="dxa"/>
          </w:tcPr>
          <w:p w14:paraId="6F222DDC" w14:textId="77777777" w:rsidR="008C470A" w:rsidRPr="008C3DE0" w:rsidRDefault="008C470A" w:rsidP="008C470A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C3DE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Выполнять правила безопасного поведения в школе.</w:t>
            </w:r>
          </w:p>
          <w:p w14:paraId="0D464B0F" w14:textId="77777777" w:rsidR="008C470A" w:rsidRPr="008C3DE0" w:rsidRDefault="008C470A" w:rsidP="00DE6914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CBA34EC" w14:textId="77777777" w:rsidR="008C470A" w:rsidRDefault="008C470A" w:rsidP="00E02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14:paraId="6E8D1D98" w14:textId="77777777" w:rsidR="008C470A" w:rsidRDefault="008C470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470A" w:rsidRPr="00662034" w14:paraId="3CEBF266" w14:textId="77777777" w:rsidTr="00B855C8">
        <w:trPr>
          <w:trHeight w:val="270"/>
        </w:trPr>
        <w:tc>
          <w:tcPr>
            <w:tcW w:w="596" w:type="dxa"/>
          </w:tcPr>
          <w:p w14:paraId="6314E56A" w14:textId="77777777" w:rsidR="008C470A" w:rsidRDefault="008C470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21" w:type="dxa"/>
          </w:tcPr>
          <w:p w14:paraId="33B1F2D1" w14:textId="77777777" w:rsidR="008C470A" w:rsidRPr="008C470A" w:rsidRDefault="008C470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упражнения в написании слов с большой буквой в именах, фамилиях и кличках животных.</w:t>
            </w:r>
          </w:p>
        </w:tc>
        <w:tc>
          <w:tcPr>
            <w:tcW w:w="851" w:type="dxa"/>
          </w:tcPr>
          <w:p w14:paraId="4CBD1790" w14:textId="77777777" w:rsidR="008C470A" w:rsidRPr="00662034" w:rsidRDefault="008C470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D3DCEC6" w14:textId="77777777" w:rsidR="008C470A" w:rsidRDefault="008C470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324525" w14:textId="77777777" w:rsidR="008C470A" w:rsidRDefault="008C470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E934D4B" w14:textId="77777777" w:rsidR="008C470A" w:rsidRDefault="003A677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упражнения в написании слов с большой буквой в именах, фамилиях и кличках животных.</w:t>
            </w:r>
          </w:p>
        </w:tc>
        <w:tc>
          <w:tcPr>
            <w:tcW w:w="2126" w:type="dxa"/>
          </w:tcPr>
          <w:p w14:paraId="74092091" w14:textId="77777777" w:rsidR="008C470A" w:rsidRPr="008C3DE0" w:rsidRDefault="00DA22A2" w:rsidP="008C470A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C3DE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Адекватно воспринимать оценку учителя.</w:t>
            </w:r>
          </w:p>
        </w:tc>
        <w:tc>
          <w:tcPr>
            <w:tcW w:w="1843" w:type="dxa"/>
          </w:tcPr>
          <w:p w14:paraId="1D33514A" w14:textId="77777777" w:rsidR="008C470A" w:rsidRDefault="00DA22A2" w:rsidP="00E02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1637" w:type="dxa"/>
          </w:tcPr>
          <w:p w14:paraId="54C24C0A" w14:textId="77777777" w:rsidR="008C470A" w:rsidRDefault="008C470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D43" w:rsidRPr="00662034" w14:paraId="23FE03EA" w14:textId="77777777" w:rsidTr="00B855C8">
        <w:trPr>
          <w:trHeight w:val="270"/>
        </w:trPr>
        <w:tc>
          <w:tcPr>
            <w:tcW w:w="596" w:type="dxa"/>
          </w:tcPr>
          <w:p w14:paraId="42BF19EE" w14:textId="77777777" w:rsidR="002C1D43" w:rsidRDefault="002C1D4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52A85D" w14:textId="77777777" w:rsidR="002C1D43" w:rsidRDefault="002C1D4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  <w:r w:rsidR="007572A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3A677A">
              <w:rPr>
                <w:rFonts w:ascii="Times New Roman" w:hAnsi="Times New Roman"/>
                <w:b/>
                <w:sz w:val="24"/>
                <w:szCs w:val="24"/>
              </w:rPr>
              <w:t xml:space="preserve"> 50</w:t>
            </w:r>
            <w:r w:rsidR="007572A3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1" w:type="dxa"/>
          </w:tcPr>
          <w:p w14:paraId="5611B6A6" w14:textId="77777777" w:rsidR="002C1D43" w:rsidRPr="00662034" w:rsidRDefault="002C1D4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098E75C" w14:textId="77777777" w:rsidR="002C1D43" w:rsidRDefault="007572A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04F05ADD" w14:textId="77777777" w:rsidR="002C1D43" w:rsidRDefault="007572A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13DA8ABC" w14:textId="77777777" w:rsidR="002C1D43" w:rsidRDefault="002C1D43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0900FB" w14:textId="77777777" w:rsidR="002C1D43" w:rsidRPr="008C3DE0" w:rsidRDefault="002C1D43" w:rsidP="008C470A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E777DF8" w14:textId="77777777" w:rsidR="002C1D43" w:rsidRDefault="002C1D43" w:rsidP="00E02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9288EDF" w14:textId="77777777" w:rsidR="002C1D43" w:rsidRDefault="002C1D4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77A" w:rsidRPr="00662034" w14:paraId="6BB55017" w14:textId="77777777" w:rsidTr="00B855C8">
        <w:trPr>
          <w:trHeight w:val="270"/>
        </w:trPr>
        <w:tc>
          <w:tcPr>
            <w:tcW w:w="596" w:type="dxa"/>
          </w:tcPr>
          <w:p w14:paraId="62E8E812" w14:textId="77777777" w:rsidR="003A677A" w:rsidRDefault="003A677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14:paraId="1C1BDFFF" w14:textId="77777777" w:rsidR="003A677A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вопросов к названиям признаков предмета.</w:t>
            </w:r>
          </w:p>
        </w:tc>
        <w:tc>
          <w:tcPr>
            <w:tcW w:w="851" w:type="dxa"/>
          </w:tcPr>
          <w:p w14:paraId="746CEADD" w14:textId="77777777" w:rsidR="003A677A" w:rsidRPr="00662034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17B0717" w14:textId="77777777" w:rsidR="003A677A" w:rsidRDefault="0038648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7CBB8ED" w14:textId="77777777" w:rsidR="003A677A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821F16" w14:textId="77777777" w:rsidR="003A677A" w:rsidRDefault="003A677A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hAnsi="Times New Roman"/>
                <w:sz w:val="24"/>
                <w:szCs w:val="24"/>
              </w:rPr>
              <w:t>называть признак (качество) данного предмета по вопросам: какой? какая? какое? какие?</w:t>
            </w:r>
          </w:p>
        </w:tc>
        <w:tc>
          <w:tcPr>
            <w:tcW w:w="2126" w:type="dxa"/>
          </w:tcPr>
          <w:p w14:paraId="23EF514E" w14:textId="77777777" w:rsidR="003A677A" w:rsidRPr="008C3DE0" w:rsidRDefault="003A677A" w:rsidP="008C470A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Начальные навыки сотрудничества в разных ситуациях.</w:t>
            </w:r>
          </w:p>
        </w:tc>
        <w:tc>
          <w:tcPr>
            <w:tcW w:w="1843" w:type="dxa"/>
          </w:tcPr>
          <w:p w14:paraId="2F0EEDA9" w14:textId="77777777" w:rsidR="003A677A" w:rsidRDefault="003A677A" w:rsidP="00E02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Словарная работа - </w:t>
            </w:r>
            <w:r w:rsidRPr="003A677A">
              <w:rPr>
                <w:rFonts w:ascii="Times New Roman" w:hAnsi="Times New Roman"/>
                <w:b/>
                <w:sz w:val="24"/>
                <w:szCs w:val="24"/>
              </w:rPr>
              <w:t>дорога</w:t>
            </w:r>
          </w:p>
        </w:tc>
        <w:tc>
          <w:tcPr>
            <w:tcW w:w="1637" w:type="dxa"/>
          </w:tcPr>
          <w:p w14:paraId="6AC03B71" w14:textId="77777777" w:rsidR="003A677A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77A" w:rsidRPr="00662034" w14:paraId="7E3A62CC" w14:textId="77777777" w:rsidTr="00B855C8">
        <w:trPr>
          <w:trHeight w:val="270"/>
        </w:trPr>
        <w:tc>
          <w:tcPr>
            <w:tcW w:w="596" w:type="dxa"/>
          </w:tcPr>
          <w:p w14:paraId="25CE6DBB" w14:textId="77777777" w:rsidR="003A677A" w:rsidRDefault="0038648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14:paraId="7B545DA5" w14:textId="77777777" w:rsidR="003A677A" w:rsidRDefault="003A677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упражнения в написании слов с большой буквой в именах, фамилиях и кличках животных.</w:t>
            </w:r>
          </w:p>
        </w:tc>
        <w:tc>
          <w:tcPr>
            <w:tcW w:w="851" w:type="dxa"/>
          </w:tcPr>
          <w:p w14:paraId="6E99846A" w14:textId="77777777" w:rsidR="003A677A" w:rsidRPr="00662034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279D1EB" w14:textId="77777777" w:rsidR="003A677A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76DE24" w14:textId="77777777" w:rsidR="003A677A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934E6A3" w14:textId="77777777" w:rsidR="003A677A" w:rsidRDefault="003A677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677A">
              <w:rPr>
                <w:rFonts w:ascii="Times New Roman" w:hAnsi="Times New Roman"/>
                <w:sz w:val="24"/>
                <w:szCs w:val="24"/>
              </w:rPr>
              <w:t>Практические упражнения в написании слов с большой буквой в именах, фамилиях и кличках животных.</w:t>
            </w:r>
          </w:p>
        </w:tc>
        <w:tc>
          <w:tcPr>
            <w:tcW w:w="2126" w:type="dxa"/>
          </w:tcPr>
          <w:p w14:paraId="7D80FA11" w14:textId="77777777" w:rsidR="003A677A" w:rsidRDefault="003A677A" w:rsidP="008C470A">
            <w:pPr>
              <w:spacing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F55F6">
              <w:rPr>
                <w:rStyle w:val="FontStyle58"/>
                <w:sz w:val="24"/>
                <w:szCs w:val="24"/>
              </w:rPr>
              <w:t>Осознание себя как ученика, заинтересованного посещением школы</w:t>
            </w:r>
            <w:r w:rsidRPr="00AD47E7">
              <w:rPr>
                <w:rStyle w:val="FontStyle58"/>
              </w:rPr>
              <w:t>.</w:t>
            </w:r>
          </w:p>
        </w:tc>
        <w:tc>
          <w:tcPr>
            <w:tcW w:w="1843" w:type="dxa"/>
          </w:tcPr>
          <w:p w14:paraId="58064BF2" w14:textId="77777777" w:rsidR="003A677A" w:rsidRDefault="003A677A" w:rsidP="00E02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</w:tcPr>
          <w:p w14:paraId="049C60CE" w14:textId="77777777" w:rsidR="003A677A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77A" w:rsidRPr="00662034" w14:paraId="7A350B2B" w14:textId="77777777" w:rsidTr="00B855C8">
        <w:trPr>
          <w:trHeight w:val="270"/>
        </w:trPr>
        <w:tc>
          <w:tcPr>
            <w:tcW w:w="596" w:type="dxa"/>
          </w:tcPr>
          <w:p w14:paraId="20ED3382" w14:textId="77777777" w:rsidR="003A677A" w:rsidRDefault="0038648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3121" w:type="dxa"/>
          </w:tcPr>
          <w:p w14:paraId="46DDBE65" w14:textId="77777777" w:rsidR="003A677A" w:rsidRPr="008C6F0F" w:rsidRDefault="008C6F0F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названий признаков предмета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851" w:type="dxa"/>
          </w:tcPr>
          <w:p w14:paraId="43DDFD10" w14:textId="77777777" w:rsidR="003A677A" w:rsidRPr="00662034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6421685" w14:textId="77777777" w:rsidR="003A677A" w:rsidRDefault="0038648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066BFA4" w14:textId="77777777" w:rsidR="003A677A" w:rsidRDefault="003A677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D2A975" w14:textId="77777777" w:rsidR="003A677A" w:rsidRPr="003A677A" w:rsidRDefault="008C6F0F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выделять названия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признаков предмета из предложения.</w:t>
            </w:r>
          </w:p>
        </w:tc>
        <w:tc>
          <w:tcPr>
            <w:tcW w:w="2126" w:type="dxa"/>
          </w:tcPr>
          <w:p w14:paraId="4CBBADCB" w14:textId="77777777" w:rsidR="008C6F0F" w:rsidRPr="00874327" w:rsidRDefault="008C6F0F" w:rsidP="008C6F0F">
            <w:pPr>
              <w:pStyle w:val="Style15"/>
              <w:widowControl/>
              <w:spacing w:line="288" w:lineRule="exact"/>
              <w:rPr>
                <w:rStyle w:val="FontStyle58"/>
                <w:sz w:val="24"/>
                <w:szCs w:val="24"/>
              </w:rPr>
            </w:pPr>
            <w:r w:rsidRPr="00874327">
              <w:rPr>
                <w:rStyle w:val="FontStyle58"/>
                <w:sz w:val="24"/>
                <w:szCs w:val="24"/>
              </w:rPr>
              <w:lastRenderedPageBreak/>
              <w:t>Внимательно относиться к</w:t>
            </w:r>
          </w:p>
          <w:p w14:paraId="570718BD" w14:textId="77777777" w:rsidR="008C6F0F" w:rsidRPr="00874327" w:rsidRDefault="008C6F0F" w:rsidP="008C6F0F">
            <w:pPr>
              <w:pStyle w:val="Style15"/>
              <w:widowControl/>
              <w:spacing w:line="288" w:lineRule="exact"/>
              <w:rPr>
                <w:rStyle w:val="FontStyle58"/>
                <w:sz w:val="24"/>
                <w:szCs w:val="24"/>
              </w:rPr>
            </w:pPr>
            <w:r w:rsidRPr="00874327">
              <w:rPr>
                <w:rStyle w:val="FontStyle58"/>
                <w:sz w:val="24"/>
                <w:szCs w:val="24"/>
              </w:rPr>
              <w:lastRenderedPageBreak/>
              <w:t>собственным переживаниям и</w:t>
            </w:r>
          </w:p>
          <w:p w14:paraId="464CFC40" w14:textId="77777777" w:rsidR="008C6F0F" w:rsidRPr="00874327" w:rsidRDefault="008C6F0F" w:rsidP="008C6F0F">
            <w:pPr>
              <w:pStyle w:val="Style15"/>
              <w:widowControl/>
              <w:spacing w:line="288" w:lineRule="exact"/>
              <w:rPr>
                <w:rStyle w:val="FontStyle58"/>
                <w:sz w:val="24"/>
                <w:szCs w:val="24"/>
              </w:rPr>
            </w:pPr>
            <w:r w:rsidRPr="00874327">
              <w:rPr>
                <w:rStyle w:val="FontStyle58"/>
                <w:sz w:val="24"/>
                <w:szCs w:val="24"/>
              </w:rPr>
              <w:t>переживаниям других людей.</w:t>
            </w:r>
          </w:p>
          <w:p w14:paraId="12760B2E" w14:textId="77777777" w:rsidR="003A677A" w:rsidRPr="00FF55F6" w:rsidRDefault="003A677A" w:rsidP="008C470A">
            <w:pPr>
              <w:spacing w:line="0" w:lineRule="atLeast"/>
              <w:jc w:val="both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9794B7" w14:textId="77777777" w:rsidR="003A677A" w:rsidRDefault="008C6F0F" w:rsidP="00E02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 с учебником.</w:t>
            </w:r>
          </w:p>
        </w:tc>
        <w:tc>
          <w:tcPr>
            <w:tcW w:w="1637" w:type="dxa"/>
          </w:tcPr>
          <w:p w14:paraId="33310261" w14:textId="77777777" w:rsidR="003A677A" w:rsidRDefault="008C6F0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К.с.</w:t>
            </w:r>
          </w:p>
        </w:tc>
      </w:tr>
      <w:tr w:rsidR="008C6F0F" w:rsidRPr="00662034" w14:paraId="7234FD10" w14:textId="77777777" w:rsidTr="00B855C8">
        <w:trPr>
          <w:trHeight w:val="270"/>
        </w:trPr>
        <w:tc>
          <w:tcPr>
            <w:tcW w:w="596" w:type="dxa"/>
          </w:tcPr>
          <w:p w14:paraId="5FFA58D8" w14:textId="77777777" w:rsidR="008C6F0F" w:rsidRDefault="0038648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3121" w:type="dxa"/>
          </w:tcPr>
          <w:p w14:paraId="222F49C9" w14:textId="77777777" w:rsidR="008C6F0F" w:rsidRDefault="008C6F0F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предметов, действий и признаков.</w:t>
            </w:r>
          </w:p>
        </w:tc>
        <w:tc>
          <w:tcPr>
            <w:tcW w:w="851" w:type="dxa"/>
          </w:tcPr>
          <w:p w14:paraId="0B2E6C67" w14:textId="77777777" w:rsidR="00E52C25" w:rsidRPr="00662034" w:rsidRDefault="00E52C2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F0170BB" w14:textId="77777777" w:rsidR="008C6F0F" w:rsidRDefault="0038648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54E6A15" w14:textId="77777777" w:rsidR="008C6F0F" w:rsidRDefault="008C6F0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4891A6" w14:textId="77777777" w:rsidR="008C6F0F" w:rsidRDefault="008C6F0F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 и находить в тексте слова, обозначающие предмет, действие и признак.</w:t>
            </w:r>
          </w:p>
        </w:tc>
        <w:tc>
          <w:tcPr>
            <w:tcW w:w="2126" w:type="dxa"/>
          </w:tcPr>
          <w:p w14:paraId="37088E55" w14:textId="77777777" w:rsidR="008C6F0F" w:rsidRPr="00874327" w:rsidRDefault="008C6F0F" w:rsidP="008C6F0F">
            <w:pPr>
              <w:pStyle w:val="Style15"/>
              <w:widowControl/>
              <w:spacing w:line="288" w:lineRule="exact"/>
              <w:rPr>
                <w:rStyle w:val="FontStyle58"/>
                <w:sz w:val="24"/>
                <w:szCs w:val="24"/>
              </w:rPr>
            </w:pPr>
            <w:r w:rsidRPr="00874327">
              <w:rPr>
                <w:rStyle w:val="FontStyle58"/>
                <w:sz w:val="24"/>
                <w:szCs w:val="24"/>
              </w:rPr>
              <w:t>Выполнять правила безопасного</w:t>
            </w:r>
          </w:p>
          <w:p w14:paraId="5E4924A0" w14:textId="77777777" w:rsidR="008C6F0F" w:rsidRPr="00874327" w:rsidRDefault="008C6F0F" w:rsidP="008C6F0F">
            <w:pPr>
              <w:pStyle w:val="Style15"/>
              <w:widowControl/>
              <w:spacing w:line="288" w:lineRule="exact"/>
              <w:rPr>
                <w:rStyle w:val="FontStyle58"/>
                <w:sz w:val="24"/>
                <w:szCs w:val="24"/>
              </w:rPr>
            </w:pPr>
            <w:r w:rsidRPr="00874327">
              <w:rPr>
                <w:rStyle w:val="FontStyle58"/>
                <w:sz w:val="24"/>
                <w:szCs w:val="24"/>
              </w:rPr>
              <w:t>поведения в школе.</w:t>
            </w:r>
          </w:p>
          <w:p w14:paraId="370EEE7C" w14:textId="77777777" w:rsidR="008C6F0F" w:rsidRPr="00874327" w:rsidRDefault="008C6F0F" w:rsidP="008C6F0F">
            <w:pPr>
              <w:pStyle w:val="Style15"/>
              <w:widowControl/>
              <w:spacing w:line="288" w:lineRule="exact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DFD526" w14:textId="77777777" w:rsidR="008C6F0F" w:rsidRDefault="008C6F0F" w:rsidP="00E02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карточками.</w:t>
            </w:r>
          </w:p>
        </w:tc>
        <w:tc>
          <w:tcPr>
            <w:tcW w:w="1637" w:type="dxa"/>
          </w:tcPr>
          <w:p w14:paraId="7001054B" w14:textId="77777777" w:rsidR="008C6F0F" w:rsidRDefault="008C6F0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F0F" w:rsidRPr="00662034" w14:paraId="0A169E18" w14:textId="77777777" w:rsidTr="00B855C8">
        <w:trPr>
          <w:trHeight w:val="270"/>
        </w:trPr>
        <w:tc>
          <w:tcPr>
            <w:tcW w:w="596" w:type="dxa"/>
          </w:tcPr>
          <w:p w14:paraId="75DD4186" w14:textId="77777777" w:rsidR="008C6F0F" w:rsidRDefault="0038648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3121" w:type="dxa"/>
          </w:tcPr>
          <w:p w14:paraId="4427B57B" w14:textId="77777777" w:rsidR="008C6F0F" w:rsidRDefault="008C6F0F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В, НА, С, ИЗ, У.</w:t>
            </w:r>
          </w:p>
        </w:tc>
        <w:tc>
          <w:tcPr>
            <w:tcW w:w="851" w:type="dxa"/>
          </w:tcPr>
          <w:p w14:paraId="4269F6A4" w14:textId="77777777" w:rsidR="00E52C25" w:rsidRPr="00662034" w:rsidRDefault="00E52C2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627CBF0" w14:textId="77777777" w:rsidR="008C6F0F" w:rsidRDefault="0038648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FC7B8A3" w14:textId="77777777" w:rsidR="008C6F0F" w:rsidRDefault="008C6F0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032832" w14:textId="77777777" w:rsidR="008C6F0F" w:rsidRDefault="008C6F0F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  <w:lang w:eastAsia="ru-RU"/>
              </w:rPr>
              <w:t>Уметь распознавать предлоги на основе упражнения «Предлог – не предлог»</w:t>
            </w:r>
          </w:p>
        </w:tc>
        <w:tc>
          <w:tcPr>
            <w:tcW w:w="2126" w:type="dxa"/>
          </w:tcPr>
          <w:p w14:paraId="0029DE0F" w14:textId="77777777" w:rsidR="008C6F0F" w:rsidRPr="00874327" w:rsidRDefault="008C6F0F" w:rsidP="008C6F0F">
            <w:pPr>
              <w:pStyle w:val="Style15"/>
              <w:widowControl/>
              <w:spacing w:line="288" w:lineRule="exact"/>
              <w:rPr>
                <w:rStyle w:val="FontStyle58"/>
                <w:sz w:val="24"/>
                <w:szCs w:val="24"/>
              </w:rPr>
            </w:pPr>
            <w:r w:rsidRPr="00874327">
              <w:rPr>
                <w:rStyle w:val="FontStyle58"/>
                <w:sz w:val="24"/>
                <w:szCs w:val="24"/>
              </w:rPr>
              <w:t>Адекватно  воспринимать  оценку</w:t>
            </w:r>
          </w:p>
          <w:p w14:paraId="61389B65" w14:textId="77777777" w:rsidR="008C6F0F" w:rsidRPr="00874327" w:rsidRDefault="008C6F0F" w:rsidP="008C6F0F">
            <w:pPr>
              <w:pStyle w:val="Style15"/>
              <w:widowControl/>
              <w:spacing w:line="288" w:lineRule="exact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у</w:t>
            </w:r>
            <w:r w:rsidRPr="00874327">
              <w:rPr>
                <w:rStyle w:val="FontStyle58"/>
                <w:sz w:val="24"/>
                <w:szCs w:val="24"/>
              </w:rPr>
              <w:t>чителя</w:t>
            </w:r>
            <w:r>
              <w:rPr>
                <w:rStyle w:val="FontStyle58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3AE6981" w14:textId="77777777" w:rsidR="008C6F0F" w:rsidRDefault="008C6F0F" w:rsidP="00E02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Словарная работа – </w:t>
            </w:r>
            <w:r w:rsidRPr="008C6F0F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637" w:type="dxa"/>
          </w:tcPr>
          <w:p w14:paraId="65124CBB" w14:textId="77777777" w:rsidR="008C6F0F" w:rsidRDefault="008C6F0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F0F" w:rsidRPr="00662034" w14:paraId="51F7D07D" w14:textId="77777777" w:rsidTr="00B855C8">
        <w:trPr>
          <w:trHeight w:val="270"/>
        </w:trPr>
        <w:tc>
          <w:tcPr>
            <w:tcW w:w="596" w:type="dxa"/>
          </w:tcPr>
          <w:p w14:paraId="20BBB15F" w14:textId="77777777" w:rsidR="008C6F0F" w:rsidRDefault="0038648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3121" w:type="dxa"/>
          </w:tcPr>
          <w:p w14:paraId="5B905B42" w14:textId="77777777" w:rsidR="008C6F0F" w:rsidRDefault="008C6F0F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Предлоги 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словами.</w:t>
            </w:r>
          </w:p>
        </w:tc>
        <w:tc>
          <w:tcPr>
            <w:tcW w:w="851" w:type="dxa"/>
          </w:tcPr>
          <w:p w14:paraId="4C09D355" w14:textId="77777777" w:rsidR="008C6F0F" w:rsidRPr="00662034" w:rsidRDefault="008C6F0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FD5459" w14:textId="77777777" w:rsidR="008C6F0F" w:rsidRDefault="0038648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499A676" w14:textId="77777777" w:rsidR="008C6F0F" w:rsidRDefault="008C6F0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93C553" w14:textId="77777777" w:rsidR="008C6F0F" w:rsidRPr="00DE77BE" w:rsidRDefault="008C6F0F" w:rsidP="00B855C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hAnsi="Times New Roman"/>
                <w:sz w:val="24"/>
                <w:szCs w:val="24"/>
              </w:rPr>
              <w:t>выделять предлог из потока речи.</w:t>
            </w:r>
          </w:p>
        </w:tc>
        <w:tc>
          <w:tcPr>
            <w:tcW w:w="2126" w:type="dxa"/>
          </w:tcPr>
          <w:p w14:paraId="0105CD6F" w14:textId="77777777" w:rsidR="008C6F0F" w:rsidRPr="00DE77BE" w:rsidRDefault="008C6F0F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Работать в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A6CB5A" w14:textId="77777777" w:rsidR="008C6F0F" w:rsidRPr="00874327" w:rsidRDefault="008C6F0F" w:rsidP="008C6F0F">
            <w:pPr>
              <w:pStyle w:val="Style15"/>
              <w:widowControl/>
              <w:spacing w:line="288" w:lineRule="exact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D42618" w14:textId="77777777" w:rsidR="008C6F0F" w:rsidRDefault="008C6F0F" w:rsidP="00E02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Упражнения в произношении предлогов в речи</w:t>
            </w:r>
          </w:p>
        </w:tc>
        <w:tc>
          <w:tcPr>
            <w:tcW w:w="1637" w:type="dxa"/>
          </w:tcPr>
          <w:p w14:paraId="00C64954" w14:textId="77777777" w:rsidR="008C6F0F" w:rsidRDefault="008C6F0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F0F" w:rsidRPr="00662034" w14:paraId="4D1A9635" w14:textId="77777777" w:rsidTr="00B855C8">
        <w:trPr>
          <w:trHeight w:val="270"/>
        </w:trPr>
        <w:tc>
          <w:tcPr>
            <w:tcW w:w="596" w:type="dxa"/>
          </w:tcPr>
          <w:p w14:paraId="2B06355D" w14:textId="77777777" w:rsidR="008C6F0F" w:rsidRDefault="0038648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A5CE3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3121" w:type="dxa"/>
          </w:tcPr>
          <w:p w14:paraId="2839E995" w14:textId="77777777" w:rsidR="008C6F0F" w:rsidRPr="008C6F0F" w:rsidRDefault="008C6F0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C6F0F">
              <w:rPr>
                <w:rFonts w:ascii="Times New Roman" w:hAnsi="Times New Roman"/>
                <w:b/>
                <w:sz w:val="24"/>
                <w:szCs w:val="24"/>
              </w:rPr>
              <w:t>Изучение слов, обозначающих действия: название действий предметов по вопросам что делает? Что делают?</w:t>
            </w:r>
          </w:p>
        </w:tc>
        <w:tc>
          <w:tcPr>
            <w:tcW w:w="851" w:type="dxa"/>
          </w:tcPr>
          <w:p w14:paraId="50C2C6D4" w14:textId="77777777" w:rsidR="00E52C25" w:rsidRPr="00662034" w:rsidRDefault="00E52C2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B529AB7" w14:textId="77777777" w:rsidR="008C6F0F" w:rsidRDefault="008C6F0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06474F" w14:textId="77777777" w:rsidR="008C6F0F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AEA5999" w14:textId="77777777" w:rsidR="008C6F0F" w:rsidRDefault="008C6F0F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7C0963" w14:textId="77777777" w:rsidR="008C6F0F" w:rsidRPr="00DE77BE" w:rsidRDefault="008C6F0F" w:rsidP="008C6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810DC1" w14:textId="77777777" w:rsidR="008C6F0F" w:rsidRPr="00DE77BE" w:rsidRDefault="008C6F0F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637" w:type="dxa"/>
          </w:tcPr>
          <w:p w14:paraId="31F98972" w14:textId="77777777" w:rsidR="008C6F0F" w:rsidRDefault="008C6F0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F42" w:rsidRPr="00662034" w14:paraId="6BDA8108" w14:textId="77777777" w:rsidTr="00B855C8">
        <w:trPr>
          <w:trHeight w:val="270"/>
        </w:trPr>
        <w:tc>
          <w:tcPr>
            <w:tcW w:w="596" w:type="dxa"/>
          </w:tcPr>
          <w:p w14:paraId="10014726" w14:textId="77777777" w:rsidR="00AE0F42" w:rsidRDefault="0038648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A5CE3"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3121" w:type="dxa"/>
          </w:tcPr>
          <w:p w14:paraId="1C1332C1" w14:textId="77777777" w:rsidR="00AE0F42" w:rsidRPr="00AE0F42" w:rsidRDefault="00AE0F42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F42">
              <w:rPr>
                <w:rFonts w:ascii="Times New Roman" w:hAnsi="Times New Roman"/>
                <w:sz w:val="24"/>
                <w:szCs w:val="24"/>
              </w:rPr>
              <w:t>Предлог ОТ со словами.</w:t>
            </w:r>
          </w:p>
        </w:tc>
        <w:tc>
          <w:tcPr>
            <w:tcW w:w="851" w:type="dxa"/>
          </w:tcPr>
          <w:p w14:paraId="278EE790" w14:textId="77777777" w:rsidR="00AE0F42" w:rsidRPr="00662034" w:rsidRDefault="00AE0F42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05643CC" w14:textId="77777777" w:rsidR="00AE0F42" w:rsidRDefault="0038648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873C3B2" w14:textId="77777777" w:rsidR="00AE0F42" w:rsidRDefault="00AE0F42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2774A9" w14:textId="77777777" w:rsidR="00AE0F42" w:rsidRDefault="00AE0F42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Уметь составлять предложения с предлогами;</w:t>
            </w:r>
          </w:p>
        </w:tc>
        <w:tc>
          <w:tcPr>
            <w:tcW w:w="2126" w:type="dxa"/>
          </w:tcPr>
          <w:p w14:paraId="60B32792" w14:textId="77777777" w:rsidR="00AE0F42" w:rsidRPr="00DE77BE" w:rsidRDefault="00AE0F42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14:paraId="5402045F" w14:textId="77777777" w:rsidR="00AE0F42" w:rsidRDefault="00AE0F42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</w:tcPr>
          <w:p w14:paraId="6C6EA5C6" w14:textId="77777777" w:rsidR="00AE0F42" w:rsidRDefault="00AE0F42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К.с.</w:t>
            </w:r>
          </w:p>
        </w:tc>
      </w:tr>
      <w:tr w:rsidR="00AE0F42" w:rsidRPr="00662034" w14:paraId="55ACCEA2" w14:textId="77777777" w:rsidTr="00B855C8">
        <w:trPr>
          <w:trHeight w:val="270"/>
        </w:trPr>
        <w:tc>
          <w:tcPr>
            <w:tcW w:w="596" w:type="dxa"/>
          </w:tcPr>
          <w:p w14:paraId="38950385" w14:textId="77777777" w:rsidR="00AE0F42" w:rsidRDefault="000A5CE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18,19,20</w:t>
            </w:r>
          </w:p>
        </w:tc>
        <w:tc>
          <w:tcPr>
            <w:tcW w:w="3121" w:type="dxa"/>
          </w:tcPr>
          <w:p w14:paraId="47B4E9A5" w14:textId="77777777" w:rsidR="00AE0F42" w:rsidRPr="00AE0F42" w:rsidRDefault="00AE0F42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НАД, ПОД, со словами.</w:t>
            </w:r>
          </w:p>
        </w:tc>
        <w:tc>
          <w:tcPr>
            <w:tcW w:w="851" w:type="dxa"/>
          </w:tcPr>
          <w:p w14:paraId="0274411A" w14:textId="77777777" w:rsidR="00AE0F42" w:rsidRPr="00662034" w:rsidRDefault="00AE0F42" w:rsidP="000A700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0F233F9" w14:textId="77777777" w:rsidR="00AE0F42" w:rsidRDefault="0038648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6C0B3C6" w14:textId="77777777" w:rsidR="00AE0F42" w:rsidRDefault="00AE0F42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BD7504" w14:textId="77777777" w:rsidR="00AE0F42" w:rsidRPr="00DE77BE" w:rsidRDefault="00AE0F42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подбирать нужные предлоги в ходе упражнения </w:t>
            </w:r>
            <w:r w:rsidRPr="00DE77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«Прочти, запомни, напиши».</w:t>
            </w:r>
          </w:p>
        </w:tc>
        <w:tc>
          <w:tcPr>
            <w:tcW w:w="2126" w:type="dxa"/>
          </w:tcPr>
          <w:p w14:paraId="043EFC3D" w14:textId="77777777" w:rsidR="00AE0F42" w:rsidRPr="004F75C3" w:rsidRDefault="00AE0F42" w:rsidP="008C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02">
              <w:rPr>
                <w:rFonts w:ascii="Times New Roman" w:hAnsi="Times New Roman"/>
                <w:sz w:val="24"/>
                <w:szCs w:val="24"/>
              </w:rPr>
              <w:lastRenderedPageBreak/>
              <w:t>Обращаться за помощью и принимать помощь</w:t>
            </w:r>
          </w:p>
        </w:tc>
        <w:tc>
          <w:tcPr>
            <w:tcW w:w="1843" w:type="dxa"/>
          </w:tcPr>
          <w:p w14:paraId="7F5F6535" w14:textId="77777777" w:rsidR="00AE0F42" w:rsidRDefault="00AE0F42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37" w:type="dxa"/>
          </w:tcPr>
          <w:p w14:paraId="09BA932D" w14:textId="77777777" w:rsidR="00AE0F42" w:rsidRDefault="00AE0F42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F42" w:rsidRPr="00662034" w14:paraId="5159398B" w14:textId="77777777" w:rsidTr="00B855C8">
        <w:trPr>
          <w:trHeight w:val="270"/>
        </w:trPr>
        <w:tc>
          <w:tcPr>
            <w:tcW w:w="596" w:type="dxa"/>
          </w:tcPr>
          <w:p w14:paraId="617FF9E9" w14:textId="77777777" w:rsidR="00AE0F42" w:rsidRDefault="00E52C2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5C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14:paraId="05A3506A" w14:textId="77777777" w:rsidR="00AE0F42" w:rsidRDefault="00AE0F42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 О со словами.</w:t>
            </w:r>
          </w:p>
        </w:tc>
        <w:tc>
          <w:tcPr>
            <w:tcW w:w="851" w:type="dxa"/>
          </w:tcPr>
          <w:p w14:paraId="6550B425" w14:textId="77777777" w:rsidR="00AE0F42" w:rsidRPr="00662034" w:rsidRDefault="00AE0F42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41BCDC6" w14:textId="77777777" w:rsidR="00AE0F42" w:rsidRDefault="00AE0F42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9B21912" w14:textId="77777777" w:rsidR="00AE0F42" w:rsidRDefault="00AE0F42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788FD8" w14:textId="77777777" w:rsidR="00AE0F42" w:rsidRPr="00DE77BE" w:rsidRDefault="00AE0F42" w:rsidP="00B855C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 xml:space="preserve">Знать правописание предлогов.                  </w:t>
            </w:r>
          </w:p>
        </w:tc>
        <w:tc>
          <w:tcPr>
            <w:tcW w:w="2126" w:type="dxa"/>
          </w:tcPr>
          <w:p w14:paraId="0C33362D" w14:textId="77777777" w:rsidR="00AE0F42" w:rsidRPr="004A0F02" w:rsidRDefault="00AE0F42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8C3DE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Адекватно воспринимать оценку учителя</w:t>
            </w:r>
          </w:p>
        </w:tc>
        <w:tc>
          <w:tcPr>
            <w:tcW w:w="1843" w:type="dxa"/>
          </w:tcPr>
          <w:p w14:paraId="23B2149F" w14:textId="77777777" w:rsidR="00AE0F42" w:rsidRDefault="00E513E3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Словарная работа - </w:t>
            </w:r>
            <w:r w:rsidRPr="00E513E3">
              <w:rPr>
                <w:rFonts w:ascii="Times New Roman" w:eastAsia="Times New Roman" w:hAnsi="Times New Roman"/>
                <w:b/>
                <w:sz w:val="24"/>
                <w:szCs w:val="24"/>
              </w:rPr>
              <w:t>погода</w:t>
            </w:r>
          </w:p>
        </w:tc>
        <w:tc>
          <w:tcPr>
            <w:tcW w:w="1637" w:type="dxa"/>
          </w:tcPr>
          <w:p w14:paraId="01CDDB0D" w14:textId="77777777" w:rsidR="00AE0F42" w:rsidRDefault="00E513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E513E3" w:rsidRPr="00662034" w14:paraId="0C0B440C" w14:textId="77777777" w:rsidTr="00B855C8">
        <w:trPr>
          <w:trHeight w:val="270"/>
        </w:trPr>
        <w:tc>
          <w:tcPr>
            <w:tcW w:w="596" w:type="dxa"/>
          </w:tcPr>
          <w:p w14:paraId="67016FB3" w14:textId="77777777" w:rsidR="00E513E3" w:rsidRDefault="000A5CE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</w:t>
            </w:r>
            <w:r w:rsidR="00E52C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14:paraId="3D270D94" w14:textId="77777777" w:rsidR="00E513E3" w:rsidRDefault="00E513E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К, ПО, ОТ, НАД, ПОД, О, со словами.</w:t>
            </w:r>
          </w:p>
        </w:tc>
        <w:tc>
          <w:tcPr>
            <w:tcW w:w="851" w:type="dxa"/>
          </w:tcPr>
          <w:p w14:paraId="1E40C1A8" w14:textId="77777777" w:rsidR="00E513E3" w:rsidRPr="00662034" w:rsidRDefault="00E513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5520A2C" w14:textId="77777777" w:rsidR="00E513E3" w:rsidRDefault="00E52C2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75D000B" w14:textId="77777777" w:rsidR="00E513E3" w:rsidRDefault="00E513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D77978" w14:textId="77777777" w:rsidR="00E513E3" w:rsidRPr="00DE77BE" w:rsidRDefault="00E513E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hAnsi="Times New Roman"/>
                <w:sz w:val="24"/>
                <w:szCs w:val="24"/>
              </w:rPr>
              <w:t>выделять предлог из потока речи.</w:t>
            </w:r>
          </w:p>
        </w:tc>
        <w:tc>
          <w:tcPr>
            <w:tcW w:w="2126" w:type="dxa"/>
          </w:tcPr>
          <w:p w14:paraId="265BB169" w14:textId="77777777" w:rsidR="00E513E3" w:rsidRPr="008C3DE0" w:rsidRDefault="00E513E3" w:rsidP="008C6F0F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Работать в коллективе.</w:t>
            </w:r>
          </w:p>
        </w:tc>
        <w:tc>
          <w:tcPr>
            <w:tcW w:w="1843" w:type="dxa"/>
          </w:tcPr>
          <w:p w14:paraId="26B1C131" w14:textId="77777777" w:rsidR="00E513E3" w:rsidRDefault="00E513E3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составлять предложения с предлогами;</w:t>
            </w:r>
          </w:p>
        </w:tc>
        <w:tc>
          <w:tcPr>
            <w:tcW w:w="1637" w:type="dxa"/>
          </w:tcPr>
          <w:p w14:paraId="0C4D498C" w14:textId="77777777" w:rsidR="00E513E3" w:rsidRDefault="00E513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C57" w:rsidRPr="00662034" w14:paraId="09C0838F" w14:textId="77777777" w:rsidTr="00B855C8">
        <w:trPr>
          <w:trHeight w:val="270"/>
        </w:trPr>
        <w:tc>
          <w:tcPr>
            <w:tcW w:w="596" w:type="dxa"/>
          </w:tcPr>
          <w:p w14:paraId="273E3F14" w14:textId="77777777" w:rsidR="005A5C57" w:rsidRDefault="005A5C57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A069705" w14:textId="77777777" w:rsidR="005A5C57" w:rsidRP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5C57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Предложение </w:t>
            </w:r>
          </w:p>
        </w:tc>
        <w:tc>
          <w:tcPr>
            <w:tcW w:w="851" w:type="dxa"/>
          </w:tcPr>
          <w:p w14:paraId="09DC4980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2FC6D31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F5EBC3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624E16" w14:textId="77777777" w:rsidR="005A5C57" w:rsidRDefault="005A5C57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5A8F51" w14:textId="77777777" w:rsidR="005A5C57" w:rsidRDefault="005A5C57" w:rsidP="008C6F0F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038CA6C" w14:textId="77777777" w:rsidR="005A5C57" w:rsidRPr="00DE77BE" w:rsidRDefault="005A5C57" w:rsidP="00E02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DBA93AF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3E3" w:rsidRPr="00662034" w14:paraId="3430949A" w14:textId="77777777" w:rsidTr="00B855C8">
        <w:trPr>
          <w:trHeight w:val="270"/>
        </w:trPr>
        <w:tc>
          <w:tcPr>
            <w:tcW w:w="596" w:type="dxa"/>
          </w:tcPr>
          <w:p w14:paraId="3983B667" w14:textId="77777777" w:rsidR="00E513E3" w:rsidRDefault="00E52C2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3121" w:type="dxa"/>
          </w:tcPr>
          <w:p w14:paraId="0CF962C4" w14:textId="77777777" w:rsidR="00E513E3" w:rsidRPr="00E513E3" w:rsidRDefault="00E513E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13E3">
              <w:rPr>
                <w:rFonts w:ascii="Times New Roman" w:hAnsi="Times New Roman"/>
                <w:sz w:val="24"/>
                <w:szCs w:val="24"/>
              </w:rPr>
              <w:t>Выделение предложения из текста.</w:t>
            </w:r>
          </w:p>
        </w:tc>
        <w:tc>
          <w:tcPr>
            <w:tcW w:w="851" w:type="dxa"/>
          </w:tcPr>
          <w:p w14:paraId="564EA868" w14:textId="77777777" w:rsidR="000A5CE3" w:rsidRPr="00662034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29F8842" w14:textId="77777777" w:rsidR="00E513E3" w:rsidRDefault="00E52C2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D3B03B9" w14:textId="77777777" w:rsidR="00E513E3" w:rsidRDefault="00E513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0AAF71" w14:textId="77777777" w:rsidR="00E513E3" w:rsidRDefault="00E513E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hAnsi="Times New Roman"/>
                <w:sz w:val="24"/>
                <w:szCs w:val="24"/>
              </w:rPr>
              <w:t>составлять предложения из слов, данных в начальной форме.</w:t>
            </w:r>
          </w:p>
        </w:tc>
        <w:tc>
          <w:tcPr>
            <w:tcW w:w="2126" w:type="dxa"/>
          </w:tcPr>
          <w:p w14:paraId="00F956B9" w14:textId="77777777" w:rsidR="00E513E3" w:rsidRDefault="00E513E3" w:rsidP="008C6F0F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880B46C" w14:textId="77777777" w:rsidR="00E513E3" w:rsidRDefault="00E513E3" w:rsidP="00E02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Составление предложений по вопросам</w:t>
            </w:r>
          </w:p>
        </w:tc>
        <w:tc>
          <w:tcPr>
            <w:tcW w:w="1637" w:type="dxa"/>
          </w:tcPr>
          <w:p w14:paraId="7C967C6E" w14:textId="77777777" w:rsidR="00E513E3" w:rsidRDefault="00E513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</w:tr>
      <w:tr w:rsidR="00E513E3" w:rsidRPr="00662034" w14:paraId="58269CB3" w14:textId="77777777" w:rsidTr="00B855C8">
        <w:trPr>
          <w:trHeight w:val="270"/>
        </w:trPr>
        <w:tc>
          <w:tcPr>
            <w:tcW w:w="596" w:type="dxa"/>
          </w:tcPr>
          <w:p w14:paraId="46C1AF89" w14:textId="77777777" w:rsidR="00E513E3" w:rsidRDefault="00E52C2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21" w:type="dxa"/>
          </w:tcPr>
          <w:p w14:paraId="0F780193" w14:textId="77777777" w:rsidR="00E513E3" w:rsidRPr="00E513E3" w:rsidRDefault="00E513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13E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851" w:type="dxa"/>
          </w:tcPr>
          <w:p w14:paraId="09E11FF9" w14:textId="77777777" w:rsidR="00E513E3" w:rsidRDefault="00E513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945672" w14:textId="77777777" w:rsidR="00E52C25" w:rsidRPr="00662034" w:rsidRDefault="00E52C2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1C515BB" w14:textId="77777777" w:rsidR="00E513E3" w:rsidRDefault="00E513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0DF50E6" w14:textId="77777777" w:rsidR="00E513E3" w:rsidRDefault="00E513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2F303F" w14:textId="77777777" w:rsidR="00E513E3" w:rsidRDefault="004B211C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Знать правописание изученных орфограмм.</w:t>
            </w:r>
            <w:r w:rsidR="000609D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грамотно писать под диктовку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75A9D33" w14:textId="77777777" w:rsidR="00E513E3" w:rsidRPr="009169E8" w:rsidRDefault="004B211C" w:rsidP="008C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7A">
              <w:rPr>
                <w:rFonts w:ascii="Times New Roman" w:hAnsi="Times New Roman"/>
                <w:sz w:val="24"/>
                <w:szCs w:val="24"/>
              </w:rPr>
              <w:t>роявление сопереживания к чувствам других людей;</w:t>
            </w:r>
          </w:p>
        </w:tc>
        <w:tc>
          <w:tcPr>
            <w:tcW w:w="1843" w:type="dxa"/>
          </w:tcPr>
          <w:p w14:paraId="2A4D7CB6" w14:textId="77777777" w:rsidR="00E513E3" w:rsidRPr="00DE77BE" w:rsidRDefault="004B211C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Письмо текста под диктовку                              </w:t>
            </w:r>
          </w:p>
        </w:tc>
        <w:tc>
          <w:tcPr>
            <w:tcW w:w="1637" w:type="dxa"/>
          </w:tcPr>
          <w:p w14:paraId="79B60D3B" w14:textId="77777777" w:rsidR="00E513E3" w:rsidRDefault="004B211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К.д.</w:t>
            </w:r>
          </w:p>
        </w:tc>
      </w:tr>
      <w:tr w:rsidR="004B211C" w:rsidRPr="00662034" w14:paraId="0473E49F" w14:textId="77777777" w:rsidTr="00B855C8">
        <w:trPr>
          <w:trHeight w:val="270"/>
        </w:trPr>
        <w:tc>
          <w:tcPr>
            <w:tcW w:w="596" w:type="dxa"/>
          </w:tcPr>
          <w:p w14:paraId="5C565A10" w14:textId="77777777" w:rsidR="004B211C" w:rsidRDefault="00E52C2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21" w:type="dxa"/>
          </w:tcPr>
          <w:p w14:paraId="77CA0C3F" w14:textId="77777777" w:rsidR="004B211C" w:rsidRPr="004B211C" w:rsidRDefault="004B211C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211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14:paraId="1D44D76E" w14:textId="77777777" w:rsidR="004B211C" w:rsidRPr="00662034" w:rsidRDefault="004B211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5096B41" w14:textId="77777777" w:rsidR="004B211C" w:rsidRDefault="004B211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56483B8" w14:textId="77777777" w:rsidR="004B211C" w:rsidRDefault="004B211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1DDAEB" w14:textId="77777777" w:rsidR="004B211C" w:rsidRPr="00DE77BE" w:rsidRDefault="004B211C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Знать правописание изученных орфограмм.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126" w:type="dxa"/>
          </w:tcPr>
          <w:p w14:paraId="2064689A" w14:textId="77777777" w:rsidR="004B211C" w:rsidRDefault="004B211C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0D9FE8" w14:textId="77777777" w:rsidR="004B211C" w:rsidRPr="00DE77BE" w:rsidRDefault="004B211C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Исправление типичных ошибок; чистописание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70BC5774" w14:textId="77777777" w:rsidR="004B211C" w:rsidRDefault="004B211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11C" w:rsidRPr="00662034" w14:paraId="403F839E" w14:textId="77777777" w:rsidTr="00B855C8">
        <w:trPr>
          <w:trHeight w:val="270"/>
        </w:trPr>
        <w:tc>
          <w:tcPr>
            <w:tcW w:w="596" w:type="dxa"/>
          </w:tcPr>
          <w:p w14:paraId="6D165564" w14:textId="77777777" w:rsidR="004B211C" w:rsidRDefault="00E52C2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3121" w:type="dxa"/>
          </w:tcPr>
          <w:p w14:paraId="0CD6CEEC" w14:textId="77777777" w:rsidR="004B211C" w:rsidRPr="004B211C" w:rsidRDefault="004B211C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законченное и незаконченное.</w:t>
            </w:r>
          </w:p>
        </w:tc>
        <w:tc>
          <w:tcPr>
            <w:tcW w:w="851" w:type="dxa"/>
          </w:tcPr>
          <w:p w14:paraId="27CCF54C" w14:textId="77777777" w:rsidR="004B211C" w:rsidRPr="00662034" w:rsidRDefault="004B211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CEB3BF9" w14:textId="77777777" w:rsidR="004B211C" w:rsidRDefault="00E52C25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768B7B7" w14:textId="77777777" w:rsidR="004B211C" w:rsidRDefault="004B211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5CD5DA" w14:textId="77777777" w:rsidR="004B211C" w:rsidRPr="00DE77BE" w:rsidRDefault="004B211C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 выделять предложения </w:t>
            </w:r>
            <w:r w:rsidRPr="00DE77BE">
              <w:rPr>
                <w:rFonts w:ascii="Times New Roman" w:hAnsi="Times New Roman"/>
                <w:sz w:val="24"/>
                <w:szCs w:val="24"/>
              </w:rPr>
              <w:t xml:space="preserve"> из речи и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F84D506" w14:textId="77777777" w:rsidR="004B211C" w:rsidRPr="009169E8" w:rsidRDefault="004B211C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Самооценка на основе критерия успешности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5ED364D" w14:textId="77777777" w:rsidR="004B211C" w:rsidRPr="00DE77BE" w:rsidRDefault="005A5C57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Словарная работа </w:t>
            </w:r>
            <w:r w:rsidRPr="005A5C57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неделя, месяц.</w:t>
            </w:r>
          </w:p>
        </w:tc>
        <w:tc>
          <w:tcPr>
            <w:tcW w:w="1637" w:type="dxa"/>
          </w:tcPr>
          <w:p w14:paraId="1848E9D6" w14:textId="77777777" w:rsidR="004B211C" w:rsidRDefault="004B211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11C" w:rsidRPr="00662034" w14:paraId="5A50CF4A" w14:textId="77777777" w:rsidTr="00B855C8">
        <w:trPr>
          <w:trHeight w:val="270"/>
        </w:trPr>
        <w:tc>
          <w:tcPr>
            <w:tcW w:w="596" w:type="dxa"/>
          </w:tcPr>
          <w:p w14:paraId="5FA92C2C" w14:textId="77777777" w:rsidR="004B211C" w:rsidRDefault="00E52C25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A5CE3"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3121" w:type="dxa"/>
          </w:tcPr>
          <w:p w14:paraId="781083C6" w14:textId="77777777" w:rsidR="004B211C" w:rsidRPr="004B211C" w:rsidRDefault="004B211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B211C">
              <w:rPr>
                <w:rFonts w:ascii="Times New Roman" w:hAnsi="Times New Roman"/>
                <w:b/>
                <w:sz w:val="24"/>
                <w:szCs w:val="24"/>
              </w:rPr>
              <w:t>Группировка действий по признаку их однородности (кто как голос подает, кто как передвигается)</w:t>
            </w:r>
          </w:p>
        </w:tc>
        <w:tc>
          <w:tcPr>
            <w:tcW w:w="851" w:type="dxa"/>
          </w:tcPr>
          <w:p w14:paraId="2C9C436F" w14:textId="77777777" w:rsidR="000A5CE3" w:rsidRPr="00662034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1D3C096" w14:textId="77777777" w:rsidR="004B211C" w:rsidRDefault="004B211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8FE401" w14:textId="77777777" w:rsidR="004B211C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322AC5F8" w14:textId="77777777" w:rsidR="004B211C" w:rsidRDefault="004B211C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группировать действия по признаку их однородности.</w:t>
            </w:r>
          </w:p>
        </w:tc>
        <w:tc>
          <w:tcPr>
            <w:tcW w:w="2126" w:type="dxa"/>
          </w:tcPr>
          <w:p w14:paraId="2DF99024" w14:textId="77777777" w:rsidR="004B211C" w:rsidRPr="00DE77BE" w:rsidRDefault="004B211C" w:rsidP="008C6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1B6EC6" w14:textId="77777777" w:rsidR="004B211C" w:rsidRPr="00DE77BE" w:rsidRDefault="004B211C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637" w:type="dxa"/>
          </w:tcPr>
          <w:p w14:paraId="69757686" w14:textId="77777777" w:rsidR="004B211C" w:rsidRDefault="004B211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5CE3" w:rsidRPr="00662034" w14:paraId="3FBE6CCB" w14:textId="77777777" w:rsidTr="00B855C8">
        <w:trPr>
          <w:trHeight w:val="270"/>
        </w:trPr>
        <w:tc>
          <w:tcPr>
            <w:tcW w:w="596" w:type="dxa"/>
          </w:tcPr>
          <w:p w14:paraId="692D3733" w14:textId="77777777" w:rsidR="000A5CE3" w:rsidRDefault="000A5CE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21" w:type="dxa"/>
          </w:tcPr>
          <w:p w14:paraId="06ABA042" w14:textId="77777777" w:rsidR="000A5CE3" w:rsidRPr="004B211C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</w:tcPr>
          <w:p w14:paraId="012FB9B4" w14:textId="77777777" w:rsid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EF3EAEF" w14:textId="77777777" w:rsid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E88A3AD" w14:textId="77777777" w:rsid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FBE274" w14:textId="77777777" w:rsidR="000A5CE3" w:rsidRDefault="000609D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грамотно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писать под диктовку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C2B399F" w14:textId="77777777" w:rsidR="000A5CE3" w:rsidRPr="00DE77BE" w:rsidRDefault="000609DA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8C3DE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Адекватно </w:t>
            </w:r>
            <w:r w:rsidRPr="008C3DE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воспринимать оценку учителя</w:t>
            </w:r>
          </w:p>
        </w:tc>
        <w:tc>
          <w:tcPr>
            <w:tcW w:w="1843" w:type="dxa"/>
          </w:tcPr>
          <w:p w14:paraId="414E50CE" w14:textId="77777777" w:rsidR="000A5CE3" w:rsidRDefault="000609DA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Письмо текста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под диктовку                              </w:t>
            </w:r>
          </w:p>
        </w:tc>
        <w:tc>
          <w:tcPr>
            <w:tcW w:w="1637" w:type="dxa"/>
          </w:tcPr>
          <w:p w14:paraId="747ECE54" w14:textId="77777777" w:rsidR="000A5CE3" w:rsidRDefault="000609D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К.д.</w:t>
            </w:r>
          </w:p>
        </w:tc>
      </w:tr>
      <w:tr w:rsidR="000A5CE3" w:rsidRPr="00662034" w14:paraId="73EAF16E" w14:textId="77777777" w:rsidTr="00B855C8">
        <w:trPr>
          <w:trHeight w:val="270"/>
        </w:trPr>
        <w:tc>
          <w:tcPr>
            <w:tcW w:w="596" w:type="dxa"/>
          </w:tcPr>
          <w:p w14:paraId="07608064" w14:textId="77777777" w:rsidR="000A5CE3" w:rsidRDefault="000A5CE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21" w:type="dxa"/>
          </w:tcPr>
          <w:p w14:paraId="1C2A2B3C" w14:textId="77777777" w:rsidR="000A5CE3" w:rsidRPr="000A5CE3" w:rsidRDefault="000A5CE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CE3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14:paraId="18C96B66" w14:textId="77777777" w:rsid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229F04A" w14:textId="77777777" w:rsid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DF3FE42" w14:textId="77777777" w:rsid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6DE65F" w14:textId="77777777" w:rsidR="000A5CE3" w:rsidRDefault="000609D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Знать правописание изученных орфограмм.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126" w:type="dxa"/>
          </w:tcPr>
          <w:p w14:paraId="772BA46C" w14:textId="77777777" w:rsidR="000A5CE3" w:rsidRPr="00DE77BE" w:rsidRDefault="000609DA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04FC23C" w14:textId="77777777" w:rsidR="000A5CE3" w:rsidRDefault="000609DA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Исправление типичных ошибок; чистописание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6EDB7380" w14:textId="77777777" w:rsid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5CE3" w:rsidRPr="00662034" w14:paraId="23C19B11" w14:textId="77777777" w:rsidTr="00B855C8">
        <w:trPr>
          <w:trHeight w:val="270"/>
        </w:trPr>
        <w:tc>
          <w:tcPr>
            <w:tcW w:w="596" w:type="dxa"/>
          </w:tcPr>
          <w:p w14:paraId="173CF396" w14:textId="77777777" w:rsidR="000A5CE3" w:rsidRDefault="000A5CE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21" w:type="dxa"/>
          </w:tcPr>
          <w:p w14:paraId="18598741" w14:textId="77777777" w:rsidR="000A5CE3" w:rsidRP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5CE3">
              <w:rPr>
                <w:rFonts w:ascii="Times New Roman" w:hAnsi="Times New Roman"/>
                <w:b/>
                <w:sz w:val="24"/>
                <w:szCs w:val="24"/>
              </w:rPr>
              <w:t>Различение предме</w:t>
            </w:r>
            <w:r w:rsidR="000609DA">
              <w:rPr>
                <w:rFonts w:ascii="Times New Roman" w:hAnsi="Times New Roman"/>
                <w:b/>
                <w:sz w:val="24"/>
                <w:szCs w:val="24"/>
              </w:rPr>
              <w:t xml:space="preserve">тов по их действиям, со словами, </w:t>
            </w:r>
            <w:r w:rsidRPr="000A5CE3">
              <w:rPr>
                <w:rFonts w:ascii="Times New Roman" w:hAnsi="Times New Roman"/>
                <w:b/>
                <w:sz w:val="24"/>
                <w:szCs w:val="24"/>
              </w:rPr>
              <w:t>обозначающими предметы.</w:t>
            </w:r>
          </w:p>
        </w:tc>
        <w:tc>
          <w:tcPr>
            <w:tcW w:w="851" w:type="dxa"/>
          </w:tcPr>
          <w:p w14:paraId="3DA68036" w14:textId="77777777" w:rsid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79168EA" w14:textId="77777777" w:rsid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72B5EB" w14:textId="77777777" w:rsid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BB9DB34" w14:textId="77777777" w:rsidR="000A5CE3" w:rsidRDefault="000A5CE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1B23C6" w14:textId="77777777" w:rsidR="000A5CE3" w:rsidRPr="00DE77BE" w:rsidRDefault="000A5CE3" w:rsidP="008C6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381A26" w14:textId="77777777" w:rsidR="000A5CE3" w:rsidRDefault="000609DA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637" w:type="dxa"/>
          </w:tcPr>
          <w:p w14:paraId="33501EFD" w14:textId="77777777" w:rsid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5CE3" w:rsidRPr="00662034" w14:paraId="61E30588" w14:textId="77777777" w:rsidTr="00B855C8">
        <w:trPr>
          <w:trHeight w:val="270"/>
        </w:trPr>
        <w:tc>
          <w:tcPr>
            <w:tcW w:w="596" w:type="dxa"/>
          </w:tcPr>
          <w:p w14:paraId="556695C5" w14:textId="77777777" w:rsidR="000A5CE3" w:rsidRDefault="000A5CE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38-41</w:t>
            </w:r>
          </w:p>
        </w:tc>
        <w:tc>
          <w:tcPr>
            <w:tcW w:w="3121" w:type="dxa"/>
          </w:tcPr>
          <w:p w14:paraId="5B8C820D" w14:textId="77777777" w:rsidR="000A5CE3" w:rsidRDefault="000A5CE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текста на предложения.*</w:t>
            </w:r>
          </w:p>
        </w:tc>
        <w:tc>
          <w:tcPr>
            <w:tcW w:w="851" w:type="dxa"/>
          </w:tcPr>
          <w:p w14:paraId="3866249C" w14:textId="77777777" w:rsid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1974020" w14:textId="77777777" w:rsid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283E217" w14:textId="77777777" w:rsid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857DB8" w14:textId="77777777" w:rsidR="000A5CE3" w:rsidRDefault="000609D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делить текст на предложения.</w:t>
            </w:r>
          </w:p>
        </w:tc>
        <w:tc>
          <w:tcPr>
            <w:tcW w:w="2126" w:type="dxa"/>
          </w:tcPr>
          <w:p w14:paraId="3434F53B" w14:textId="77777777" w:rsidR="000A5CE3" w:rsidRPr="00DE77BE" w:rsidRDefault="000609DA" w:rsidP="008C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7A">
              <w:rPr>
                <w:rFonts w:ascii="Times New Roman" w:hAnsi="Times New Roman"/>
                <w:sz w:val="24"/>
                <w:szCs w:val="24"/>
              </w:rPr>
              <w:t>роявление сопереживания к чувствам других людей;</w:t>
            </w:r>
          </w:p>
        </w:tc>
        <w:tc>
          <w:tcPr>
            <w:tcW w:w="1843" w:type="dxa"/>
          </w:tcPr>
          <w:p w14:paraId="6EB095CC" w14:textId="77777777" w:rsidR="000A5CE3" w:rsidRDefault="000609DA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637" w:type="dxa"/>
          </w:tcPr>
          <w:p w14:paraId="076FAA40" w14:textId="77777777" w:rsid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5CE3" w:rsidRPr="00662034" w14:paraId="5C5300BD" w14:textId="77777777" w:rsidTr="00B855C8">
        <w:trPr>
          <w:trHeight w:val="270"/>
        </w:trPr>
        <w:tc>
          <w:tcPr>
            <w:tcW w:w="596" w:type="dxa"/>
          </w:tcPr>
          <w:p w14:paraId="5D5819A8" w14:textId="77777777" w:rsidR="000A5CE3" w:rsidRDefault="00DD7F3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42-45</w:t>
            </w:r>
          </w:p>
        </w:tc>
        <w:tc>
          <w:tcPr>
            <w:tcW w:w="3121" w:type="dxa"/>
          </w:tcPr>
          <w:p w14:paraId="17DD2769" w14:textId="77777777" w:rsidR="000A5CE3" w:rsidRDefault="00DD7F3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слов в предложении*</w:t>
            </w:r>
          </w:p>
        </w:tc>
        <w:tc>
          <w:tcPr>
            <w:tcW w:w="851" w:type="dxa"/>
          </w:tcPr>
          <w:p w14:paraId="1A3DB7C5" w14:textId="77777777" w:rsid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CBFC520" w14:textId="77777777" w:rsid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FA3E2E" w14:textId="77777777" w:rsid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305794" w14:textId="77777777" w:rsidR="000A5CE3" w:rsidRDefault="000609D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правильно расставлять порядок слов в предложении.</w:t>
            </w:r>
          </w:p>
        </w:tc>
        <w:tc>
          <w:tcPr>
            <w:tcW w:w="2126" w:type="dxa"/>
          </w:tcPr>
          <w:p w14:paraId="739CC61E" w14:textId="77777777" w:rsidR="000A5CE3" w:rsidRPr="00DE77BE" w:rsidRDefault="000609DA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Самооценка на основе критерия успешности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06968AE" w14:textId="77777777" w:rsidR="000A5CE3" w:rsidRDefault="000609DA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 в рабочей тетради.</w:t>
            </w:r>
          </w:p>
        </w:tc>
        <w:tc>
          <w:tcPr>
            <w:tcW w:w="1637" w:type="dxa"/>
          </w:tcPr>
          <w:p w14:paraId="46E1B7BF" w14:textId="77777777" w:rsidR="000A5CE3" w:rsidRDefault="000A5CE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F3A" w:rsidRPr="00662034" w14:paraId="71B1FE8A" w14:textId="77777777" w:rsidTr="00B855C8">
        <w:trPr>
          <w:trHeight w:val="270"/>
        </w:trPr>
        <w:tc>
          <w:tcPr>
            <w:tcW w:w="596" w:type="dxa"/>
          </w:tcPr>
          <w:p w14:paraId="77503124" w14:textId="77777777" w:rsidR="00DD7F3A" w:rsidRDefault="00DD7F3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21" w:type="dxa"/>
          </w:tcPr>
          <w:p w14:paraId="5A7A3427" w14:textId="77777777" w:rsidR="00DD7F3A" w:rsidRDefault="00DD7F3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CE3">
              <w:rPr>
                <w:rFonts w:ascii="Times New Roman" w:hAnsi="Times New Roman"/>
                <w:b/>
                <w:sz w:val="24"/>
                <w:szCs w:val="24"/>
              </w:rPr>
              <w:t>Различение предметов по их действиям, со словами</w:t>
            </w:r>
            <w:r w:rsidR="005A5C5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A5CE3">
              <w:rPr>
                <w:rFonts w:ascii="Times New Roman" w:hAnsi="Times New Roman"/>
                <w:b/>
                <w:sz w:val="24"/>
                <w:szCs w:val="24"/>
              </w:rPr>
              <w:t xml:space="preserve"> обозначающими предметы.</w:t>
            </w:r>
          </w:p>
        </w:tc>
        <w:tc>
          <w:tcPr>
            <w:tcW w:w="851" w:type="dxa"/>
          </w:tcPr>
          <w:p w14:paraId="1D2FA299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77D86AC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5A44C14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075BB3" w14:textId="77777777" w:rsidR="00DD7F3A" w:rsidRDefault="00DD7F3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55EA52" w14:textId="77777777" w:rsidR="00DD7F3A" w:rsidRPr="00DE77BE" w:rsidRDefault="000609DA" w:rsidP="008C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Работать в коллективе.</w:t>
            </w:r>
          </w:p>
        </w:tc>
        <w:tc>
          <w:tcPr>
            <w:tcW w:w="1843" w:type="dxa"/>
          </w:tcPr>
          <w:p w14:paraId="4F0B3536" w14:textId="77777777" w:rsidR="00DD7F3A" w:rsidRDefault="0073788A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Интерактивное упражнение</w:t>
            </w:r>
          </w:p>
        </w:tc>
        <w:tc>
          <w:tcPr>
            <w:tcW w:w="1637" w:type="dxa"/>
          </w:tcPr>
          <w:p w14:paraId="7C054842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F3A" w:rsidRPr="00662034" w14:paraId="43A7A1D7" w14:textId="77777777" w:rsidTr="00B855C8">
        <w:trPr>
          <w:trHeight w:val="270"/>
        </w:trPr>
        <w:tc>
          <w:tcPr>
            <w:tcW w:w="596" w:type="dxa"/>
          </w:tcPr>
          <w:p w14:paraId="547EE9FE" w14:textId="77777777" w:rsidR="00DD7F3A" w:rsidRDefault="00DD7F3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121" w:type="dxa"/>
          </w:tcPr>
          <w:p w14:paraId="23E3AAD7" w14:textId="77777777" w:rsidR="00DD7F3A" w:rsidRPr="000A5CE3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 с деформированным текстом*</w:t>
            </w:r>
          </w:p>
        </w:tc>
        <w:tc>
          <w:tcPr>
            <w:tcW w:w="851" w:type="dxa"/>
          </w:tcPr>
          <w:p w14:paraId="701DAD5B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D905F30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6A09A43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4AF6C6" w14:textId="77777777" w:rsidR="00DD7F3A" w:rsidRDefault="000609D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меть работать с деформированным текстом.</w:t>
            </w:r>
          </w:p>
        </w:tc>
        <w:tc>
          <w:tcPr>
            <w:tcW w:w="2126" w:type="dxa"/>
          </w:tcPr>
          <w:p w14:paraId="68E9DC20" w14:textId="77777777" w:rsidR="00DD7F3A" w:rsidRPr="00DE77BE" w:rsidRDefault="000609DA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4A0F02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помощь</w:t>
            </w:r>
          </w:p>
        </w:tc>
        <w:tc>
          <w:tcPr>
            <w:tcW w:w="1843" w:type="dxa"/>
          </w:tcPr>
          <w:p w14:paraId="6EAE9B6D" w14:textId="77777777" w:rsidR="00DD7F3A" w:rsidRDefault="000609DA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1637" w:type="dxa"/>
          </w:tcPr>
          <w:p w14:paraId="3B8DA2B4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F3A" w:rsidRPr="00662034" w14:paraId="0763801B" w14:textId="77777777" w:rsidTr="00B855C8">
        <w:trPr>
          <w:trHeight w:val="270"/>
        </w:trPr>
        <w:tc>
          <w:tcPr>
            <w:tcW w:w="596" w:type="dxa"/>
          </w:tcPr>
          <w:p w14:paraId="10F895C4" w14:textId="77777777" w:rsidR="00DD7F3A" w:rsidRDefault="00DD7F3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21" w:type="dxa"/>
          </w:tcPr>
          <w:p w14:paraId="2B963FD2" w14:textId="77777777" w:rsidR="00DD7F3A" w:rsidRP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D7F3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851" w:type="dxa"/>
          </w:tcPr>
          <w:p w14:paraId="3E1B16EF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04B98C8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F30EED8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47CB87" w14:textId="77777777" w:rsidR="00DD7F3A" w:rsidRDefault="000609D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грамотно писать под диктовку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457EBF0" w14:textId="77777777" w:rsidR="00DD7F3A" w:rsidRPr="00DE77BE" w:rsidRDefault="000609DA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8C3DE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Адекватно воспринимать оценку учителя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5C030D42" w14:textId="77777777" w:rsidR="00DD7F3A" w:rsidRDefault="000609DA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Письмо текста под диктовку                              </w:t>
            </w:r>
          </w:p>
        </w:tc>
        <w:tc>
          <w:tcPr>
            <w:tcW w:w="1637" w:type="dxa"/>
          </w:tcPr>
          <w:p w14:paraId="7C208A38" w14:textId="77777777" w:rsidR="00DD7F3A" w:rsidRDefault="000609D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К.д.</w:t>
            </w:r>
          </w:p>
        </w:tc>
      </w:tr>
      <w:tr w:rsidR="00DD7F3A" w:rsidRPr="00662034" w14:paraId="4CE84435" w14:textId="77777777" w:rsidTr="00B855C8">
        <w:trPr>
          <w:trHeight w:val="270"/>
        </w:trPr>
        <w:tc>
          <w:tcPr>
            <w:tcW w:w="596" w:type="dxa"/>
          </w:tcPr>
          <w:p w14:paraId="0F3645BB" w14:textId="77777777" w:rsidR="00DD7F3A" w:rsidRDefault="00DD7F3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21" w:type="dxa"/>
          </w:tcPr>
          <w:p w14:paraId="301DDA12" w14:textId="77777777" w:rsidR="00DD7F3A" w:rsidRPr="00DD7F3A" w:rsidRDefault="00DD7F3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7F3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14:paraId="0443B4CB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47B7177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BCB207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06A18B" w14:textId="77777777" w:rsidR="00DD7F3A" w:rsidRDefault="000609D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Знать правописание изученных орфограмм.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126" w:type="dxa"/>
          </w:tcPr>
          <w:p w14:paraId="217013A9" w14:textId="77777777" w:rsidR="00DD7F3A" w:rsidRPr="00DE77BE" w:rsidRDefault="000609DA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AEFCC7" w14:textId="77777777" w:rsidR="00DD7F3A" w:rsidRDefault="000609DA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Исправление типичных ошибок; чистописание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4B245BF3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F3A" w:rsidRPr="00662034" w14:paraId="06CA7FBA" w14:textId="77777777" w:rsidTr="00B855C8">
        <w:trPr>
          <w:trHeight w:val="270"/>
        </w:trPr>
        <w:tc>
          <w:tcPr>
            <w:tcW w:w="596" w:type="dxa"/>
          </w:tcPr>
          <w:p w14:paraId="058D714F" w14:textId="77777777" w:rsidR="00DD7F3A" w:rsidRDefault="00DD7F3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21" w:type="dxa"/>
          </w:tcPr>
          <w:p w14:paraId="1E40A530" w14:textId="77777777" w:rsidR="00DD7F3A" w:rsidRPr="00DD7F3A" w:rsidRDefault="00DD7F3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7F3A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1" w:type="dxa"/>
          </w:tcPr>
          <w:p w14:paraId="310DF2D6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F29D1C2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60ED67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802783" w14:textId="77777777" w:rsidR="00DD7F3A" w:rsidRDefault="00CC0F12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 xml:space="preserve">Знать правописание </w:t>
            </w:r>
            <w:r w:rsidRPr="00DE77BE">
              <w:rPr>
                <w:rFonts w:ascii="Times New Roman" w:hAnsi="Times New Roman"/>
                <w:sz w:val="24"/>
                <w:szCs w:val="24"/>
              </w:rPr>
              <w:lastRenderedPageBreak/>
              <w:t>изученных орфограмм.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126" w:type="dxa"/>
          </w:tcPr>
          <w:p w14:paraId="5E78B50A" w14:textId="77777777" w:rsidR="00DD7F3A" w:rsidRPr="00DE77BE" w:rsidRDefault="00DD7F3A" w:rsidP="008C6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C6396B" w14:textId="77777777" w:rsidR="00DD7F3A" w:rsidRDefault="0073788A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Интерактивное упражнение </w:t>
            </w:r>
          </w:p>
        </w:tc>
        <w:tc>
          <w:tcPr>
            <w:tcW w:w="1637" w:type="dxa"/>
          </w:tcPr>
          <w:p w14:paraId="6A959037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F3A" w:rsidRPr="00662034" w14:paraId="6883D62B" w14:textId="77777777" w:rsidTr="00B855C8">
        <w:trPr>
          <w:trHeight w:val="270"/>
        </w:trPr>
        <w:tc>
          <w:tcPr>
            <w:tcW w:w="596" w:type="dxa"/>
          </w:tcPr>
          <w:p w14:paraId="2192ABB5" w14:textId="77777777" w:rsidR="00DD7F3A" w:rsidRDefault="00DD7F3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2D20DE2" w14:textId="77777777" w:rsidR="00DD7F3A" w:rsidRPr="00DD7F3A" w:rsidRDefault="007D15DE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1" w:type="dxa"/>
          </w:tcPr>
          <w:p w14:paraId="1F6B4363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104EDDA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25A992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E73D19" w14:textId="77777777" w:rsidR="00DD7F3A" w:rsidRDefault="00DD7F3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1FD9F8" w14:textId="77777777" w:rsidR="00DD7F3A" w:rsidRPr="00DE77BE" w:rsidRDefault="00DD7F3A" w:rsidP="008C6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FA02E4" w14:textId="77777777" w:rsidR="00DD7F3A" w:rsidRDefault="0073788A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1637" w:type="dxa"/>
          </w:tcPr>
          <w:p w14:paraId="744DD225" w14:textId="77777777" w:rsidR="00DD7F3A" w:rsidRDefault="00DD7F3A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C57" w:rsidRPr="00662034" w14:paraId="05989283" w14:textId="77777777" w:rsidTr="00B855C8">
        <w:trPr>
          <w:trHeight w:val="270"/>
        </w:trPr>
        <w:tc>
          <w:tcPr>
            <w:tcW w:w="596" w:type="dxa"/>
          </w:tcPr>
          <w:p w14:paraId="24BC0BDC" w14:textId="77777777" w:rsidR="005A5C57" w:rsidRDefault="005A5C57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D1FC166" w14:textId="77777777" w:rsidR="005A5C57" w:rsidRP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5C57"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264B5506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309A165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13816DD8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75FBC40" w14:textId="77777777" w:rsidR="005A5C57" w:rsidRDefault="005A5C57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C5D9B6" w14:textId="77777777" w:rsidR="005A5C57" w:rsidRPr="00DE77BE" w:rsidRDefault="005A5C57" w:rsidP="008C6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3DFB9F" w14:textId="77777777" w:rsidR="005A5C57" w:rsidRDefault="005A5C57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FEB012A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C57" w:rsidRPr="00662034" w14:paraId="78458CA5" w14:textId="77777777" w:rsidTr="00B855C8">
        <w:trPr>
          <w:trHeight w:val="270"/>
        </w:trPr>
        <w:tc>
          <w:tcPr>
            <w:tcW w:w="596" w:type="dxa"/>
          </w:tcPr>
          <w:p w14:paraId="49394E6E" w14:textId="77777777" w:rsidR="005A5C57" w:rsidRDefault="005A5C57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121" w:type="dxa"/>
          </w:tcPr>
          <w:p w14:paraId="3682BD8F" w14:textId="77777777" w:rsidR="005A5C57" w:rsidRPr="005A5C57" w:rsidRDefault="005A5C57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57">
              <w:rPr>
                <w:rFonts w:ascii="Times New Roman" w:hAnsi="Times New Roman"/>
                <w:sz w:val="24"/>
                <w:szCs w:val="24"/>
              </w:rPr>
              <w:t>Повторение изученного.</w:t>
            </w:r>
          </w:p>
        </w:tc>
        <w:tc>
          <w:tcPr>
            <w:tcW w:w="851" w:type="dxa"/>
          </w:tcPr>
          <w:p w14:paraId="50AEEA7E" w14:textId="77777777" w:rsidR="000A7009" w:rsidRDefault="000A7009" w:rsidP="000A700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66D1EB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08FFEA9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F296E83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817E9E" w14:textId="77777777" w:rsidR="005A5C57" w:rsidRDefault="00CC0F12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Знать правописание изученных орфограмм.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126" w:type="dxa"/>
          </w:tcPr>
          <w:p w14:paraId="39E343F2" w14:textId="77777777" w:rsidR="005A5C57" w:rsidRPr="00DE77BE" w:rsidRDefault="00CC0F12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EB27EDE" w14:textId="77777777" w:rsidR="005A5C57" w:rsidRDefault="00CC0F12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в рабочих тетрадях</w:t>
            </w:r>
          </w:p>
        </w:tc>
        <w:tc>
          <w:tcPr>
            <w:tcW w:w="1637" w:type="dxa"/>
          </w:tcPr>
          <w:p w14:paraId="00B9F055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C57" w:rsidRPr="00662034" w14:paraId="05EF2336" w14:textId="77777777" w:rsidTr="00B855C8">
        <w:trPr>
          <w:trHeight w:val="270"/>
        </w:trPr>
        <w:tc>
          <w:tcPr>
            <w:tcW w:w="596" w:type="dxa"/>
          </w:tcPr>
          <w:p w14:paraId="1F3196BF" w14:textId="77777777" w:rsidR="005A5C57" w:rsidRDefault="005A5C57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121" w:type="dxa"/>
          </w:tcPr>
          <w:p w14:paraId="4C70E5B1" w14:textId="77777777" w:rsidR="005A5C57" w:rsidRPr="005A5C57" w:rsidRDefault="005A5C57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851" w:type="dxa"/>
          </w:tcPr>
          <w:p w14:paraId="22289C02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AF5B100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E94104A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419EB4" w14:textId="77777777" w:rsidR="005A5C57" w:rsidRDefault="00CC0F12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меть у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становление связи между словами в предложении</w:t>
            </w:r>
          </w:p>
        </w:tc>
        <w:tc>
          <w:tcPr>
            <w:tcW w:w="2126" w:type="dxa"/>
          </w:tcPr>
          <w:p w14:paraId="2D724598" w14:textId="77777777" w:rsidR="005A5C57" w:rsidRPr="00DE77BE" w:rsidRDefault="00CC0F12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Самооценка на основе критерия успешности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3E4A8C5" w14:textId="77777777" w:rsidR="005A5C57" w:rsidRDefault="00CC0F12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Подсчитывание количества предложений в тексте и на слух</w:t>
            </w:r>
          </w:p>
        </w:tc>
        <w:tc>
          <w:tcPr>
            <w:tcW w:w="1637" w:type="dxa"/>
          </w:tcPr>
          <w:p w14:paraId="462B4B28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К.с.</w:t>
            </w:r>
          </w:p>
        </w:tc>
      </w:tr>
      <w:tr w:rsidR="005A5C57" w:rsidRPr="00662034" w14:paraId="02623FAF" w14:textId="77777777" w:rsidTr="00B855C8">
        <w:trPr>
          <w:trHeight w:val="270"/>
        </w:trPr>
        <w:tc>
          <w:tcPr>
            <w:tcW w:w="596" w:type="dxa"/>
          </w:tcPr>
          <w:p w14:paraId="422694C0" w14:textId="77777777" w:rsidR="005A5C57" w:rsidRDefault="005A5C57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14:paraId="5D256430" w14:textId="77777777" w:rsidR="005A5C57" w:rsidRPr="00A56B0D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56B0D">
              <w:rPr>
                <w:rFonts w:ascii="Times New Roman" w:hAnsi="Times New Roman"/>
                <w:b/>
                <w:sz w:val="24"/>
                <w:szCs w:val="24"/>
              </w:rPr>
              <w:t>Предлог как отдельное слово.</w:t>
            </w:r>
          </w:p>
        </w:tc>
        <w:tc>
          <w:tcPr>
            <w:tcW w:w="851" w:type="dxa"/>
          </w:tcPr>
          <w:p w14:paraId="7E81687D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592888F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8DA740" w14:textId="77777777" w:rsidR="005A5C57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255F8CC" w14:textId="77777777" w:rsidR="005A5C57" w:rsidRDefault="0098388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Уметь составлять предложения с предлогами;</w:t>
            </w:r>
          </w:p>
        </w:tc>
        <w:tc>
          <w:tcPr>
            <w:tcW w:w="2126" w:type="dxa"/>
          </w:tcPr>
          <w:p w14:paraId="47368CF1" w14:textId="77777777" w:rsidR="005A5C57" w:rsidRPr="00DE77BE" w:rsidRDefault="005A5C57" w:rsidP="008C6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C9C36F" w14:textId="77777777" w:rsidR="005A5C57" w:rsidRDefault="0098388A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637" w:type="dxa"/>
          </w:tcPr>
          <w:p w14:paraId="615B308B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C57" w:rsidRPr="00662034" w14:paraId="1ECB753D" w14:textId="77777777" w:rsidTr="00B855C8">
        <w:trPr>
          <w:trHeight w:val="270"/>
        </w:trPr>
        <w:tc>
          <w:tcPr>
            <w:tcW w:w="596" w:type="dxa"/>
          </w:tcPr>
          <w:p w14:paraId="0E31C15E" w14:textId="77777777" w:rsidR="005A5C57" w:rsidRDefault="005A5C57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121" w:type="dxa"/>
          </w:tcPr>
          <w:p w14:paraId="25D3EDBF" w14:textId="77777777" w:rsidR="005A5C57" w:rsidRDefault="00A56B0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851" w:type="dxa"/>
          </w:tcPr>
          <w:p w14:paraId="4E548483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B6C8469" w14:textId="77777777" w:rsidR="005A5C57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D207C6C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5211A0" w14:textId="77777777" w:rsidR="005A5C57" w:rsidRDefault="005A5C57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7B1186" w14:textId="77777777" w:rsidR="005A5C57" w:rsidRPr="00DE77BE" w:rsidRDefault="005A5C57" w:rsidP="008C6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5C18D2" w14:textId="77777777" w:rsidR="005A5C57" w:rsidRDefault="00A56B0D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Словарная работа -</w:t>
            </w:r>
            <w:r w:rsidRPr="00A56B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завтра</w:t>
            </w:r>
          </w:p>
        </w:tc>
        <w:tc>
          <w:tcPr>
            <w:tcW w:w="1637" w:type="dxa"/>
          </w:tcPr>
          <w:p w14:paraId="3D3113A5" w14:textId="77777777" w:rsidR="005A5C57" w:rsidRDefault="005A5C57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B0D" w:rsidRPr="00662034" w14:paraId="78A23113" w14:textId="77777777" w:rsidTr="00B855C8">
        <w:trPr>
          <w:trHeight w:val="270"/>
        </w:trPr>
        <w:tc>
          <w:tcPr>
            <w:tcW w:w="596" w:type="dxa"/>
          </w:tcPr>
          <w:p w14:paraId="7E5D65E5" w14:textId="77777777" w:rsidR="00A56B0D" w:rsidRDefault="00F77C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121" w:type="dxa"/>
          </w:tcPr>
          <w:p w14:paraId="601AFFFF" w14:textId="77777777" w:rsidR="00A56B0D" w:rsidRDefault="00A56B0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в предложении.</w:t>
            </w:r>
          </w:p>
        </w:tc>
        <w:tc>
          <w:tcPr>
            <w:tcW w:w="851" w:type="dxa"/>
          </w:tcPr>
          <w:p w14:paraId="06DBB295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55EA28C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A8E92FB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A94A8D" w14:textId="77777777" w:rsidR="00A56B0D" w:rsidRDefault="0098388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меть у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становление связи между словами в предложении</w:t>
            </w:r>
          </w:p>
        </w:tc>
        <w:tc>
          <w:tcPr>
            <w:tcW w:w="2126" w:type="dxa"/>
          </w:tcPr>
          <w:p w14:paraId="6B9DD2DE" w14:textId="77777777" w:rsidR="00A56B0D" w:rsidRPr="00DE77BE" w:rsidRDefault="0098388A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0AF9213" w14:textId="77777777" w:rsidR="00A56B0D" w:rsidRDefault="0098388A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Заучивание текста</w:t>
            </w:r>
          </w:p>
        </w:tc>
        <w:tc>
          <w:tcPr>
            <w:tcW w:w="1637" w:type="dxa"/>
          </w:tcPr>
          <w:p w14:paraId="0A83AD76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proofErr w:type="gramEnd"/>
          </w:p>
        </w:tc>
      </w:tr>
      <w:tr w:rsidR="00A56B0D" w:rsidRPr="00662034" w14:paraId="270B4585" w14:textId="77777777" w:rsidTr="00B855C8">
        <w:trPr>
          <w:trHeight w:val="270"/>
        </w:trPr>
        <w:tc>
          <w:tcPr>
            <w:tcW w:w="596" w:type="dxa"/>
          </w:tcPr>
          <w:p w14:paraId="0141A25D" w14:textId="77777777" w:rsidR="00A56B0D" w:rsidRDefault="00A56B0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7C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1" w:type="dxa"/>
          </w:tcPr>
          <w:p w14:paraId="4DFE7205" w14:textId="77777777" w:rsidR="00A56B0D" w:rsidRDefault="00A56B0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6B0D">
              <w:rPr>
                <w:rFonts w:ascii="Times New Roman" w:hAnsi="Times New Roman"/>
                <w:b/>
                <w:sz w:val="24"/>
                <w:szCs w:val="24"/>
              </w:rPr>
              <w:t>Предлог как отдельное слово.</w:t>
            </w:r>
          </w:p>
        </w:tc>
        <w:tc>
          <w:tcPr>
            <w:tcW w:w="851" w:type="dxa"/>
          </w:tcPr>
          <w:p w14:paraId="3569186A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BDA5D59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3BD3B6" w14:textId="77777777" w:rsidR="00A56B0D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9359F52" w14:textId="77777777" w:rsidR="00A56B0D" w:rsidRDefault="00A56B0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2DDB17" w14:textId="77777777" w:rsidR="00A56B0D" w:rsidRPr="00DE77BE" w:rsidRDefault="0098388A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F3AD413" w14:textId="77777777" w:rsidR="00A56B0D" w:rsidRDefault="0073788A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Интерактивное упражнение  </w:t>
            </w:r>
          </w:p>
        </w:tc>
        <w:tc>
          <w:tcPr>
            <w:tcW w:w="1637" w:type="dxa"/>
          </w:tcPr>
          <w:p w14:paraId="6EE6CB1F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B0D" w:rsidRPr="00662034" w14:paraId="1FB9F620" w14:textId="77777777" w:rsidTr="00B855C8">
        <w:trPr>
          <w:trHeight w:val="270"/>
        </w:trPr>
        <w:tc>
          <w:tcPr>
            <w:tcW w:w="596" w:type="dxa"/>
          </w:tcPr>
          <w:p w14:paraId="7676D076" w14:textId="77777777" w:rsidR="00A56B0D" w:rsidRDefault="00A56B0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7C4D"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3121" w:type="dxa"/>
          </w:tcPr>
          <w:p w14:paraId="47283434" w14:textId="77777777" w:rsidR="00A56B0D" w:rsidRPr="00A56B0D" w:rsidRDefault="00A56B0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6B0D">
              <w:rPr>
                <w:rFonts w:ascii="Times New Roman" w:hAnsi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851" w:type="dxa"/>
          </w:tcPr>
          <w:p w14:paraId="6C679A1C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D90219A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D65ED7A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546E09" w14:textId="77777777" w:rsidR="00A56B0D" w:rsidRDefault="0098388A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меть у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становление связи между словами в предложении</w:t>
            </w:r>
          </w:p>
        </w:tc>
        <w:tc>
          <w:tcPr>
            <w:tcW w:w="2126" w:type="dxa"/>
          </w:tcPr>
          <w:p w14:paraId="240E2DE8" w14:textId="77777777" w:rsidR="00A56B0D" w:rsidRPr="00DE77BE" w:rsidRDefault="0098388A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F03E091" w14:textId="77777777" w:rsidR="00A56B0D" w:rsidRDefault="0098388A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Составление предложений по вопросам; письмо по памяти; чистописание</w:t>
            </w:r>
          </w:p>
        </w:tc>
        <w:tc>
          <w:tcPr>
            <w:tcW w:w="1637" w:type="dxa"/>
          </w:tcPr>
          <w:p w14:paraId="62CAF8DC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B0D" w:rsidRPr="00662034" w14:paraId="30D64DFB" w14:textId="77777777" w:rsidTr="00B855C8">
        <w:trPr>
          <w:trHeight w:val="270"/>
        </w:trPr>
        <w:tc>
          <w:tcPr>
            <w:tcW w:w="596" w:type="dxa"/>
          </w:tcPr>
          <w:p w14:paraId="3C23FA2C" w14:textId="77777777" w:rsidR="00A56B0D" w:rsidRDefault="00F77C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21" w:type="dxa"/>
          </w:tcPr>
          <w:p w14:paraId="4B414DF0" w14:textId="77777777" w:rsidR="00A56B0D" w:rsidRPr="00A56B0D" w:rsidRDefault="00A56B0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Дописывание предл</w:t>
            </w:r>
            <w:r>
              <w:rPr>
                <w:rFonts w:ascii="Times New Roman" w:hAnsi="Times New Roman"/>
                <w:sz w:val="24"/>
                <w:szCs w:val="24"/>
              </w:rPr>
              <w:t>ожений. Подбор нужных предлогов*</w:t>
            </w:r>
          </w:p>
        </w:tc>
        <w:tc>
          <w:tcPr>
            <w:tcW w:w="851" w:type="dxa"/>
          </w:tcPr>
          <w:p w14:paraId="2357D5DE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BB46BC7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397B218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825D8" w14:textId="77777777" w:rsidR="00A56B0D" w:rsidRDefault="00A8710F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Уметь составлять связный рассказ</w:t>
            </w:r>
          </w:p>
        </w:tc>
        <w:tc>
          <w:tcPr>
            <w:tcW w:w="2126" w:type="dxa"/>
          </w:tcPr>
          <w:p w14:paraId="50F0DB95" w14:textId="77777777" w:rsidR="00A56B0D" w:rsidRPr="00DE77BE" w:rsidRDefault="00A8710F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8C3DE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Адекватно воспринимать оценку учителя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4324D6BE" w14:textId="77777777" w:rsidR="00A56B0D" w:rsidRDefault="00A8710F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</w:tcPr>
          <w:p w14:paraId="774F1B46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B0D" w:rsidRPr="00662034" w14:paraId="7E034E05" w14:textId="77777777" w:rsidTr="00B855C8">
        <w:trPr>
          <w:trHeight w:val="270"/>
        </w:trPr>
        <w:tc>
          <w:tcPr>
            <w:tcW w:w="596" w:type="dxa"/>
          </w:tcPr>
          <w:p w14:paraId="287A7246" w14:textId="77777777" w:rsidR="00A56B0D" w:rsidRDefault="00A56B0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77C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14:paraId="7C7EA3F8" w14:textId="77777777" w:rsidR="00A56B0D" w:rsidRP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56B0D">
              <w:rPr>
                <w:rFonts w:ascii="Times New Roman" w:hAnsi="Times New Roman"/>
                <w:b/>
                <w:sz w:val="24"/>
                <w:szCs w:val="24"/>
              </w:rPr>
              <w:t>Раздельное написание предлогов со словом, к которому он относится.</w:t>
            </w:r>
          </w:p>
        </w:tc>
        <w:tc>
          <w:tcPr>
            <w:tcW w:w="851" w:type="dxa"/>
          </w:tcPr>
          <w:p w14:paraId="2165584F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7F981E0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F84A89" w14:textId="77777777" w:rsidR="00A56B0D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55053A4" w14:textId="77777777" w:rsidR="00A56B0D" w:rsidRDefault="00A56B0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A5ADAC" w14:textId="77777777" w:rsidR="00A56B0D" w:rsidRPr="00DE77BE" w:rsidRDefault="00A56B0D" w:rsidP="008C6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0452F6" w14:textId="77777777" w:rsidR="00A56B0D" w:rsidRDefault="0073788A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Интерактивное упражнение</w:t>
            </w:r>
          </w:p>
        </w:tc>
        <w:tc>
          <w:tcPr>
            <w:tcW w:w="1637" w:type="dxa"/>
          </w:tcPr>
          <w:p w14:paraId="00EF790B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B0D" w:rsidRPr="00662034" w14:paraId="03017C4C" w14:textId="77777777" w:rsidTr="00B855C8">
        <w:trPr>
          <w:trHeight w:val="270"/>
        </w:trPr>
        <w:tc>
          <w:tcPr>
            <w:tcW w:w="596" w:type="dxa"/>
          </w:tcPr>
          <w:p w14:paraId="5FD50A68" w14:textId="77777777" w:rsidR="00A56B0D" w:rsidRDefault="00F77C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3121" w:type="dxa"/>
          </w:tcPr>
          <w:p w14:paraId="0AFD0F14" w14:textId="77777777" w:rsidR="00A56B0D" w:rsidRPr="00A56B0D" w:rsidRDefault="00A56B0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851" w:type="dxa"/>
          </w:tcPr>
          <w:p w14:paraId="293816D5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7D0B56E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CCD24D0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0A0FF5" w14:textId="77777777" w:rsidR="00A56B0D" w:rsidRDefault="00A56B0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132663" w14:textId="77777777" w:rsidR="00A56B0D" w:rsidRPr="00DE77BE" w:rsidRDefault="00A56B0D" w:rsidP="008C6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B46B85" w14:textId="77777777" w:rsidR="00A56B0D" w:rsidRDefault="00A56B0D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78DB911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B0D" w:rsidRPr="00662034" w14:paraId="08CACB3E" w14:textId="77777777" w:rsidTr="00B855C8">
        <w:trPr>
          <w:trHeight w:val="270"/>
        </w:trPr>
        <w:tc>
          <w:tcPr>
            <w:tcW w:w="596" w:type="dxa"/>
          </w:tcPr>
          <w:p w14:paraId="6B0A2F25" w14:textId="77777777" w:rsidR="00A56B0D" w:rsidRDefault="00F77C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21" w:type="dxa"/>
          </w:tcPr>
          <w:p w14:paraId="00BF9FD9" w14:textId="77777777" w:rsidR="00A56B0D" w:rsidRP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56B0D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851" w:type="dxa"/>
          </w:tcPr>
          <w:p w14:paraId="5264068C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25C03F9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F1147F6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02A6C5" w14:textId="77777777" w:rsidR="00A56B0D" w:rsidRDefault="00A8710F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грамотно писать под диктовку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1C4BDE3" w14:textId="77777777" w:rsidR="00A56B0D" w:rsidRPr="00DE77BE" w:rsidRDefault="00A8710F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8C3DE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Адекватно воспринимать оценку учителя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53B5A400" w14:textId="77777777" w:rsidR="00A56B0D" w:rsidRDefault="00A8710F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Письмо текста под диктовку.</w:t>
            </w:r>
          </w:p>
        </w:tc>
        <w:tc>
          <w:tcPr>
            <w:tcW w:w="1637" w:type="dxa"/>
          </w:tcPr>
          <w:p w14:paraId="7A617B79" w14:textId="77777777" w:rsidR="00A56B0D" w:rsidRDefault="00A8710F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К.д.</w:t>
            </w:r>
          </w:p>
        </w:tc>
      </w:tr>
      <w:tr w:rsidR="00A56B0D" w:rsidRPr="00662034" w14:paraId="697D5F89" w14:textId="77777777" w:rsidTr="00B855C8">
        <w:trPr>
          <w:trHeight w:val="270"/>
        </w:trPr>
        <w:tc>
          <w:tcPr>
            <w:tcW w:w="596" w:type="dxa"/>
          </w:tcPr>
          <w:p w14:paraId="66E3CDC8" w14:textId="77777777" w:rsidR="00A56B0D" w:rsidRDefault="00F77C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21" w:type="dxa"/>
          </w:tcPr>
          <w:p w14:paraId="4C5A5DB4" w14:textId="77777777" w:rsidR="00A56B0D" w:rsidRPr="00A56B0D" w:rsidRDefault="00A56B0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6B0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14:paraId="41C99962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E0E1A04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E090E5B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787920" w14:textId="77777777" w:rsidR="00A56B0D" w:rsidRDefault="00A8710F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Знать правописание изученных орфограмм.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126" w:type="dxa"/>
          </w:tcPr>
          <w:p w14:paraId="24CB7FB7" w14:textId="77777777" w:rsidR="00A56B0D" w:rsidRPr="00DE77BE" w:rsidRDefault="00EE5F56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4A0F02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помощь</w:t>
            </w:r>
          </w:p>
        </w:tc>
        <w:tc>
          <w:tcPr>
            <w:tcW w:w="1843" w:type="dxa"/>
          </w:tcPr>
          <w:p w14:paraId="2DEF6713" w14:textId="77777777" w:rsidR="00A56B0D" w:rsidRDefault="00EE5F56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Исправление типичных ошибок</w:t>
            </w:r>
          </w:p>
        </w:tc>
        <w:tc>
          <w:tcPr>
            <w:tcW w:w="1637" w:type="dxa"/>
          </w:tcPr>
          <w:p w14:paraId="54520457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B0D" w:rsidRPr="00662034" w14:paraId="1525B3C3" w14:textId="77777777" w:rsidTr="00B855C8">
        <w:trPr>
          <w:trHeight w:val="270"/>
        </w:trPr>
        <w:tc>
          <w:tcPr>
            <w:tcW w:w="596" w:type="dxa"/>
          </w:tcPr>
          <w:p w14:paraId="09C6F41F" w14:textId="77777777" w:rsidR="00A56B0D" w:rsidRDefault="00A56B0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7C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1" w:type="dxa"/>
          </w:tcPr>
          <w:p w14:paraId="30900B93" w14:textId="77777777" w:rsidR="00A56B0D" w:rsidRPr="00A56B0D" w:rsidRDefault="00A56B0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6B0D">
              <w:rPr>
                <w:rFonts w:ascii="Times New Roman" w:hAnsi="Times New Roman"/>
                <w:b/>
                <w:sz w:val="24"/>
                <w:szCs w:val="24"/>
              </w:rPr>
              <w:t>Раздельное написание предлогов со словом, к которому он относится.</w:t>
            </w:r>
          </w:p>
        </w:tc>
        <w:tc>
          <w:tcPr>
            <w:tcW w:w="851" w:type="dxa"/>
          </w:tcPr>
          <w:p w14:paraId="2118D6BA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0F26C9E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3DDB70" w14:textId="77777777" w:rsidR="00A56B0D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3184310" w14:textId="77777777" w:rsidR="00A56B0D" w:rsidRDefault="00EE5F5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 xml:space="preserve">Знать правописание предлогов.                  </w:t>
            </w:r>
          </w:p>
        </w:tc>
        <w:tc>
          <w:tcPr>
            <w:tcW w:w="2126" w:type="dxa"/>
          </w:tcPr>
          <w:p w14:paraId="54D17B87" w14:textId="77777777" w:rsidR="00A56B0D" w:rsidRPr="00DE77BE" w:rsidRDefault="00EE5F56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37CC52A" w14:textId="77777777" w:rsidR="00A56B0D" w:rsidRDefault="00EE5F56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1637" w:type="dxa"/>
          </w:tcPr>
          <w:p w14:paraId="64A47B93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B0D" w:rsidRPr="00662034" w14:paraId="7385C7F9" w14:textId="77777777" w:rsidTr="00B855C8">
        <w:trPr>
          <w:trHeight w:val="270"/>
        </w:trPr>
        <w:tc>
          <w:tcPr>
            <w:tcW w:w="596" w:type="dxa"/>
          </w:tcPr>
          <w:p w14:paraId="626DEEE5" w14:textId="77777777" w:rsidR="00A56B0D" w:rsidRDefault="00A56B0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7C4D">
              <w:rPr>
                <w:rFonts w:ascii="Times New Roman" w:hAnsi="Times New Roman"/>
                <w:sz w:val="24"/>
                <w:szCs w:val="24"/>
              </w:rPr>
              <w:t>1-22</w:t>
            </w:r>
          </w:p>
        </w:tc>
        <w:tc>
          <w:tcPr>
            <w:tcW w:w="3121" w:type="dxa"/>
          </w:tcPr>
          <w:p w14:paraId="2E72A3BB" w14:textId="77777777" w:rsidR="00A56B0D" w:rsidRPr="00A56B0D" w:rsidRDefault="00A56B0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6B0D">
              <w:rPr>
                <w:rFonts w:ascii="Times New Roman" w:hAnsi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851" w:type="dxa"/>
          </w:tcPr>
          <w:p w14:paraId="7EFFFCEB" w14:textId="77777777" w:rsidR="00F77C4D" w:rsidRDefault="00F77C4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D96C838" w14:textId="77777777" w:rsidR="00A56B0D" w:rsidRDefault="007312B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C8BE821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552761" w14:textId="77777777" w:rsidR="00A56B0D" w:rsidRDefault="00EE5F5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располагать предложения по смыслу для получения связного текста</w:t>
            </w:r>
          </w:p>
        </w:tc>
        <w:tc>
          <w:tcPr>
            <w:tcW w:w="2126" w:type="dxa"/>
          </w:tcPr>
          <w:p w14:paraId="23D4BBEF" w14:textId="77777777" w:rsidR="00A56B0D" w:rsidRPr="00DE77BE" w:rsidRDefault="00EE5F56" w:rsidP="008C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7A">
              <w:rPr>
                <w:rFonts w:ascii="Times New Roman" w:hAnsi="Times New Roman"/>
                <w:sz w:val="24"/>
                <w:szCs w:val="24"/>
              </w:rPr>
              <w:t>роявление сопереживания к чувствам других людей;</w:t>
            </w:r>
          </w:p>
        </w:tc>
        <w:tc>
          <w:tcPr>
            <w:tcW w:w="1843" w:type="dxa"/>
          </w:tcPr>
          <w:p w14:paraId="333A97DE" w14:textId="77777777" w:rsidR="00A56B0D" w:rsidRDefault="00EE5F56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Составление рассказа по серии сюжетных картинок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69E0E388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B0D" w:rsidRPr="00662034" w14:paraId="384DB462" w14:textId="77777777" w:rsidTr="00B855C8">
        <w:trPr>
          <w:trHeight w:val="270"/>
        </w:trPr>
        <w:tc>
          <w:tcPr>
            <w:tcW w:w="596" w:type="dxa"/>
          </w:tcPr>
          <w:p w14:paraId="6E55870D" w14:textId="77777777" w:rsidR="00A56B0D" w:rsidRDefault="00F77C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21" w:type="dxa"/>
          </w:tcPr>
          <w:p w14:paraId="622AF7A1" w14:textId="77777777" w:rsidR="00A56B0D" w:rsidRPr="00DE77BE" w:rsidRDefault="001F271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6B0D">
              <w:rPr>
                <w:rFonts w:ascii="Times New Roman" w:hAnsi="Times New Roman"/>
                <w:b/>
                <w:sz w:val="24"/>
                <w:szCs w:val="24"/>
              </w:rPr>
              <w:t>Раздельное написание предлогов со словом, к которому он относится.</w:t>
            </w:r>
          </w:p>
        </w:tc>
        <w:tc>
          <w:tcPr>
            <w:tcW w:w="851" w:type="dxa"/>
          </w:tcPr>
          <w:p w14:paraId="256AC9B6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CC90604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F87217" w14:textId="77777777" w:rsidR="00A56B0D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43D9D64" w14:textId="77777777" w:rsidR="00A56B0D" w:rsidRDefault="00EE5F5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 xml:space="preserve">Знать правописание предлогов.                  </w:t>
            </w:r>
          </w:p>
        </w:tc>
        <w:tc>
          <w:tcPr>
            <w:tcW w:w="2126" w:type="dxa"/>
          </w:tcPr>
          <w:p w14:paraId="5ACBF8A4" w14:textId="77777777" w:rsidR="00A56B0D" w:rsidRPr="00DE77BE" w:rsidRDefault="00EE5F56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9F4FF0">
              <w:rPr>
                <w:rFonts w:ascii="Times New Roman" w:hAnsi="Times New Roman"/>
                <w:sz w:val="24"/>
                <w:szCs w:val="24"/>
              </w:rPr>
              <w:t>Чётко и правильно выражать свои мысли.</w:t>
            </w:r>
          </w:p>
        </w:tc>
        <w:tc>
          <w:tcPr>
            <w:tcW w:w="1843" w:type="dxa"/>
          </w:tcPr>
          <w:p w14:paraId="5E0E9A52" w14:textId="77777777" w:rsidR="00A56B0D" w:rsidRDefault="00EE5F56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637" w:type="dxa"/>
          </w:tcPr>
          <w:p w14:paraId="71432775" w14:textId="77777777" w:rsidR="00A56B0D" w:rsidRDefault="00A56B0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713" w:rsidRPr="00662034" w14:paraId="2D5CF022" w14:textId="77777777" w:rsidTr="00B855C8">
        <w:trPr>
          <w:trHeight w:val="270"/>
        </w:trPr>
        <w:tc>
          <w:tcPr>
            <w:tcW w:w="596" w:type="dxa"/>
          </w:tcPr>
          <w:p w14:paraId="180DD744" w14:textId="77777777" w:rsidR="001F2713" w:rsidRDefault="00F77C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3121" w:type="dxa"/>
          </w:tcPr>
          <w:p w14:paraId="66080000" w14:textId="77777777" w:rsidR="001F2713" w:rsidRPr="001F2713" w:rsidRDefault="001F271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3">
              <w:rPr>
                <w:rFonts w:ascii="Times New Roman" w:hAnsi="Times New Roman"/>
                <w:sz w:val="24"/>
                <w:szCs w:val="24"/>
              </w:rPr>
              <w:t>Слово. Правила правописания в слове.</w:t>
            </w:r>
          </w:p>
        </w:tc>
        <w:tc>
          <w:tcPr>
            <w:tcW w:w="851" w:type="dxa"/>
          </w:tcPr>
          <w:p w14:paraId="5BF4F7F5" w14:textId="77777777" w:rsidR="00F77C4D" w:rsidRDefault="00F77C4D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FD96AC9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2E299BB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306650" w14:textId="77777777" w:rsidR="001F2713" w:rsidRDefault="00EE5F5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подбирать обобщающие слова к предметам</w:t>
            </w:r>
          </w:p>
        </w:tc>
        <w:tc>
          <w:tcPr>
            <w:tcW w:w="2126" w:type="dxa"/>
          </w:tcPr>
          <w:p w14:paraId="6DD1DA8F" w14:textId="77777777" w:rsidR="001F2713" w:rsidRPr="00DE77BE" w:rsidRDefault="00EE5F56" w:rsidP="008C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Развитие адекватных представлений о собственных возможностях.</w:t>
            </w:r>
          </w:p>
        </w:tc>
        <w:tc>
          <w:tcPr>
            <w:tcW w:w="1843" w:type="dxa"/>
          </w:tcPr>
          <w:p w14:paraId="26BA9570" w14:textId="77777777" w:rsidR="001F2713" w:rsidRDefault="00EE5F56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Запись названий предметов с обобщающим словом</w:t>
            </w:r>
          </w:p>
        </w:tc>
        <w:tc>
          <w:tcPr>
            <w:tcW w:w="1637" w:type="dxa"/>
          </w:tcPr>
          <w:p w14:paraId="5F03BC55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713" w:rsidRPr="00662034" w14:paraId="076F3B9C" w14:textId="77777777" w:rsidTr="00B855C8">
        <w:trPr>
          <w:trHeight w:val="270"/>
        </w:trPr>
        <w:tc>
          <w:tcPr>
            <w:tcW w:w="596" w:type="dxa"/>
          </w:tcPr>
          <w:p w14:paraId="6175075D" w14:textId="77777777" w:rsidR="001F2713" w:rsidRDefault="00F77C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21" w:type="dxa"/>
          </w:tcPr>
          <w:p w14:paraId="61A871C5" w14:textId="77777777" w:rsidR="001F2713" w:rsidRPr="001F2713" w:rsidRDefault="001F271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Работа с деформированными предложениями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14:paraId="16217D7E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DD805F8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369C19B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3507DE" w14:textId="77777777" w:rsidR="001F2713" w:rsidRDefault="00EE5F5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устанавливать порядок слов в предложении по смыслу</w:t>
            </w:r>
          </w:p>
        </w:tc>
        <w:tc>
          <w:tcPr>
            <w:tcW w:w="2126" w:type="dxa"/>
          </w:tcPr>
          <w:p w14:paraId="0C7B77BD" w14:textId="77777777" w:rsidR="001F2713" w:rsidRPr="00DE77BE" w:rsidRDefault="00EE5F56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8C3DE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Выполнять правила безопасного поведения в школе.</w:t>
            </w:r>
          </w:p>
        </w:tc>
        <w:tc>
          <w:tcPr>
            <w:tcW w:w="1843" w:type="dxa"/>
          </w:tcPr>
          <w:p w14:paraId="77AD47F4" w14:textId="77777777" w:rsidR="001F2713" w:rsidRDefault="00A36793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Установление связи между словами в предложении; чистописание</w:t>
            </w:r>
          </w:p>
          <w:p w14:paraId="4DAE419E" w14:textId="77777777" w:rsidR="00A36793" w:rsidRDefault="00A36793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1182C7B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713" w:rsidRPr="00662034" w14:paraId="3649A1F5" w14:textId="77777777" w:rsidTr="00B855C8">
        <w:trPr>
          <w:trHeight w:val="270"/>
        </w:trPr>
        <w:tc>
          <w:tcPr>
            <w:tcW w:w="596" w:type="dxa"/>
          </w:tcPr>
          <w:p w14:paraId="514E89BE" w14:textId="77777777" w:rsidR="001F2713" w:rsidRDefault="00F77C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312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14:paraId="4D070F18" w14:textId="77777777" w:rsidR="001F2713" w:rsidRPr="001F2713" w:rsidRDefault="001F2713" w:rsidP="00B855C8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2713">
              <w:rPr>
                <w:rFonts w:ascii="Times New Roman" w:eastAsia="Times New Roman" w:hAnsi="Times New Roman"/>
                <w:b/>
                <w:sz w:val="24"/>
                <w:szCs w:val="24"/>
              </w:rPr>
              <w:t>Закрепление знаний о словах, обозначающих действия</w:t>
            </w:r>
          </w:p>
        </w:tc>
        <w:tc>
          <w:tcPr>
            <w:tcW w:w="851" w:type="dxa"/>
          </w:tcPr>
          <w:p w14:paraId="22DAFA17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5B90D30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3BB331" w14:textId="77777777" w:rsidR="001F2713" w:rsidRDefault="007312B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85646F3" w14:textId="77777777" w:rsidR="001F2713" w:rsidRDefault="00C2288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предмет по ряду действий</w:t>
            </w:r>
          </w:p>
        </w:tc>
        <w:tc>
          <w:tcPr>
            <w:tcW w:w="2126" w:type="dxa"/>
          </w:tcPr>
          <w:p w14:paraId="20ECC48D" w14:textId="77777777" w:rsidR="001F2713" w:rsidRPr="00DE77BE" w:rsidRDefault="00C2288D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B068A6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чувств</w:t>
            </w:r>
          </w:p>
        </w:tc>
        <w:tc>
          <w:tcPr>
            <w:tcW w:w="1843" w:type="dxa"/>
          </w:tcPr>
          <w:p w14:paraId="363D1AD5" w14:textId="77777777" w:rsidR="001F2713" w:rsidRDefault="00C2288D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Определение предмета по ряду действий; чистописание</w:t>
            </w:r>
          </w:p>
        </w:tc>
        <w:tc>
          <w:tcPr>
            <w:tcW w:w="1637" w:type="dxa"/>
          </w:tcPr>
          <w:p w14:paraId="613B2D67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713" w:rsidRPr="00662034" w14:paraId="6E3E19E1" w14:textId="77777777" w:rsidTr="00B855C8">
        <w:trPr>
          <w:trHeight w:val="270"/>
        </w:trPr>
        <w:tc>
          <w:tcPr>
            <w:tcW w:w="596" w:type="dxa"/>
          </w:tcPr>
          <w:p w14:paraId="41D7102A" w14:textId="77777777" w:rsidR="001F2713" w:rsidRDefault="00F77C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12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14:paraId="72940521" w14:textId="77777777" w:rsidR="001F2713" w:rsidRPr="001F2713" w:rsidRDefault="001F2713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2713">
              <w:rPr>
                <w:rFonts w:ascii="Times New Roman" w:eastAsia="Times New Roman" w:hAnsi="Times New Roman"/>
                <w:sz w:val="24"/>
                <w:szCs w:val="24"/>
              </w:rPr>
              <w:t>Названия предметов и признаков.</w:t>
            </w:r>
          </w:p>
        </w:tc>
        <w:tc>
          <w:tcPr>
            <w:tcW w:w="851" w:type="dxa"/>
          </w:tcPr>
          <w:p w14:paraId="3395B614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176F71C" w14:textId="77777777" w:rsidR="001F2713" w:rsidRDefault="007312B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BF2987C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D08013" w14:textId="77777777" w:rsidR="001F2713" w:rsidRDefault="00C13B1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E77BE">
              <w:rPr>
                <w:rFonts w:ascii="Times New Roman" w:hAnsi="Times New Roman"/>
                <w:sz w:val="24"/>
                <w:szCs w:val="24"/>
              </w:rPr>
              <w:t xml:space="preserve"> находить в тексте слова, обозначающие признаки и правильно относить их к словам, обозн</w:t>
            </w:r>
            <w:r>
              <w:rPr>
                <w:rFonts w:ascii="Times New Roman" w:hAnsi="Times New Roman"/>
                <w:sz w:val="24"/>
                <w:szCs w:val="24"/>
              </w:rPr>
              <w:t>ачающие</w:t>
            </w:r>
            <w:r w:rsidRPr="00DE77BE">
              <w:rPr>
                <w:rFonts w:ascii="Times New Roman" w:hAnsi="Times New Roman"/>
                <w:sz w:val="24"/>
                <w:szCs w:val="24"/>
              </w:rPr>
              <w:t xml:space="preserve"> предметы.</w:t>
            </w:r>
          </w:p>
        </w:tc>
        <w:tc>
          <w:tcPr>
            <w:tcW w:w="2126" w:type="dxa"/>
          </w:tcPr>
          <w:p w14:paraId="0DCE2722" w14:textId="77777777" w:rsidR="001F2713" w:rsidRPr="00DE77BE" w:rsidRDefault="00C13B16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14:paraId="38BFE8BE" w14:textId="77777777" w:rsidR="001F2713" w:rsidRDefault="00C13B16" w:rsidP="00C13B1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Работа с заданиями к упражнению, образцами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35508D00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</w:tr>
      <w:tr w:rsidR="001F2713" w:rsidRPr="00662034" w14:paraId="4C3B0797" w14:textId="77777777" w:rsidTr="00B855C8">
        <w:trPr>
          <w:trHeight w:val="270"/>
        </w:trPr>
        <w:tc>
          <w:tcPr>
            <w:tcW w:w="596" w:type="dxa"/>
          </w:tcPr>
          <w:p w14:paraId="5F73C79E" w14:textId="77777777" w:rsidR="001F2713" w:rsidRDefault="00F77C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312BC"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3121" w:type="dxa"/>
          </w:tcPr>
          <w:p w14:paraId="77BDF467" w14:textId="77777777" w:rsidR="001F2713" w:rsidRPr="001F2713" w:rsidRDefault="001F2713" w:rsidP="00B855C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действий.</w:t>
            </w:r>
          </w:p>
        </w:tc>
        <w:tc>
          <w:tcPr>
            <w:tcW w:w="851" w:type="dxa"/>
          </w:tcPr>
          <w:p w14:paraId="4D5604DC" w14:textId="77777777" w:rsidR="007312BC" w:rsidRDefault="007312B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805460F" w14:textId="77777777" w:rsidR="001F2713" w:rsidRDefault="007312B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D5D9AFE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0FF1B2" w14:textId="77777777" w:rsidR="001F2713" w:rsidRDefault="00C13B1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узнавать названия действий, правильно ставить к ним вопрос</w:t>
            </w:r>
          </w:p>
        </w:tc>
        <w:tc>
          <w:tcPr>
            <w:tcW w:w="2126" w:type="dxa"/>
          </w:tcPr>
          <w:p w14:paraId="7DB7F108" w14:textId="77777777" w:rsidR="001F2713" w:rsidRPr="00DE77BE" w:rsidRDefault="001F2713" w:rsidP="008C6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A6C907" w14:textId="77777777" w:rsidR="001F2713" w:rsidRDefault="00C13B16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Различение слов по вопросам; чистописание</w:t>
            </w:r>
          </w:p>
        </w:tc>
        <w:tc>
          <w:tcPr>
            <w:tcW w:w="1637" w:type="dxa"/>
          </w:tcPr>
          <w:p w14:paraId="5D7AD49A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713" w:rsidRPr="00662034" w14:paraId="62086E10" w14:textId="77777777" w:rsidTr="00B855C8">
        <w:trPr>
          <w:trHeight w:val="270"/>
        </w:trPr>
        <w:tc>
          <w:tcPr>
            <w:tcW w:w="596" w:type="dxa"/>
          </w:tcPr>
          <w:p w14:paraId="0F9EF810" w14:textId="77777777" w:rsidR="001F2713" w:rsidRDefault="001F271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7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14:paraId="609F26DF" w14:textId="77777777" w:rsidR="001F2713" w:rsidRPr="001F2713" w:rsidRDefault="001F2713" w:rsidP="00B855C8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2713">
              <w:rPr>
                <w:rFonts w:ascii="Times New Roman" w:hAnsi="Times New Roman"/>
                <w:b/>
                <w:sz w:val="24"/>
                <w:szCs w:val="24"/>
              </w:rPr>
              <w:t>Сравнение предметов по признакам.</w:t>
            </w:r>
          </w:p>
        </w:tc>
        <w:tc>
          <w:tcPr>
            <w:tcW w:w="851" w:type="dxa"/>
          </w:tcPr>
          <w:p w14:paraId="54A32788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230632D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5975DC" w14:textId="77777777" w:rsidR="001F2713" w:rsidRDefault="00C13B1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40B61D3" w14:textId="77777777" w:rsidR="001F2713" w:rsidRDefault="00C13B1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сравнивать предметы по их признакам</w:t>
            </w:r>
          </w:p>
        </w:tc>
        <w:tc>
          <w:tcPr>
            <w:tcW w:w="2126" w:type="dxa"/>
          </w:tcPr>
          <w:p w14:paraId="33B49A85" w14:textId="77777777" w:rsidR="001F2713" w:rsidRPr="00DE77BE" w:rsidRDefault="00C13B16" w:rsidP="008C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Следование в поведении социальных норм.</w:t>
            </w:r>
          </w:p>
        </w:tc>
        <w:tc>
          <w:tcPr>
            <w:tcW w:w="1843" w:type="dxa"/>
          </w:tcPr>
          <w:p w14:paraId="3298A301" w14:textId="77777777" w:rsidR="001F2713" w:rsidRDefault="00C13B16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637" w:type="dxa"/>
          </w:tcPr>
          <w:p w14:paraId="24B22A2B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713" w:rsidRPr="00662034" w14:paraId="70A5BECF" w14:textId="77777777" w:rsidTr="00B855C8">
        <w:trPr>
          <w:trHeight w:val="270"/>
        </w:trPr>
        <w:tc>
          <w:tcPr>
            <w:tcW w:w="596" w:type="dxa"/>
          </w:tcPr>
          <w:p w14:paraId="78734FB9" w14:textId="77777777" w:rsidR="001F2713" w:rsidRDefault="00F77C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7312BC">
              <w:rPr>
                <w:rFonts w:ascii="Times New Roman" w:hAnsi="Times New Roman"/>
                <w:sz w:val="24"/>
                <w:szCs w:val="24"/>
              </w:rPr>
              <w:t>-33</w:t>
            </w:r>
          </w:p>
        </w:tc>
        <w:tc>
          <w:tcPr>
            <w:tcW w:w="3121" w:type="dxa"/>
          </w:tcPr>
          <w:p w14:paraId="7AC66C55" w14:textId="77777777" w:rsidR="001F2713" w:rsidRPr="007312BC" w:rsidRDefault="007312BC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12BC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851" w:type="dxa"/>
          </w:tcPr>
          <w:p w14:paraId="2936EA19" w14:textId="77777777" w:rsidR="007312BC" w:rsidRDefault="007312B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ABF863E" w14:textId="77777777" w:rsidR="001F2713" w:rsidRDefault="007312B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08DC519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CF4259" w14:textId="77777777" w:rsidR="001F2713" w:rsidRDefault="00C13B1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E77BE">
              <w:rPr>
                <w:rFonts w:ascii="Times New Roman" w:hAnsi="Times New Roman"/>
                <w:sz w:val="24"/>
                <w:szCs w:val="24"/>
              </w:rPr>
              <w:t xml:space="preserve"> составлять предложения из слов, данных в начальной форме.</w:t>
            </w:r>
          </w:p>
        </w:tc>
        <w:tc>
          <w:tcPr>
            <w:tcW w:w="2126" w:type="dxa"/>
          </w:tcPr>
          <w:p w14:paraId="5F312A3F" w14:textId="77777777" w:rsidR="001F2713" w:rsidRPr="00DE77BE" w:rsidRDefault="00C13B16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14:paraId="7C2E8B86" w14:textId="77777777" w:rsidR="001F2713" w:rsidRDefault="00C13B16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Составление предложений по вопросам; письмо по памяти; чистописание</w:t>
            </w:r>
          </w:p>
        </w:tc>
        <w:tc>
          <w:tcPr>
            <w:tcW w:w="1637" w:type="dxa"/>
          </w:tcPr>
          <w:p w14:paraId="20AB8F50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713" w:rsidRPr="00662034" w14:paraId="7BC80678" w14:textId="77777777" w:rsidTr="00B855C8">
        <w:trPr>
          <w:trHeight w:val="270"/>
        </w:trPr>
        <w:tc>
          <w:tcPr>
            <w:tcW w:w="596" w:type="dxa"/>
          </w:tcPr>
          <w:p w14:paraId="219607BB" w14:textId="77777777" w:rsidR="001F2713" w:rsidRDefault="00F77C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1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14:paraId="13B36694" w14:textId="77777777" w:rsidR="001F2713" w:rsidRP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851" w:type="dxa"/>
          </w:tcPr>
          <w:p w14:paraId="647306D8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BDA6676" w14:textId="77777777" w:rsidR="001F2713" w:rsidRDefault="007312B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499761C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5507AF" w14:textId="77777777" w:rsidR="001F2713" w:rsidRDefault="00C13B1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грамотно писать под диктовку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F14939F" w14:textId="77777777" w:rsidR="001F2713" w:rsidRPr="00DE77BE" w:rsidRDefault="00C13B16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8C3DE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Адекватно воспринимать оценку учителя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33702CCE" w14:textId="77777777" w:rsidR="001F2713" w:rsidRDefault="00C13B16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Письмо текста под диктовку.</w:t>
            </w:r>
          </w:p>
        </w:tc>
        <w:tc>
          <w:tcPr>
            <w:tcW w:w="1637" w:type="dxa"/>
          </w:tcPr>
          <w:p w14:paraId="71739FD8" w14:textId="77777777" w:rsidR="001F2713" w:rsidRDefault="00C13B16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К.д.</w:t>
            </w:r>
          </w:p>
        </w:tc>
      </w:tr>
      <w:tr w:rsidR="001F2713" w:rsidRPr="00662034" w14:paraId="6AECC29A" w14:textId="77777777" w:rsidTr="00B855C8">
        <w:trPr>
          <w:trHeight w:val="270"/>
        </w:trPr>
        <w:tc>
          <w:tcPr>
            <w:tcW w:w="596" w:type="dxa"/>
          </w:tcPr>
          <w:p w14:paraId="43AD241A" w14:textId="77777777" w:rsidR="001F2713" w:rsidRDefault="00F77C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12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14:paraId="644ED2AF" w14:textId="77777777" w:rsidR="001F2713" w:rsidRPr="001F2713" w:rsidRDefault="001F271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713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14:paraId="3EF56A3A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7F90710" w14:textId="77777777" w:rsidR="001F2713" w:rsidRDefault="007312B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790E267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4A7157" w14:textId="77777777" w:rsidR="001F2713" w:rsidRDefault="00C13B1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Знать правописание изученных орфограмм.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126" w:type="dxa"/>
          </w:tcPr>
          <w:p w14:paraId="7EEB1455" w14:textId="77777777" w:rsidR="001F2713" w:rsidRPr="00DE77BE" w:rsidRDefault="00C13B16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4A0F02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помощь</w:t>
            </w:r>
          </w:p>
        </w:tc>
        <w:tc>
          <w:tcPr>
            <w:tcW w:w="1843" w:type="dxa"/>
          </w:tcPr>
          <w:p w14:paraId="1B77F94B" w14:textId="77777777" w:rsidR="001F2713" w:rsidRDefault="00C13B16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Исправление типичных ошибок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64A361D3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713" w:rsidRPr="00662034" w14:paraId="21471364" w14:textId="77777777" w:rsidTr="00B855C8">
        <w:trPr>
          <w:trHeight w:val="270"/>
        </w:trPr>
        <w:tc>
          <w:tcPr>
            <w:tcW w:w="596" w:type="dxa"/>
          </w:tcPr>
          <w:p w14:paraId="17F27DD1" w14:textId="77777777" w:rsidR="001F2713" w:rsidRDefault="00F77C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312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14:paraId="4CD175BE" w14:textId="77777777" w:rsidR="001F2713" w:rsidRPr="001F2713" w:rsidRDefault="007312B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Дописывание предл</w:t>
            </w:r>
            <w:r>
              <w:rPr>
                <w:rFonts w:ascii="Times New Roman" w:hAnsi="Times New Roman"/>
                <w:sz w:val="24"/>
                <w:szCs w:val="24"/>
              </w:rPr>
              <w:t>ожений. Подбор нужных предлогов*</w:t>
            </w:r>
          </w:p>
        </w:tc>
        <w:tc>
          <w:tcPr>
            <w:tcW w:w="851" w:type="dxa"/>
          </w:tcPr>
          <w:p w14:paraId="1A9EEA6B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D93D007" w14:textId="77777777" w:rsidR="001F2713" w:rsidRDefault="007312B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AA08F7D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AD53F3" w14:textId="77777777" w:rsidR="001F2713" w:rsidRDefault="00C13B1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E77BE">
              <w:rPr>
                <w:rFonts w:ascii="Times New Roman" w:hAnsi="Times New Roman"/>
                <w:sz w:val="24"/>
                <w:szCs w:val="24"/>
              </w:rPr>
              <w:t xml:space="preserve"> изменять слова по вопросам</w:t>
            </w:r>
          </w:p>
        </w:tc>
        <w:tc>
          <w:tcPr>
            <w:tcW w:w="2126" w:type="dxa"/>
          </w:tcPr>
          <w:p w14:paraId="307A6B31" w14:textId="77777777" w:rsidR="001F2713" w:rsidRPr="00DE77BE" w:rsidRDefault="00C13B16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Слушать и понимать инст</w:t>
            </w:r>
            <w:r w:rsidRPr="00DE77BE">
              <w:rPr>
                <w:rFonts w:ascii="Times New Roman" w:hAnsi="Times New Roman"/>
                <w:sz w:val="24"/>
                <w:szCs w:val="24"/>
              </w:rPr>
              <w:softHyphen/>
              <w:t>рукцию к учебному зада</w:t>
            </w:r>
            <w:r w:rsidRPr="00DE77BE">
              <w:rPr>
                <w:rFonts w:ascii="Times New Roman" w:hAnsi="Times New Roman"/>
                <w:sz w:val="24"/>
                <w:szCs w:val="24"/>
              </w:rPr>
              <w:softHyphen/>
              <w:t>нию в разных видах деятельности и быту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6F0F70" w14:textId="77777777" w:rsidR="001F2713" w:rsidRDefault="00C13B16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Расположение слов в алфавитном порядке; чистописание</w:t>
            </w:r>
          </w:p>
        </w:tc>
        <w:tc>
          <w:tcPr>
            <w:tcW w:w="1637" w:type="dxa"/>
          </w:tcPr>
          <w:p w14:paraId="36B03752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713" w:rsidRPr="00662034" w14:paraId="536386F3" w14:textId="77777777" w:rsidTr="00B855C8">
        <w:trPr>
          <w:trHeight w:val="270"/>
        </w:trPr>
        <w:tc>
          <w:tcPr>
            <w:tcW w:w="596" w:type="dxa"/>
          </w:tcPr>
          <w:p w14:paraId="3EBFAB8F" w14:textId="77777777" w:rsidR="001F2713" w:rsidRDefault="00F77C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12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14:paraId="5A256AAF" w14:textId="77777777" w:rsidR="001F2713" w:rsidRP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F2713">
              <w:rPr>
                <w:rFonts w:ascii="Times New Roman" w:hAnsi="Times New Roman"/>
                <w:b/>
                <w:sz w:val="24"/>
                <w:szCs w:val="24"/>
              </w:rPr>
              <w:t>Составление предложений по картинкам и схемам.</w:t>
            </w:r>
          </w:p>
        </w:tc>
        <w:tc>
          <w:tcPr>
            <w:tcW w:w="851" w:type="dxa"/>
          </w:tcPr>
          <w:p w14:paraId="687A9E54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318E5CA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345817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C243ECD" w14:textId="77777777" w:rsidR="001F2713" w:rsidRDefault="00C13B1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предложения по картинкам и схемам.</w:t>
            </w:r>
          </w:p>
        </w:tc>
        <w:tc>
          <w:tcPr>
            <w:tcW w:w="2126" w:type="dxa"/>
          </w:tcPr>
          <w:p w14:paraId="258A0D26" w14:textId="77777777" w:rsidR="001F2713" w:rsidRPr="00DE77BE" w:rsidRDefault="00C13B16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C273A01" w14:textId="77777777" w:rsidR="001F2713" w:rsidRDefault="00C13B16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637" w:type="dxa"/>
          </w:tcPr>
          <w:p w14:paraId="47E911FA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713" w:rsidRPr="00662034" w14:paraId="68F05CEA" w14:textId="77777777" w:rsidTr="00B855C8">
        <w:trPr>
          <w:trHeight w:val="270"/>
        </w:trPr>
        <w:tc>
          <w:tcPr>
            <w:tcW w:w="596" w:type="dxa"/>
          </w:tcPr>
          <w:p w14:paraId="2C3CFE08" w14:textId="77777777" w:rsidR="001F2713" w:rsidRDefault="00F77C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12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14:paraId="3AEA4602" w14:textId="77777777" w:rsidR="001F2713" w:rsidRPr="001F2713" w:rsidRDefault="007312B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Составление предложений по сюжетной картинке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88C910B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3A5366D" w14:textId="77777777" w:rsidR="001F2713" w:rsidRDefault="007312B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425CEDD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7DB0E7" w14:textId="77777777" w:rsidR="001F2713" w:rsidRDefault="00C13B16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предложения по сюжетной картинке</w:t>
            </w:r>
          </w:p>
        </w:tc>
        <w:tc>
          <w:tcPr>
            <w:tcW w:w="2126" w:type="dxa"/>
          </w:tcPr>
          <w:p w14:paraId="25F865BC" w14:textId="77777777" w:rsidR="001F2713" w:rsidRPr="00DE77BE" w:rsidRDefault="00C13B16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Самооценка на основе критерия успешности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563B2A4" w14:textId="77777777" w:rsidR="001F2713" w:rsidRDefault="002454C7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сюжетными картинками.</w:t>
            </w:r>
          </w:p>
        </w:tc>
        <w:tc>
          <w:tcPr>
            <w:tcW w:w="1637" w:type="dxa"/>
          </w:tcPr>
          <w:p w14:paraId="1CC91326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713" w:rsidRPr="00662034" w14:paraId="40E21BBB" w14:textId="77777777" w:rsidTr="00B855C8">
        <w:trPr>
          <w:trHeight w:val="270"/>
        </w:trPr>
        <w:tc>
          <w:tcPr>
            <w:tcW w:w="596" w:type="dxa"/>
          </w:tcPr>
          <w:p w14:paraId="68295B1E" w14:textId="77777777" w:rsidR="001F2713" w:rsidRDefault="00F77C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12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14:paraId="15996D23" w14:textId="77777777" w:rsidR="001F2713" w:rsidRPr="001F2713" w:rsidRDefault="007312B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Составление рассказа по серии сюжетных картинок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9FC8605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7AE5166" w14:textId="77777777" w:rsidR="001F2713" w:rsidRDefault="007312B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57578E4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AB9D90" w14:textId="77777777" w:rsidR="001F2713" w:rsidRDefault="002454C7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предложения по сюжетной картинке</w:t>
            </w:r>
          </w:p>
        </w:tc>
        <w:tc>
          <w:tcPr>
            <w:tcW w:w="2126" w:type="dxa"/>
          </w:tcPr>
          <w:p w14:paraId="60C89C3D" w14:textId="77777777" w:rsidR="001F2713" w:rsidRPr="00DE77BE" w:rsidRDefault="00C13B16" w:rsidP="008C6F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Следование в поведении социальных норм.</w:t>
            </w:r>
          </w:p>
        </w:tc>
        <w:tc>
          <w:tcPr>
            <w:tcW w:w="1843" w:type="dxa"/>
          </w:tcPr>
          <w:p w14:paraId="0B1EC4D4" w14:textId="77777777" w:rsidR="001F2713" w:rsidRDefault="002454C7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сюжетными картинками.</w:t>
            </w:r>
          </w:p>
        </w:tc>
        <w:tc>
          <w:tcPr>
            <w:tcW w:w="1637" w:type="dxa"/>
          </w:tcPr>
          <w:p w14:paraId="3671A560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713" w:rsidRPr="00662034" w14:paraId="16FDFB39" w14:textId="77777777" w:rsidTr="00B855C8">
        <w:trPr>
          <w:trHeight w:val="270"/>
        </w:trPr>
        <w:tc>
          <w:tcPr>
            <w:tcW w:w="596" w:type="dxa"/>
          </w:tcPr>
          <w:p w14:paraId="3D4EB631" w14:textId="77777777" w:rsidR="001F2713" w:rsidRDefault="00F77C4D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312BC">
              <w:rPr>
                <w:rFonts w:ascii="Times New Roman" w:hAnsi="Times New Roman"/>
                <w:sz w:val="24"/>
                <w:szCs w:val="24"/>
              </w:rPr>
              <w:t>0-42</w:t>
            </w:r>
          </w:p>
        </w:tc>
        <w:tc>
          <w:tcPr>
            <w:tcW w:w="3121" w:type="dxa"/>
          </w:tcPr>
          <w:p w14:paraId="0FB046CD" w14:textId="77777777" w:rsidR="001F2713" w:rsidRPr="007312BC" w:rsidRDefault="007312BC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12BC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851" w:type="dxa"/>
          </w:tcPr>
          <w:p w14:paraId="7898E782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CF6598B" w14:textId="77777777" w:rsidR="001F2713" w:rsidRDefault="007312BC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1D5F1F4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AFE9EA" w14:textId="77777777" w:rsidR="001F2713" w:rsidRDefault="001F2713" w:rsidP="00B855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ADB2C4" w14:textId="77777777" w:rsidR="001F2713" w:rsidRPr="00DE77BE" w:rsidRDefault="00C13B16" w:rsidP="008C6F0F">
            <w:pPr>
              <w:rPr>
                <w:rFonts w:ascii="Times New Roman" w:hAnsi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14:paraId="4CAFCD50" w14:textId="77777777" w:rsidR="001F2713" w:rsidRDefault="0006634F" w:rsidP="00E02C2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Интерактивное упражнение на закрепление пройденного материала.</w:t>
            </w:r>
          </w:p>
        </w:tc>
        <w:tc>
          <w:tcPr>
            <w:tcW w:w="1637" w:type="dxa"/>
          </w:tcPr>
          <w:p w14:paraId="0F64542D" w14:textId="77777777" w:rsidR="001F2713" w:rsidRDefault="001F2713" w:rsidP="00B855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89B6804" w14:textId="77777777" w:rsidR="003E13D9" w:rsidRDefault="003E13D9"/>
    <w:p w14:paraId="6CF21EAB" w14:textId="77777777" w:rsidR="007F0011" w:rsidRPr="003E13D9" w:rsidRDefault="003E13D9" w:rsidP="009B37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13D9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14:paraId="1F8F6F53" w14:textId="77777777" w:rsidR="005C6C08" w:rsidRPr="005C6C08" w:rsidRDefault="005C6C08" w:rsidP="009B3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C08">
        <w:rPr>
          <w:rFonts w:ascii="Times New Roman" w:hAnsi="Times New Roman" w:cs="Times New Roman"/>
          <w:sz w:val="24"/>
          <w:szCs w:val="24"/>
        </w:rPr>
        <w:t>П.п. - письмо по памяти</w:t>
      </w:r>
    </w:p>
    <w:p w14:paraId="5CAE7787" w14:textId="77777777" w:rsidR="005C6C08" w:rsidRPr="005C6C08" w:rsidRDefault="005C6C08" w:rsidP="009B3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C08">
        <w:rPr>
          <w:rFonts w:ascii="Times New Roman" w:hAnsi="Times New Roman" w:cs="Times New Roman"/>
          <w:sz w:val="24"/>
          <w:szCs w:val="24"/>
        </w:rPr>
        <w:t>С.д. - словарный диктант</w:t>
      </w:r>
    </w:p>
    <w:p w14:paraId="2C2C4E9C" w14:textId="77777777" w:rsidR="005C6C08" w:rsidRPr="005C6C08" w:rsidRDefault="005C6C08" w:rsidP="009B3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C08">
        <w:rPr>
          <w:rFonts w:ascii="Times New Roman" w:hAnsi="Times New Roman" w:cs="Times New Roman"/>
          <w:sz w:val="24"/>
          <w:szCs w:val="24"/>
        </w:rPr>
        <w:t>К.д. - контрольный диктант</w:t>
      </w:r>
    </w:p>
    <w:p w14:paraId="3AD084F9" w14:textId="77777777" w:rsidR="00BB043E" w:rsidRPr="009B37A0" w:rsidRDefault="005C6C08" w:rsidP="009B3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C08">
        <w:rPr>
          <w:rFonts w:ascii="Times New Roman" w:hAnsi="Times New Roman" w:cs="Times New Roman"/>
          <w:sz w:val="24"/>
          <w:szCs w:val="24"/>
        </w:rPr>
        <w:t>К.с. - контрольное списывание</w:t>
      </w:r>
    </w:p>
    <w:p w14:paraId="6C8A172D" w14:textId="77777777" w:rsidR="00816509" w:rsidRDefault="00816509" w:rsidP="009B3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9FF">
        <w:rPr>
          <w:rFonts w:ascii="Times New Roman" w:hAnsi="Times New Roman" w:cs="Times New Roman"/>
          <w:b/>
          <w:sz w:val="28"/>
          <w:szCs w:val="28"/>
        </w:rPr>
        <w:lastRenderedPageBreak/>
        <w:t>Оценочно – методические материалы</w:t>
      </w:r>
    </w:p>
    <w:p w14:paraId="08A80792" w14:textId="77777777" w:rsidR="00816509" w:rsidRPr="001831CA" w:rsidRDefault="00816509" w:rsidP="00816509">
      <w:pPr>
        <w:spacing w:after="0"/>
        <w:ind w:firstLine="450"/>
        <w:jc w:val="both"/>
        <w:rPr>
          <w:rFonts w:ascii="Times New Roman" w:hAnsi="Times New Roman"/>
          <w:sz w:val="24"/>
          <w:szCs w:val="24"/>
          <w:u w:val="single"/>
        </w:rPr>
      </w:pPr>
      <w:r w:rsidRPr="001831CA">
        <w:rPr>
          <w:rFonts w:ascii="Times New Roman" w:hAnsi="Times New Roman"/>
          <w:sz w:val="24"/>
          <w:szCs w:val="24"/>
          <w:u w:val="single"/>
        </w:rPr>
        <w:t xml:space="preserve">Оценка устных ответов 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94"/>
        <w:gridCol w:w="12990"/>
      </w:tblGrid>
      <w:tr w:rsidR="00816509" w:rsidRPr="001831CA" w14:paraId="507B4D74" w14:textId="77777777" w:rsidTr="00E82B91">
        <w:trPr>
          <w:trHeight w:val="1642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72702" w14:textId="77777777" w:rsidR="00816509" w:rsidRPr="001831CA" w:rsidRDefault="00816509" w:rsidP="00E82B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1CA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4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04FB2" w14:textId="77777777" w:rsidR="00816509" w:rsidRPr="001831CA" w:rsidRDefault="00816509" w:rsidP="00E82B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31CA">
              <w:rPr>
                <w:rFonts w:ascii="Times New Roman" w:hAnsi="Times New Roman"/>
                <w:sz w:val="24"/>
                <w:szCs w:val="24"/>
              </w:rPr>
              <w:t>5 баллов: обнаруживает понимание материала, может с помощью учителя или самостоятельно обосновать, сформулировать ответ, привести необходимые примеры; допускает единичные ошибки, которые сам исправляет.</w:t>
            </w:r>
          </w:p>
          <w:p w14:paraId="575E1C94" w14:textId="77777777" w:rsidR="00816509" w:rsidRPr="001831CA" w:rsidRDefault="00816509" w:rsidP="00E82B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A">
              <w:rPr>
                <w:rFonts w:ascii="Times New Roman" w:hAnsi="Times New Roman"/>
                <w:sz w:val="24"/>
                <w:szCs w:val="24"/>
              </w:rPr>
              <w:t>4 балла: ученик допускает неточности в знании материала,  допускает некоторые ошибки в речи, исправляет их с помощью учителя.</w:t>
            </w:r>
          </w:p>
        </w:tc>
      </w:tr>
      <w:tr w:rsidR="00816509" w:rsidRPr="001831CA" w14:paraId="677F6B94" w14:textId="77777777" w:rsidTr="00E82B91">
        <w:trPr>
          <w:trHeight w:val="926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7465D" w14:textId="77777777" w:rsidR="00816509" w:rsidRPr="001831CA" w:rsidRDefault="00816509" w:rsidP="00E82B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A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4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334DB" w14:textId="77777777" w:rsidR="00816509" w:rsidRPr="001831CA" w:rsidRDefault="00816509" w:rsidP="00E82B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A">
              <w:rPr>
                <w:rFonts w:ascii="Times New Roman" w:hAnsi="Times New Roman"/>
                <w:sz w:val="24"/>
                <w:szCs w:val="24"/>
              </w:rPr>
              <w:t>3 балла: ученик обнаруживает знание и понимание основных положений темы, но излагает материал недостаточно полно и последовательно, допускает ряд ошибок в речи, нуждается в постоянной помощи.</w:t>
            </w:r>
          </w:p>
        </w:tc>
      </w:tr>
      <w:tr w:rsidR="00816509" w:rsidRPr="001831CA" w14:paraId="0A25B129" w14:textId="77777777" w:rsidTr="00E82B91">
        <w:trPr>
          <w:trHeight w:val="158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F0B8C" w14:textId="77777777" w:rsidR="00816509" w:rsidRPr="001831CA" w:rsidRDefault="00816509" w:rsidP="00E82B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</w:t>
            </w:r>
            <w:r w:rsidRPr="001831CA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4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ABA39" w14:textId="77777777" w:rsidR="00816509" w:rsidRPr="001831CA" w:rsidRDefault="00816509" w:rsidP="00E82B9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31CA">
              <w:rPr>
                <w:rFonts w:ascii="Times New Roman" w:hAnsi="Times New Roman"/>
                <w:sz w:val="24"/>
                <w:szCs w:val="24"/>
              </w:rPr>
              <w:t>2 балла: ученик обнаруживает незнание большой или наиболее существенной части изучаемого материала, допускает грубые ошибки в формулировке ответов, искажающие смысл; слабо использует помощь учителя.</w:t>
            </w:r>
          </w:p>
          <w:p w14:paraId="5446F7AB" w14:textId="77777777" w:rsidR="00816509" w:rsidRPr="001831CA" w:rsidRDefault="00816509" w:rsidP="00E82B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A">
              <w:rPr>
                <w:rFonts w:ascii="Times New Roman" w:hAnsi="Times New Roman"/>
                <w:sz w:val="24"/>
                <w:szCs w:val="24"/>
              </w:rPr>
              <w:t>1 балл: знания очень малы, фрагментарны; допускает грубые ошибки при ответах, формулирует ответы только с помощью учителя, помощь использует слабо.</w:t>
            </w:r>
          </w:p>
          <w:p w14:paraId="41984897" w14:textId="77777777" w:rsidR="00816509" w:rsidRPr="001831CA" w:rsidRDefault="00816509" w:rsidP="00E82B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A">
              <w:rPr>
                <w:rFonts w:ascii="Times New Roman" w:hAnsi="Times New Roman"/>
                <w:sz w:val="24"/>
                <w:szCs w:val="24"/>
              </w:rPr>
              <w:t>0 баллов: полное непонимание программного материала, неадекватные ответы на поставленный вопрос, помощь не принимает.</w:t>
            </w:r>
          </w:p>
        </w:tc>
      </w:tr>
    </w:tbl>
    <w:p w14:paraId="630A1F60" w14:textId="77777777" w:rsidR="009B37A0" w:rsidRDefault="009B37A0" w:rsidP="00816509">
      <w:pPr>
        <w:spacing w:after="0"/>
        <w:ind w:firstLine="45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6628988" w14:textId="77777777" w:rsidR="00816509" w:rsidRPr="001831CA" w:rsidRDefault="00816509" w:rsidP="00816509">
      <w:pPr>
        <w:spacing w:after="0"/>
        <w:ind w:firstLine="450"/>
        <w:jc w:val="both"/>
        <w:rPr>
          <w:rFonts w:ascii="Times New Roman" w:hAnsi="Times New Roman"/>
          <w:sz w:val="24"/>
          <w:szCs w:val="24"/>
          <w:u w:val="single"/>
        </w:rPr>
      </w:pPr>
      <w:r w:rsidRPr="001831CA">
        <w:rPr>
          <w:rFonts w:ascii="Times New Roman" w:hAnsi="Times New Roman"/>
          <w:sz w:val="24"/>
          <w:szCs w:val="24"/>
          <w:u w:val="single"/>
        </w:rPr>
        <w:t xml:space="preserve">Оценка письменных 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94"/>
        <w:gridCol w:w="12990"/>
      </w:tblGrid>
      <w:tr w:rsidR="00816509" w:rsidRPr="001831CA" w14:paraId="66CF6983" w14:textId="77777777" w:rsidTr="00E82B91">
        <w:trPr>
          <w:trHeight w:val="748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2F036" w14:textId="77777777" w:rsidR="00816509" w:rsidRPr="001831CA" w:rsidRDefault="00816509" w:rsidP="00E82B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1CA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4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61E3B" w14:textId="77777777" w:rsidR="00816509" w:rsidRPr="001831CA" w:rsidRDefault="00816509" w:rsidP="00E82B9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31CA">
              <w:rPr>
                <w:rFonts w:ascii="Times New Roman" w:hAnsi="Times New Roman"/>
                <w:sz w:val="24"/>
                <w:szCs w:val="24"/>
              </w:rPr>
              <w:t>5 баллов: работа без ошибок.</w:t>
            </w:r>
          </w:p>
          <w:p w14:paraId="41C2BCBD" w14:textId="77777777" w:rsidR="00816509" w:rsidRPr="001831CA" w:rsidRDefault="00816509" w:rsidP="00E82B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A">
              <w:rPr>
                <w:rFonts w:ascii="Times New Roman" w:hAnsi="Times New Roman"/>
                <w:sz w:val="24"/>
                <w:szCs w:val="24"/>
              </w:rPr>
              <w:t>4 балла: работа с 1-3 ошибками</w:t>
            </w:r>
          </w:p>
        </w:tc>
      </w:tr>
      <w:tr w:rsidR="00816509" w:rsidRPr="001831CA" w14:paraId="2C3FED8C" w14:textId="77777777" w:rsidTr="00E82B91">
        <w:trPr>
          <w:trHeight w:val="418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FB20A" w14:textId="77777777" w:rsidR="00816509" w:rsidRPr="001831CA" w:rsidRDefault="00816509" w:rsidP="00E82B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A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4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DEF3D" w14:textId="77777777" w:rsidR="00816509" w:rsidRPr="001831CA" w:rsidRDefault="00816509" w:rsidP="00E82B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A">
              <w:rPr>
                <w:rFonts w:ascii="Times New Roman" w:hAnsi="Times New Roman"/>
                <w:sz w:val="24"/>
                <w:szCs w:val="24"/>
              </w:rPr>
              <w:t>3 балла: работа с 4-5 ошибками</w:t>
            </w:r>
          </w:p>
        </w:tc>
      </w:tr>
      <w:tr w:rsidR="00816509" w:rsidRPr="001831CA" w14:paraId="001E055D" w14:textId="77777777" w:rsidTr="00E82B91">
        <w:trPr>
          <w:trHeight w:val="158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8ED66" w14:textId="77777777" w:rsidR="00816509" w:rsidRPr="001831CA" w:rsidRDefault="00816509" w:rsidP="00E82B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</w:t>
            </w:r>
            <w:r w:rsidRPr="001831CA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4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83E38" w14:textId="77777777" w:rsidR="00816509" w:rsidRPr="001831CA" w:rsidRDefault="00816509" w:rsidP="00E82B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31CA">
              <w:rPr>
                <w:rFonts w:ascii="Times New Roman" w:hAnsi="Times New Roman"/>
                <w:sz w:val="24"/>
                <w:szCs w:val="24"/>
              </w:rPr>
              <w:t>2 балла: работа с 6-8 ошибками</w:t>
            </w:r>
          </w:p>
          <w:p w14:paraId="3A47ADDB" w14:textId="77777777" w:rsidR="00816509" w:rsidRPr="001831CA" w:rsidRDefault="00816509" w:rsidP="00E82B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A">
              <w:rPr>
                <w:rFonts w:ascii="Times New Roman" w:hAnsi="Times New Roman"/>
                <w:sz w:val="24"/>
                <w:szCs w:val="24"/>
              </w:rPr>
              <w:t>1 балл: допустил более 8 ошибок</w:t>
            </w:r>
          </w:p>
          <w:p w14:paraId="6AE57748" w14:textId="77777777" w:rsidR="00816509" w:rsidRPr="001831CA" w:rsidRDefault="00816509" w:rsidP="00E82B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A">
              <w:rPr>
                <w:rFonts w:ascii="Times New Roman" w:hAnsi="Times New Roman"/>
                <w:sz w:val="24"/>
                <w:szCs w:val="24"/>
              </w:rPr>
              <w:t>0 баллов: не справляется даже с облегчённым вариантом, неосознанно «срисовывает» буквы</w:t>
            </w:r>
          </w:p>
        </w:tc>
      </w:tr>
    </w:tbl>
    <w:p w14:paraId="1AC06C2C" w14:textId="77777777" w:rsidR="00816509" w:rsidRPr="009B37A0" w:rsidRDefault="00816509" w:rsidP="00816509">
      <w:pPr>
        <w:pStyle w:val="a7"/>
        <w:ind w:firstLine="709"/>
        <w:rPr>
          <w:rFonts w:ascii="Times New Roman" w:hAnsi="Times New Roman"/>
          <w:b/>
          <w:sz w:val="24"/>
          <w:u w:val="single"/>
        </w:rPr>
      </w:pPr>
      <w:r w:rsidRPr="009B37A0">
        <w:rPr>
          <w:rStyle w:val="aa"/>
          <w:rFonts w:ascii="Times New Roman" w:hAnsi="Times New Roman"/>
          <w:color w:val="22292B"/>
          <w:sz w:val="24"/>
          <w:u w:val="single"/>
        </w:rPr>
        <w:t>Устный опрос обучающихся</w:t>
      </w:r>
    </w:p>
    <w:p w14:paraId="63028DFB" w14:textId="77777777" w:rsidR="00816509" w:rsidRPr="009B37A0" w:rsidRDefault="00816509" w:rsidP="00816509">
      <w:pPr>
        <w:pStyle w:val="a7"/>
        <w:ind w:firstLine="709"/>
        <w:rPr>
          <w:rFonts w:ascii="Times New Roman" w:hAnsi="Times New Roman"/>
          <w:sz w:val="24"/>
        </w:rPr>
      </w:pPr>
      <w:r w:rsidRPr="009B37A0">
        <w:rPr>
          <w:rStyle w:val="aa"/>
          <w:rFonts w:ascii="Times New Roman" w:hAnsi="Times New Roman"/>
          <w:color w:val="22292B"/>
          <w:sz w:val="24"/>
        </w:rPr>
        <w:t>Оценка «5»</w:t>
      </w:r>
      <w:r w:rsidRPr="009B37A0">
        <w:rPr>
          <w:rFonts w:ascii="Times New Roman" w:hAnsi="Times New Roman"/>
          <w:sz w:val="24"/>
        </w:rPr>
        <w:t> 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14:paraId="740DAEAC" w14:textId="77777777" w:rsidR="00816509" w:rsidRPr="009B37A0" w:rsidRDefault="00816509" w:rsidP="00816509">
      <w:pPr>
        <w:pStyle w:val="a7"/>
        <w:ind w:firstLine="709"/>
        <w:rPr>
          <w:rFonts w:ascii="Times New Roman" w:hAnsi="Times New Roman"/>
          <w:sz w:val="24"/>
        </w:rPr>
      </w:pPr>
      <w:r w:rsidRPr="009B37A0">
        <w:rPr>
          <w:rStyle w:val="aa"/>
          <w:rFonts w:ascii="Times New Roman" w:hAnsi="Times New Roman"/>
          <w:color w:val="22292B"/>
          <w:sz w:val="24"/>
        </w:rPr>
        <w:t>Оценка «4»</w:t>
      </w:r>
      <w:r w:rsidRPr="009B37A0">
        <w:rPr>
          <w:rFonts w:ascii="Times New Roman" w:hAnsi="Times New Roman"/>
          <w:sz w:val="24"/>
        </w:rPr>
        <w:t> 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правил примерами и исправляет с помощью учителя; делает некоторые ошибки в речи; при работе с текстом или разборе предложения допускает одну- две ошибки, которые исправляет при помощи учителя.</w:t>
      </w:r>
    </w:p>
    <w:p w14:paraId="4BF2EA2E" w14:textId="77777777" w:rsidR="00816509" w:rsidRPr="009B37A0" w:rsidRDefault="00816509" w:rsidP="00816509">
      <w:pPr>
        <w:pStyle w:val="a7"/>
        <w:ind w:firstLine="709"/>
        <w:rPr>
          <w:rFonts w:ascii="Times New Roman" w:hAnsi="Times New Roman"/>
          <w:sz w:val="24"/>
        </w:rPr>
      </w:pPr>
      <w:r w:rsidRPr="009B37A0">
        <w:rPr>
          <w:rStyle w:val="aa"/>
          <w:rFonts w:ascii="Times New Roman" w:hAnsi="Times New Roman"/>
          <w:color w:val="22292B"/>
          <w:sz w:val="24"/>
        </w:rPr>
        <w:lastRenderedPageBreak/>
        <w:t>Оценка</w:t>
      </w:r>
      <w:r w:rsidRPr="009B37A0">
        <w:rPr>
          <w:rFonts w:ascii="Times New Roman" w:hAnsi="Times New Roman"/>
          <w:sz w:val="24"/>
        </w:rPr>
        <w:t> </w:t>
      </w:r>
      <w:r w:rsidRPr="009B37A0">
        <w:rPr>
          <w:rStyle w:val="ab"/>
          <w:rFonts w:ascii="Times New Roman" w:hAnsi="Times New Roman"/>
          <w:color w:val="22292B"/>
          <w:sz w:val="24"/>
        </w:rPr>
        <w:t>«</w:t>
      </w:r>
      <w:proofErr w:type="gramStart"/>
      <w:r w:rsidRPr="009B37A0">
        <w:rPr>
          <w:rStyle w:val="ab"/>
          <w:rFonts w:ascii="Times New Roman" w:hAnsi="Times New Roman"/>
          <w:color w:val="22292B"/>
          <w:sz w:val="24"/>
        </w:rPr>
        <w:t>3»</w:t>
      </w:r>
      <w:r w:rsidRPr="009B37A0">
        <w:rPr>
          <w:rFonts w:ascii="Times New Roman" w:hAnsi="Times New Roman"/>
          <w:sz w:val="24"/>
        </w:rPr>
        <w:t>ставится</w:t>
      </w:r>
      <w:proofErr w:type="gramEnd"/>
      <w:r w:rsidRPr="009B37A0">
        <w:rPr>
          <w:rFonts w:ascii="Times New Roman" w:hAnsi="Times New Roman"/>
          <w:sz w:val="24"/>
        </w:rPr>
        <w:t>, если ученик обнаруживает знание и понимание основных положений данной темы , но излагает материал недостаточно полно и последовательно; допускает ряд ошибок в речи; затрудняется самостоятельно подтвердить правило примерами и делает это с помощью учителя; нуждается </w:t>
      </w:r>
      <w:r w:rsidRPr="009B37A0">
        <w:rPr>
          <w:rStyle w:val="aa"/>
          <w:rFonts w:ascii="Times New Roman" w:hAnsi="Times New Roman"/>
          <w:color w:val="22292B"/>
          <w:sz w:val="24"/>
        </w:rPr>
        <w:t>в</w:t>
      </w:r>
      <w:r w:rsidRPr="009B37A0">
        <w:rPr>
          <w:rFonts w:ascii="Times New Roman" w:hAnsi="Times New Roman"/>
          <w:sz w:val="24"/>
        </w:rPr>
        <w:t> постоянной помощи учителя.</w:t>
      </w:r>
    </w:p>
    <w:p w14:paraId="410EBD8E" w14:textId="77777777" w:rsidR="00816509" w:rsidRDefault="00816509" w:rsidP="00816509">
      <w:pPr>
        <w:pStyle w:val="a7"/>
        <w:ind w:firstLine="709"/>
        <w:rPr>
          <w:rFonts w:ascii="Times New Roman" w:hAnsi="Times New Roman"/>
          <w:sz w:val="24"/>
        </w:rPr>
      </w:pPr>
      <w:r w:rsidRPr="009B37A0">
        <w:rPr>
          <w:rStyle w:val="aa"/>
          <w:rFonts w:ascii="Times New Roman" w:hAnsi="Times New Roman"/>
          <w:color w:val="22292B"/>
          <w:sz w:val="24"/>
        </w:rPr>
        <w:t>Оценка «2»</w:t>
      </w:r>
      <w:r w:rsidRPr="009B37A0">
        <w:rPr>
          <w:rFonts w:ascii="Times New Roman" w:hAnsi="Times New Roman"/>
          <w:sz w:val="24"/>
        </w:rPr>
        <w:t> ставится, если ученик обнаруживает незнание большей или наиболее существенной части изученного материала; 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14:paraId="6D8AB811" w14:textId="77777777" w:rsidR="00816509" w:rsidRPr="009B37A0" w:rsidRDefault="00816509" w:rsidP="00816509">
      <w:pPr>
        <w:pStyle w:val="a7"/>
        <w:ind w:firstLine="709"/>
        <w:rPr>
          <w:rFonts w:ascii="Times New Roman" w:hAnsi="Times New Roman"/>
          <w:sz w:val="24"/>
          <w:u w:val="single"/>
        </w:rPr>
      </w:pPr>
      <w:r w:rsidRPr="009B37A0">
        <w:rPr>
          <w:rFonts w:ascii="Times New Roman" w:hAnsi="Times New Roman"/>
          <w:sz w:val="24"/>
          <w:u w:val="single"/>
        </w:rPr>
        <w:t>Оценка письменных работ.</w:t>
      </w:r>
    </w:p>
    <w:p w14:paraId="7DC448F3" w14:textId="77777777" w:rsidR="00816509" w:rsidRPr="009B37A0" w:rsidRDefault="00816509" w:rsidP="00816509">
      <w:pPr>
        <w:pStyle w:val="a7"/>
        <w:ind w:firstLine="709"/>
        <w:rPr>
          <w:rFonts w:ascii="Times New Roman" w:hAnsi="Times New Roman"/>
          <w:sz w:val="24"/>
        </w:rPr>
      </w:pPr>
      <w:r w:rsidRPr="009B37A0">
        <w:rPr>
          <w:rStyle w:val="aa"/>
          <w:rFonts w:ascii="Times New Roman" w:hAnsi="Times New Roman"/>
          <w:color w:val="22292B"/>
          <w:sz w:val="24"/>
        </w:rPr>
        <w:t>Оценка «5»</w:t>
      </w:r>
      <w:r w:rsidRPr="009B37A0">
        <w:rPr>
          <w:rFonts w:ascii="Times New Roman" w:hAnsi="Times New Roman"/>
          <w:sz w:val="24"/>
        </w:rPr>
        <w:t> ставится за работу без ошибок.</w:t>
      </w:r>
    </w:p>
    <w:p w14:paraId="6E2F9E51" w14:textId="77777777" w:rsidR="00816509" w:rsidRPr="009B37A0" w:rsidRDefault="00816509" w:rsidP="00816509">
      <w:pPr>
        <w:pStyle w:val="a7"/>
        <w:ind w:firstLine="709"/>
        <w:rPr>
          <w:rFonts w:ascii="Times New Roman" w:hAnsi="Times New Roman"/>
          <w:sz w:val="24"/>
        </w:rPr>
      </w:pPr>
      <w:r w:rsidRPr="009B37A0">
        <w:rPr>
          <w:rStyle w:val="aa"/>
          <w:rFonts w:ascii="Times New Roman" w:hAnsi="Times New Roman"/>
          <w:color w:val="22292B"/>
          <w:sz w:val="24"/>
        </w:rPr>
        <w:t>Оценка «4»</w:t>
      </w:r>
      <w:r w:rsidRPr="009B37A0">
        <w:rPr>
          <w:rFonts w:ascii="Times New Roman" w:hAnsi="Times New Roman"/>
          <w:sz w:val="24"/>
        </w:rPr>
        <w:t> ставится за работу с одной - тремя ошибками.</w:t>
      </w:r>
    </w:p>
    <w:p w14:paraId="33D975FF" w14:textId="77777777" w:rsidR="00816509" w:rsidRPr="009B37A0" w:rsidRDefault="00816509" w:rsidP="00816509">
      <w:pPr>
        <w:pStyle w:val="a7"/>
        <w:ind w:firstLine="709"/>
        <w:rPr>
          <w:rFonts w:ascii="Times New Roman" w:hAnsi="Times New Roman"/>
          <w:sz w:val="24"/>
        </w:rPr>
      </w:pPr>
      <w:r w:rsidRPr="009B37A0">
        <w:rPr>
          <w:rStyle w:val="aa"/>
          <w:rFonts w:ascii="Times New Roman" w:hAnsi="Times New Roman"/>
          <w:color w:val="22292B"/>
          <w:sz w:val="24"/>
        </w:rPr>
        <w:t>Оценка «3»</w:t>
      </w:r>
      <w:r w:rsidRPr="009B37A0">
        <w:rPr>
          <w:rFonts w:ascii="Times New Roman" w:hAnsi="Times New Roman"/>
          <w:sz w:val="24"/>
        </w:rPr>
        <w:t> ставится за работу с четырьмя - пятью ошибками.</w:t>
      </w:r>
    </w:p>
    <w:p w14:paraId="3890991F" w14:textId="77777777" w:rsidR="00816509" w:rsidRPr="009B37A0" w:rsidRDefault="00816509" w:rsidP="00816509">
      <w:pPr>
        <w:pStyle w:val="a7"/>
        <w:ind w:firstLine="709"/>
        <w:rPr>
          <w:rFonts w:ascii="Times New Roman" w:hAnsi="Times New Roman"/>
          <w:sz w:val="24"/>
        </w:rPr>
      </w:pPr>
      <w:r w:rsidRPr="009B37A0">
        <w:rPr>
          <w:rStyle w:val="aa"/>
          <w:rFonts w:ascii="Times New Roman" w:hAnsi="Times New Roman"/>
          <w:color w:val="22292B"/>
          <w:sz w:val="24"/>
        </w:rPr>
        <w:t>Оценка «2»</w:t>
      </w:r>
      <w:r w:rsidRPr="009B37A0">
        <w:rPr>
          <w:rFonts w:ascii="Times New Roman" w:hAnsi="Times New Roman"/>
          <w:sz w:val="24"/>
        </w:rPr>
        <w:t> ставится за работу, </w:t>
      </w:r>
      <w:r w:rsidRPr="009B37A0">
        <w:rPr>
          <w:rStyle w:val="aa"/>
          <w:rFonts w:ascii="Times New Roman" w:hAnsi="Times New Roman"/>
          <w:color w:val="22292B"/>
          <w:sz w:val="24"/>
        </w:rPr>
        <w:t>в</w:t>
      </w:r>
      <w:r w:rsidRPr="009B37A0">
        <w:rPr>
          <w:rFonts w:ascii="Times New Roman" w:hAnsi="Times New Roman"/>
          <w:sz w:val="24"/>
        </w:rPr>
        <w:t> которой допущено шесть   семь</w:t>
      </w:r>
    </w:p>
    <w:p w14:paraId="1E4EF9CE" w14:textId="77777777" w:rsidR="00816509" w:rsidRPr="003F7E44" w:rsidRDefault="00816509" w:rsidP="00816509">
      <w:pPr>
        <w:pStyle w:val="a7"/>
        <w:ind w:firstLine="709"/>
        <w:rPr>
          <w:rStyle w:val="aa"/>
          <w:rFonts w:ascii="Times New Roman" w:hAnsi="Times New Roman"/>
          <w:b w:val="0"/>
          <w:bCs w:val="0"/>
          <w:sz w:val="24"/>
        </w:rPr>
      </w:pPr>
      <w:r w:rsidRPr="009B37A0">
        <w:rPr>
          <w:rFonts w:ascii="Times New Roman" w:hAnsi="Times New Roman"/>
          <w:sz w:val="24"/>
        </w:rPr>
        <w:t>ошибок.</w:t>
      </w:r>
    </w:p>
    <w:p w14:paraId="56D20882" w14:textId="77777777" w:rsidR="00816509" w:rsidRPr="009B37A0" w:rsidRDefault="00816509" w:rsidP="00816509">
      <w:pPr>
        <w:pStyle w:val="a7"/>
        <w:ind w:firstLine="709"/>
        <w:rPr>
          <w:rFonts w:ascii="Times New Roman" w:hAnsi="Times New Roman"/>
          <w:sz w:val="24"/>
        </w:rPr>
      </w:pPr>
      <w:r w:rsidRPr="009B37A0">
        <w:rPr>
          <w:rStyle w:val="aa"/>
          <w:rFonts w:ascii="Times New Roman" w:hAnsi="Times New Roman"/>
          <w:color w:val="22292B"/>
          <w:sz w:val="24"/>
        </w:rPr>
        <w:t>При оценке грамматического разбора</w:t>
      </w:r>
      <w:r w:rsidRPr="009B37A0">
        <w:rPr>
          <w:rFonts w:ascii="Times New Roman" w:hAnsi="Times New Roman"/>
          <w:sz w:val="24"/>
        </w:rPr>
        <w:t> следует руководствоваться следующими нормами.</w:t>
      </w:r>
    </w:p>
    <w:p w14:paraId="529D57AA" w14:textId="77777777" w:rsidR="00816509" w:rsidRPr="009B37A0" w:rsidRDefault="00816509" w:rsidP="00816509">
      <w:pPr>
        <w:pStyle w:val="a7"/>
        <w:ind w:firstLine="709"/>
        <w:rPr>
          <w:rFonts w:ascii="Times New Roman" w:hAnsi="Times New Roman"/>
          <w:sz w:val="24"/>
        </w:rPr>
      </w:pPr>
      <w:r w:rsidRPr="009B37A0">
        <w:rPr>
          <w:rStyle w:val="aa"/>
          <w:rFonts w:ascii="Times New Roman" w:hAnsi="Times New Roman"/>
          <w:color w:val="22292B"/>
          <w:sz w:val="24"/>
        </w:rPr>
        <w:t>Оценка «5»</w:t>
      </w:r>
      <w:r w:rsidRPr="009B37A0">
        <w:rPr>
          <w:rFonts w:ascii="Times New Roman" w:hAnsi="Times New Roman"/>
          <w:sz w:val="24"/>
        </w:rPr>
        <w:t> 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14:paraId="7938F8EF" w14:textId="77777777" w:rsidR="00816509" w:rsidRPr="009B37A0" w:rsidRDefault="00816509" w:rsidP="00816509">
      <w:pPr>
        <w:pStyle w:val="a7"/>
        <w:ind w:firstLine="709"/>
        <w:rPr>
          <w:rFonts w:ascii="Times New Roman" w:hAnsi="Times New Roman"/>
          <w:sz w:val="24"/>
        </w:rPr>
      </w:pPr>
      <w:r w:rsidRPr="009B37A0">
        <w:rPr>
          <w:rStyle w:val="aa"/>
          <w:rFonts w:ascii="Times New Roman" w:hAnsi="Times New Roman"/>
          <w:color w:val="22292B"/>
          <w:sz w:val="24"/>
        </w:rPr>
        <w:t>Оценка «4»</w:t>
      </w:r>
      <w:r w:rsidRPr="009B37A0">
        <w:rPr>
          <w:rFonts w:ascii="Times New Roman" w:hAnsi="Times New Roman"/>
          <w:sz w:val="24"/>
        </w:rPr>
        <w:t> ставится, если ученик в основном обнаруживает недостаточное понимание изученного материала, умеет применить свои знания, хотя и допускает 2-3 ошибки.</w:t>
      </w:r>
    </w:p>
    <w:p w14:paraId="19B2E369" w14:textId="77777777" w:rsidR="00816509" w:rsidRPr="001F2EDD" w:rsidRDefault="00816509" w:rsidP="00816509">
      <w:pPr>
        <w:pStyle w:val="a7"/>
        <w:ind w:firstLine="709"/>
        <w:rPr>
          <w:rFonts w:ascii="Times New Roman" w:hAnsi="Times New Roman"/>
          <w:sz w:val="24"/>
        </w:rPr>
      </w:pPr>
      <w:r w:rsidRPr="001F2EDD">
        <w:rPr>
          <w:rStyle w:val="aa"/>
          <w:color w:val="22292B"/>
          <w:sz w:val="24"/>
        </w:rPr>
        <w:t>Оценка «3»</w:t>
      </w:r>
      <w:r w:rsidRPr="001F2EDD">
        <w:rPr>
          <w:rFonts w:ascii="Times New Roman" w:hAnsi="Times New Roman"/>
          <w:sz w:val="24"/>
        </w:rPr>
        <w:t> ставится, если ученик обнаруживает недостаточное понимание изученного материала, затрудняется в применении своих знаний, допускает 4-5 ошибок и не справляется с одним из заданий.</w:t>
      </w:r>
    </w:p>
    <w:p w14:paraId="7ECAECE9" w14:textId="77777777" w:rsidR="00D00F15" w:rsidRPr="003F7E44" w:rsidRDefault="00816509" w:rsidP="003F7E44">
      <w:pPr>
        <w:pStyle w:val="a7"/>
        <w:ind w:firstLine="709"/>
        <w:rPr>
          <w:rFonts w:ascii="Times New Roman" w:hAnsi="Times New Roman"/>
          <w:sz w:val="24"/>
        </w:rPr>
      </w:pPr>
      <w:r w:rsidRPr="009B37A0">
        <w:rPr>
          <w:rStyle w:val="aa"/>
          <w:rFonts w:ascii="Times New Roman" w:hAnsi="Times New Roman"/>
          <w:color w:val="22292B"/>
          <w:sz w:val="24"/>
        </w:rPr>
        <w:t>Оценка «2»</w:t>
      </w:r>
      <w:r w:rsidRPr="009B37A0">
        <w:rPr>
          <w:rFonts w:ascii="Times New Roman" w:hAnsi="Times New Roman"/>
          <w:sz w:val="24"/>
        </w:rPr>
        <w:t> ставится, если ученик обнаруживает плохое знание учебного материала. Не справляется с большинством грамматических заданий.</w:t>
      </w:r>
    </w:p>
    <w:p w14:paraId="49EFA892" w14:textId="77777777" w:rsidR="00263718" w:rsidRDefault="002637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14:paraId="0A22C1AF" w14:textId="77777777" w:rsidR="00D00F15" w:rsidRPr="00D00F15" w:rsidRDefault="00D00F15">
      <w:pPr>
        <w:rPr>
          <w:rFonts w:ascii="Times New Roman" w:hAnsi="Times New Roman" w:cs="Times New Roman"/>
          <w:sz w:val="24"/>
          <w:szCs w:val="24"/>
        </w:rPr>
      </w:pPr>
      <w:r w:rsidRPr="00D00F15">
        <w:rPr>
          <w:rFonts w:ascii="Times New Roman" w:hAnsi="Times New Roman" w:cs="Times New Roman"/>
          <w:b/>
          <w:sz w:val="24"/>
          <w:szCs w:val="24"/>
        </w:rPr>
        <w:t>Тексты контрольных диктантов.</w:t>
      </w:r>
    </w:p>
    <w:p w14:paraId="726D057A" w14:textId="77777777" w:rsidR="00D00F15" w:rsidRDefault="00D00F15" w:rsidP="00D00F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"Повторение. Диагностический диктант."</w:t>
      </w:r>
    </w:p>
    <w:p w14:paraId="5B780E48" w14:textId="77777777" w:rsidR="00D00F15" w:rsidRPr="00AE1E06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 №1</w:t>
      </w:r>
      <w:r w:rsidRPr="00AE1E06">
        <w:rPr>
          <w:rFonts w:ascii="Times New Roman" w:hAnsi="Times New Roman" w:cs="Times New Roman"/>
          <w:sz w:val="24"/>
          <w:szCs w:val="24"/>
        </w:rPr>
        <w:t>.</w:t>
      </w:r>
    </w:p>
    <w:p w14:paraId="27C8CED4" w14:textId="77777777" w:rsidR="00D00F15" w:rsidRPr="00AE1E06" w:rsidRDefault="00D00F15" w:rsidP="00D00F1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E1E06">
        <w:rPr>
          <w:rFonts w:ascii="Times New Roman" w:hAnsi="Times New Roman" w:cs="Times New Roman"/>
          <w:sz w:val="24"/>
          <w:szCs w:val="24"/>
        </w:rPr>
        <w:tab/>
      </w:r>
      <w:r w:rsidRPr="00AE1E06">
        <w:rPr>
          <w:rFonts w:ascii="Times New Roman" w:hAnsi="Times New Roman" w:cs="Times New Roman"/>
          <w:sz w:val="24"/>
          <w:szCs w:val="24"/>
        </w:rPr>
        <w:tab/>
      </w:r>
      <w:r w:rsidRPr="00AE1E06">
        <w:rPr>
          <w:rFonts w:ascii="Times New Roman" w:hAnsi="Times New Roman" w:cs="Times New Roman"/>
          <w:sz w:val="24"/>
          <w:szCs w:val="24"/>
        </w:rPr>
        <w:tab/>
      </w:r>
      <w:r w:rsidRPr="00AE1E06">
        <w:rPr>
          <w:rFonts w:ascii="Times New Roman" w:hAnsi="Times New Roman" w:cs="Times New Roman"/>
          <w:sz w:val="24"/>
          <w:szCs w:val="24"/>
        </w:rPr>
        <w:tab/>
      </w:r>
      <w:r w:rsidRPr="00AE1E06">
        <w:rPr>
          <w:rFonts w:ascii="Times New Roman" w:hAnsi="Times New Roman" w:cs="Times New Roman"/>
          <w:b/>
          <w:sz w:val="24"/>
          <w:szCs w:val="24"/>
        </w:rPr>
        <w:t>В саду.</w:t>
      </w:r>
    </w:p>
    <w:p w14:paraId="5DB3595B" w14:textId="77777777" w:rsidR="00D00F15" w:rsidRPr="00AE1E06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E1E06">
        <w:rPr>
          <w:rFonts w:ascii="Times New Roman" w:hAnsi="Times New Roman" w:cs="Times New Roman"/>
          <w:sz w:val="24"/>
          <w:szCs w:val="24"/>
        </w:rPr>
        <w:t>Была весна. Дети работали в саду. Миша взял лопату. Он копал землю. Зина сажала капусту и помидоры. Витя носил воду. Ребята работали дружно. (22 слова)</w:t>
      </w:r>
    </w:p>
    <w:p w14:paraId="4477D6B1" w14:textId="77777777" w:rsidR="00D00F15" w:rsidRPr="00AE1E06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E1E06">
        <w:rPr>
          <w:rFonts w:ascii="Times New Roman" w:hAnsi="Times New Roman" w:cs="Times New Roman"/>
          <w:sz w:val="24"/>
          <w:szCs w:val="24"/>
          <w:u w:val="single"/>
        </w:rPr>
        <w:t xml:space="preserve">Слова для справок: </w:t>
      </w:r>
      <w:r w:rsidRPr="00AE1E06">
        <w:rPr>
          <w:rFonts w:ascii="Times New Roman" w:hAnsi="Times New Roman" w:cs="Times New Roman"/>
          <w:sz w:val="24"/>
          <w:szCs w:val="24"/>
        </w:rPr>
        <w:t>копал, сажал, дружно.</w:t>
      </w:r>
    </w:p>
    <w:p w14:paraId="44742DF3" w14:textId="77777777" w:rsidR="00D00F15" w:rsidRPr="00AE1E06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E1E06"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задание.</w:t>
      </w:r>
    </w:p>
    <w:p w14:paraId="3813A177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E1E06">
        <w:rPr>
          <w:rFonts w:ascii="Times New Roman" w:hAnsi="Times New Roman" w:cs="Times New Roman"/>
          <w:sz w:val="24"/>
          <w:szCs w:val="24"/>
        </w:rPr>
        <w:lastRenderedPageBreak/>
        <w:t>1. Выпишите словарные слова из текста и поставьте у</w:t>
      </w:r>
      <w:r>
        <w:rPr>
          <w:rFonts w:ascii="Times New Roman" w:hAnsi="Times New Roman" w:cs="Times New Roman"/>
          <w:sz w:val="24"/>
          <w:szCs w:val="24"/>
        </w:rPr>
        <w:t>дарение.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</w:t>
      </w:r>
      <w:r w:rsidRPr="00AE1E06">
        <w:rPr>
          <w:rFonts w:ascii="Times New Roman" w:hAnsi="Times New Roman" w:cs="Times New Roman"/>
          <w:sz w:val="24"/>
          <w:szCs w:val="24"/>
        </w:rPr>
        <w:t>2. Разделите слова на слоги: весна, работ</w:t>
      </w:r>
      <w:r>
        <w:rPr>
          <w:rFonts w:ascii="Times New Roman" w:hAnsi="Times New Roman" w:cs="Times New Roman"/>
          <w:sz w:val="24"/>
          <w:szCs w:val="24"/>
        </w:rPr>
        <w:t>али, сад.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</w:t>
      </w:r>
      <w:r w:rsidRPr="00AE1E06">
        <w:rPr>
          <w:rFonts w:ascii="Times New Roman" w:hAnsi="Times New Roman" w:cs="Times New Roman"/>
          <w:sz w:val="24"/>
          <w:szCs w:val="24"/>
        </w:rPr>
        <w:t xml:space="preserve"> 3. Постройте схему последнего предложения.</w:t>
      </w:r>
    </w:p>
    <w:p w14:paraId="64261211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Тема:"Звуки и буквы"</w:t>
      </w:r>
    </w:p>
    <w:p w14:paraId="23900D17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диктант№2</w:t>
      </w:r>
    </w:p>
    <w:p w14:paraId="6852E8F2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Дары лета.</w:t>
      </w:r>
    </w:p>
    <w:p w14:paraId="4FBF7197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кормит людей, лес. Люди любят ходить в лес. Часами ищут грибы. Они приносят из леса полные корзины лесных даров. Белка сушит грибы, грызет шишки. (25 слов)</w:t>
      </w:r>
    </w:p>
    <w:p w14:paraId="7E759A59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задание.</w:t>
      </w:r>
    </w:p>
    <w:p w14:paraId="00AF4923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Построить схему последнего предложения.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2. В последнем предложении подчеркнуть все гласные буквы.</w:t>
      </w:r>
    </w:p>
    <w:p w14:paraId="5F95807B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"Звуки и буквы"</w:t>
      </w:r>
    </w:p>
    <w:p w14:paraId="056ED471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 №3</w:t>
      </w:r>
    </w:p>
    <w:p w14:paraId="07D8A542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Сбор урожая.</w:t>
      </w:r>
    </w:p>
    <w:p w14:paraId="1D487CEA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осень. В саду поспели фрукты и ягоды. В огороде поспели овощи. Много работы у взрослых. Дети помогают им. Они рвут яблоки и кладут их в корзины. (27 слов)</w:t>
      </w:r>
    </w:p>
    <w:p w14:paraId="00ECEFBC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задание.</w:t>
      </w:r>
    </w:p>
    <w:p w14:paraId="1CB5A0CB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Разделить слово "корзины" на слоги.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2. Разделить слово "яблоки" для переноса.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3. В слове "овощи" подчеркните все гласные буквы.</w:t>
      </w:r>
    </w:p>
    <w:p w14:paraId="7EE646A3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"Звуки и буквы. Твердые и мягкие согласные. Мягкий знак в середине слова. Гласные после шипящих".</w:t>
      </w:r>
    </w:p>
    <w:p w14:paraId="6330DE13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 №4.</w:t>
      </w:r>
    </w:p>
    <w:p w14:paraId="64C47510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Рыжий друг.</w:t>
      </w:r>
    </w:p>
    <w:p w14:paraId="5FCBD1CF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часто ходит в парк. У Ольги там живет рыжий друг. Это маленькая белочка с пушистым хвостом. Девочка стучит по сосне. Зверек прыгает и берет корм. (28 слов)</w:t>
      </w:r>
    </w:p>
    <w:p w14:paraId="293CDABA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задание.</w:t>
      </w:r>
    </w:p>
    <w:p w14:paraId="1E9FD3F6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словах третьего предложения подчеркните твердые согласные одной чертой и мягкие согласные двумя.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2. Разделить слова для переноса: парк, живет, белочка.</w:t>
      </w:r>
    </w:p>
    <w:p w14:paraId="7493354B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Тема:"Звуки и буквы. Парные звонкие и глухие согласные".</w:t>
      </w:r>
    </w:p>
    <w:p w14:paraId="4E706F8A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 №5</w:t>
      </w:r>
    </w:p>
    <w:p w14:paraId="4A73CD2F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Арбуз.</w:t>
      </w:r>
    </w:p>
    <w:p w14:paraId="57936BEC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 Олег принес большой арбуз. Папа взял нож и нарезал его дольками. Арбуз был красный, сочный. Глеб, папа и сосед ели арбуз. Хорош на вкус.  (27 слов)</w:t>
      </w:r>
    </w:p>
    <w:p w14:paraId="4DA0337F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задание.</w:t>
      </w:r>
    </w:p>
    <w:p w14:paraId="15E46528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Подчеркнуть парные звонкие и глухие согласные в конце слова.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2. Подобрать проверочные слова к словам: арбуз, нож.</w:t>
      </w:r>
    </w:p>
    <w:p w14:paraId="76097716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"Звуки и буквы. Разделительный мягкий знак".</w:t>
      </w:r>
    </w:p>
    <w:p w14:paraId="642A72BD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 №6</w:t>
      </w:r>
    </w:p>
    <w:p w14:paraId="4B809E4B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Наступила зима. А снега мало. Голые стоят деревья. Листьев нет. Снежных шапок нет. Надела Татьяна зеленое пальто. Пошла в лес. Обрадовались деревья. Подумали, что лето вернулось.</w:t>
      </w:r>
    </w:p>
    <w:p w14:paraId="204570B9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Слова для справок:</w:t>
      </w:r>
      <w:r>
        <w:rPr>
          <w:rFonts w:ascii="Times New Roman" w:hAnsi="Times New Roman" w:cs="Times New Roman"/>
          <w:sz w:val="24"/>
          <w:szCs w:val="24"/>
        </w:rPr>
        <w:t xml:space="preserve"> обрадовались, вернулось.</w:t>
      </w:r>
    </w:p>
    <w:p w14:paraId="23023C01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задание.</w:t>
      </w:r>
    </w:p>
    <w:p w14:paraId="27C4C131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Подчеркните в словах слоги с разделительным ь.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2. Построить схему последнего предложения и поставить ударение в словах.</w:t>
      </w:r>
    </w:p>
    <w:p w14:paraId="42342B93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"Слово.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Слова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обозначающие предмет, действия предмета. Большая буква в именах людей."</w:t>
      </w:r>
    </w:p>
    <w:p w14:paraId="667877C6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 №7</w:t>
      </w:r>
    </w:p>
    <w:p w14:paraId="3697CACF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Летом.</w:t>
      </w:r>
    </w:p>
    <w:p w14:paraId="784C45E8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 и Таня летом жили в деревне у бабушки. Таня полола на огороде грядки. Володя поливал овощи. В саду было много ягод и яблок. Дети часто купались в реке. (29 слов)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22C5E7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Слова для справок:</w:t>
      </w:r>
      <w:r>
        <w:rPr>
          <w:rFonts w:ascii="Times New Roman" w:hAnsi="Times New Roman" w:cs="Times New Roman"/>
          <w:sz w:val="24"/>
          <w:szCs w:val="24"/>
        </w:rPr>
        <w:t xml:space="preserve"> полола</w:t>
      </w:r>
    </w:p>
    <w:p w14:paraId="4E0EE2B1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C124E"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задание.</w:t>
      </w:r>
    </w:p>
    <w:p w14:paraId="2C1B8DD9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Подчеркнуть в тексте два слова, обозначающие предмет и два слова, обозначающие действия предмета.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2. Закончить запись:</w:t>
      </w:r>
      <w:r w:rsidR="003F7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Володя (что делал?)... Таня (что делала?)...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3. Подчеркнуть большую букву в именах людей.</w:t>
      </w:r>
    </w:p>
    <w:p w14:paraId="381D86BD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"Слово. Слова, обозначающие признаки предмета. Предлоги."</w:t>
      </w:r>
    </w:p>
    <w:p w14:paraId="5FC6D062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 №8</w:t>
      </w:r>
    </w:p>
    <w:p w14:paraId="693523A1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Рыбная ловля.</w:t>
      </w:r>
    </w:p>
    <w:p w14:paraId="36A4C423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Чудесный летний день. Мальчики бегут на речку. У воды шумят камыши. Волны тихо плещут на берег. Боря Чайкин закинул удочки. Попались две большие щуки. Хороши рыбы! </w:t>
      </w:r>
      <w:proofErr w:type="gramStart"/>
      <w:r>
        <w:rPr>
          <w:rFonts w:ascii="Times New Roman" w:hAnsi="Times New Roman" w:cs="Times New Roman"/>
          <w:sz w:val="24"/>
          <w:szCs w:val="24"/>
        </w:rPr>
        <w:t>( 28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слов)</w:t>
      </w:r>
    </w:p>
    <w:p w14:paraId="6A0534B9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Слова для справок:</w:t>
      </w:r>
      <w:r>
        <w:rPr>
          <w:rFonts w:ascii="Times New Roman" w:hAnsi="Times New Roman" w:cs="Times New Roman"/>
          <w:sz w:val="24"/>
          <w:szCs w:val="24"/>
        </w:rPr>
        <w:t xml:space="preserve"> попались.</w:t>
      </w:r>
    </w:p>
    <w:p w14:paraId="64C49E62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задание:</w:t>
      </w:r>
    </w:p>
    <w:p w14:paraId="65FCF522" w14:textId="77777777" w:rsidR="00D00F15" w:rsidRPr="00263718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1.Впервом предложении подчеркнуть слова, обозначающие предметы и слова, обозначающие признаки предметов. подписать вопросы к ним.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2. Подчеркнуть в тексте предлоги.</w:t>
      </w:r>
    </w:p>
    <w:p w14:paraId="345509E5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"Предложение".</w:t>
      </w:r>
    </w:p>
    <w:p w14:paraId="3D69694A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 №9</w:t>
      </w:r>
    </w:p>
    <w:p w14:paraId="0FF90038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7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Дежурные.</w:t>
      </w:r>
    </w:p>
    <w:p w14:paraId="5E8A30FE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 и Рома дежурят по классу. Они пришли рано. Катя стерла мел с доски. Стасик полил </w:t>
      </w:r>
      <w:r w:rsidR="00263718">
        <w:rPr>
          <w:rFonts w:ascii="Times New Roman" w:hAnsi="Times New Roman" w:cs="Times New Roman"/>
          <w:sz w:val="24"/>
          <w:szCs w:val="24"/>
        </w:rPr>
        <w:t xml:space="preserve">цветы. Скоро звонок. </w:t>
      </w:r>
      <w:r>
        <w:rPr>
          <w:rFonts w:ascii="Times New Roman" w:hAnsi="Times New Roman" w:cs="Times New Roman"/>
          <w:sz w:val="24"/>
          <w:szCs w:val="24"/>
        </w:rPr>
        <w:t>Какой урок первый? А первый урок - русский язык. (28 слов)</w:t>
      </w:r>
    </w:p>
    <w:p w14:paraId="76867981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Слова для справок:</w:t>
      </w:r>
      <w:r>
        <w:rPr>
          <w:rFonts w:ascii="Times New Roman" w:hAnsi="Times New Roman" w:cs="Times New Roman"/>
          <w:sz w:val="24"/>
          <w:szCs w:val="24"/>
        </w:rPr>
        <w:t xml:space="preserve"> рано.</w:t>
      </w:r>
    </w:p>
    <w:p w14:paraId="1FF04606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задание:</w:t>
      </w:r>
    </w:p>
    <w:p w14:paraId="5FBB06E8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Построить схему первого предложения.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263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2. Найдите и подчеркнуть по одному слову, обозначающие предмет, действие предмета, признак предмета.</w:t>
      </w:r>
    </w:p>
    <w:p w14:paraId="2504CB00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"Повторение изученного".</w:t>
      </w:r>
    </w:p>
    <w:p w14:paraId="43EC74E0" w14:textId="77777777" w:rsidR="00D00F15" w:rsidRDefault="00263718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диктант № 10</w:t>
      </w:r>
    </w:p>
    <w:p w14:paraId="614C7FDA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Урок.</w:t>
      </w:r>
    </w:p>
    <w:p w14:paraId="4ED1BD2A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Начался урок. На партах лежат тетради ручки, карандаши. Ученики изучают русский язык. Учительница Ирина Николаевна диктует трудные сл</w:t>
      </w:r>
      <w:r w:rsidR="00263718">
        <w:rPr>
          <w:rFonts w:ascii="Times New Roman" w:hAnsi="Times New Roman" w:cs="Times New Roman"/>
          <w:sz w:val="24"/>
          <w:szCs w:val="24"/>
        </w:rPr>
        <w:t xml:space="preserve">ова: дневник, сегодня, мебель. </w:t>
      </w:r>
      <w:r>
        <w:rPr>
          <w:rFonts w:ascii="Times New Roman" w:hAnsi="Times New Roman" w:cs="Times New Roman"/>
          <w:sz w:val="24"/>
          <w:szCs w:val="24"/>
        </w:rPr>
        <w:t>Девочки и мальчики пишут без ошибок. (28 слов)</w:t>
      </w:r>
    </w:p>
    <w:p w14:paraId="5F52CE78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Грамматическое задание:</w:t>
      </w:r>
    </w:p>
    <w:p w14:paraId="06C7C61C" w14:textId="77777777" w:rsidR="00D00F15" w:rsidRDefault="00D00F15" w:rsidP="00D00F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Выписать из текста словарные слова, поставить ударение, подчеркнуть орфограммы.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263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2. В третьем предложении подчеркнуть слова обозначающие предмет, признаки, действие предмета.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718">
        <w:rPr>
          <w:rFonts w:ascii="Times New Roman" w:hAnsi="Times New Roman" w:cs="Times New Roman"/>
          <w:sz w:val="24"/>
          <w:szCs w:val="24"/>
        </w:rPr>
        <w:tab/>
      </w:r>
      <w:r w:rsidR="00263718">
        <w:rPr>
          <w:rFonts w:ascii="Times New Roman" w:hAnsi="Times New Roman" w:cs="Times New Roman"/>
          <w:sz w:val="24"/>
          <w:szCs w:val="24"/>
        </w:rPr>
        <w:tab/>
      </w:r>
      <w:r w:rsidR="00263718">
        <w:rPr>
          <w:rFonts w:ascii="Times New Roman" w:hAnsi="Times New Roman" w:cs="Times New Roman"/>
          <w:sz w:val="24"/>
          <w:szCs w:val="24"/>
        </w:rPr>
        <w:tab/>
      </w:r>
      <w:r w:rsidR="0026371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3. Разделить слова на слоги: девочки, мальчики.</w:t>
      </w:r>
    </w:p>
    <w:p w14:paraId="3907E4F5" w14:textId="77777777" w:rsidR="00D00F15" w:rsidRDefault="00263718" w:rsidP="00D00F1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263718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14:paraId="7EE75B19" w14:textId="77777777" w:rsidR="00263718" w:rsidRDefault="00263718" w:rsidP="00263718">
      <w:pPr>
        <w:rPr>
          <w:rFonts w:ascii="Times New Roman" w:hAnsi="Times New Roman" w:cs="Times New Roman"/>
          <w:b/>
          <w:sz w:val="28"/>
          <w:szCs w:val="28"/>
        </w:rPr>
      </w:pPr>
      <w:r w:rsidRPr="00596D89">
        <w:rPr>
          <w:rFonts w:ascii="Times New Roman" w:hAnsi="Times New Roman" w:cs="Times New Roman"/>
          <w:b/>
          <w:sz w:val="28"/>
          <w:szCs w:val="28"/>
        </w:rPr>
        <w:t>Письмо по памяти</w:t>
      </w:r>
    </w:p>
    <w:p w14:paraId="0C9ED4F5" w14:textId="77777777" w:rsidR="00263718" w:rsidRDefault="00263718" w:rsidP="00263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Встали девочки чуть свет,                                                                                                                                                                                                         В сад спешит бригада.                                                                                                                                                                                                      Говорит Надюша вслед:                                                                                                                                                                                                                - Больше всех им надо!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45C6CAE" w14:textId="77777777" w:rsidR="00263718" w:rsidRDefault="00263718" w:rsidP="00263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За столом сказала мать:                                                                                                                                                                                                                 - Хватит языком болтать!                                                                                                                                                                                                                А сынишка осторожно:                                                                                                                                                                                                                       - А болтать ногами можно?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(Г. Бойко)</w:t>
      </w:r>
    </w:p>
    <w:p w14:paraId="28C23976" w14:textId="77777777" w:rsidR="00263718" w:rsidRDefault="00263718" w:rsidP="00263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 горами, за лесами,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За широкими морями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Не на небе, на земле,                       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Жил старик в своем селе.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(П. Ершов)</w:t>
      </w:r>
    </w:p>
    <w:p w14:paraId="3E232D13" w14:textId="77777777" w:rsidR="00263718" w:rsidRDefault="00263718" w:rsidP="00263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 чего же хороши        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В нашей реченьке ерши                   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Хороши-то,  хороши,               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 разборчивы ерши!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(А. Барто)</w:t>
      </w:r>
    </w:p>
    <w:p w14:paraId="6684F722" w14:textId="77777777" w:rsidR="00263718" w:rsidRDefault="00263718" w:rsidP="00263718">
      <w:pPr>
        <w:rPr>
          <w:rFonts w:ascii="Times New Roman" w:hAnsi="Times New Roman" w:cs="Times New Roman"/>
          <w:sz w:val="24"/>
          <w:szCs w:val="24"/>
        </w:rPr>
      </w:pPr>
    </w:p>
    <w:p w14:paraId="1609CD43" w14:textId="77777777" w:rsidR="00263718" w:rsidRDefault="00263718" w:rsidP="00263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Мы в автобусе сидели,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За машинами следили,       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Обгоняем грузовые,                   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Пропускаем легковые.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(В. Берестов)</w:t>
      </w:r>
    </w:p>
    <w:p w14:paraId="11144B20" w14:textId="77777777" w:rsidR="00263718" w:rsidRDefault="00263718" w:rsidP="00263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Поведай, песня наша,               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На весь наш русский край,  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Что месяцев всех краше         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Весёлый месяц май.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(А. Толстой)</w:t>
      </w:r>
    </w:p>
    <w:p w14:paraId="5292BE8D" w14:textId="77777777" w:rsidR="00263718" w:rsidRDefault="00263718" w:rsidP="00263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Воробей мой, воробьишка!        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Серый, юркий, словно мышка.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(С. Чёрный)    </w:t>
      </w:r>
    </w:p>
    <w:p w14:paraId="62A4FC57" w14:textId="77777777" w:rsidR="00263718" w:rsidRDefault="00263718" w:rsidP="00263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Карандаш в пенале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мается,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Но зато он не ломается.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(В. Берестов)    </w:t>
      </w:r>
    </w:p>
    <w:p w14:paraId="6E717CA1" w14:textId="77777777" w:rsidR="00263718" w:rsidRDefault="00263718" w:rsidP="00263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Облака бегут быстрей,              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Небо стало выше,              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Зачирикал воробей                 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Веселей на крыше.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(С. Маршак)    </w:t>
      </w:r>
    </w:p>
    <w:p w14:paraId="12C72354" w14:textId="77777777" w:rsidR="003F7E44" w:rsidRDefault="00263718" w:rsidP="00263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 деревню свысока                                           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Опустились облака.                    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Опустились не спеша,                     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Белой пеною шурша.                       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Опустились, а потом                            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Напоили молоком                                                                                                                                               </w:t>
      </w:r>
      <w:r w:rsidR="00726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Всех коров!        </w:t>
      </w:r>
    </w:p>
    <w:p w14:paraId="7CA30449" w14:textId="77777777" w:rsidR="003F7E44" w:rsidRDefault="003F7E44" w:rsidP="00263718">
      <w:pPr>
        <w:rPr>
          <w:rFonts w:ascii="Times New Roman" w:hAnsi="Times New Roman" w:cs="Times New Roman"/>
          <w:b/>
          <w:sz w:val="24"/>
          <w:szCs w:val="24"/>
        </w:rPr>
      </w:pPr>
      <w:r w:rsidRPr="003F7E44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="00263718" w:rsidRPr="003F7E4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4E85C42" w14:textId="77777777" w:rsidR="003F7E44" w:rsidRDefault="003F7E44" w:rsidP="003F7E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Тексты для контрольного списывания.</w:t>
      </w:r>
    </w:p>
    <w:p w14:paraId="31280DA5" w14:textId="77777777" w:rsidR="003F7E44" w:rsidRPr="00BD06E6" w:rsidRDefault="00263718" w:rsidP="003F7E44">
      <w:pPr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lang w:eastAsia="ru-RU"/>
        </w:rPr>
      </w:pPr>
      <w:r w:rsidRPr="00BD0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E44" w:rsidRPr="00BD06E6">
        <w:rPr>
          <w:rFonts w:ascii="Times New Roman" w:hAnsi="Times New Roman" w:cs="Times New Roman"/>
          <w:b/>
          <w:lang w:eastAsia="ru-RU"/>
        </w:rPr>
        <w:t>Осень.</w:t>
      </w:r>
    </w:p>
    <w:p w14:paraId="68A03939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Идут дожди. На дворе лужи. Уже улетели грачи. Вчера они долго кружились над полями и холмами. Это грачи прощались с родными местами.  </w:t>
      </w:r>
      <w:r w:rsidRPr="00BD06E6">
        <w:rPr>
          <w:rFonts w:ascii="Times New Roman" w:hAnsi="Times New Roman" w:cs="Times New Roman"/>
          <w:i/>
          <w:sz w:val="24"/>
          <w:szCs w:val="24"/>
          <w:lang w:eastAsia="ru-RU"/>
        </w:rPr>
        <w:t>(23 слова)</w:t>
      </w:r>
    </w:p>
    <w:p w14:paraId="65C02815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17CE8872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Задания</w:t>
      </w: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69553695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1) Разделить на слоги слова </w:t>
      </w:r>
      <w:r w:rsidRPr="00BD06E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лужи, кружились.</w:t>
      </w:r>
    </w:p>
    <w:p w14:paraId="051BE2AD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>2) В 3-ем предложении подчеркнуть гласные одной чертой, а согласные – двумя чертами.</w:t>
      </w:r>
    </w:p>
    <w:p w14:paraId="19D3B395" w14:textId="77777777" w:rsidR="00263718" w:rsidRPr="00BD06E6" w:rsidRDefault="00263718" w:rsidP="003F7E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06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14:paraId="699D1F76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25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b/>
          <w:sz w:val="24"/>
          <w:szCs w:val="24"/>
          <w:lang w:eastAsia="ru-RU"/>
        </w:rPr>
        <w:t>Подарок.</w:t>
      </w:r>
    </w:p>
    <w:p w14:paraId="4BCCE4E2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2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У Миши Кольцова много голубей. Белого голубя и голубку он подарил своему другу Пете. Рад Петя подарку. Он хорошо ухаживает за голубями.  </w:t>
      </w:r>
      <w:r w:rsidRPr="00BD06E6">
        <w:rPr>
          <w:rFonts w:ascii="Times New Roman" w:hAnsi="Times New Roman" w:cs="Times New Roman"/>
          <w:i/>
          <w:sz w:val="24"/>
          <w:szCs w:val="24"/>
          <w:lang w:eastAsia="ru-RU"/>
        </w:rPr>
        <w:t>(23 слова)</w:t>
      </w:r>
    </w:p>
    <w:p w14:paraId="0E7584FA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Задания</w:t>
      </w: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4D7B1A40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2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>1) Подчеркнуть имена и фамилии детей.</w:t>
      </w:r>
    </w:p>
    <w:p w14:paraId="06AAE245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2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>2) В 4-ом предложении подчеркнуть парные звонкие и глухие согласные.</w:t>
      </w:r>
    </w:p>
    <w:p w14:paraId="64B71C73" w14:textId="77777777" w:rsidR="003F7E44" w:rsidRPr="00BD06E6" w:rsidRDefault="003F7E44" w:rsidP="003F7E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b/>
          <w:sz w:val="24"/>
          <w:szCs w:val="24"/>
          <w:lang w:eastAsia="ru-RU"/>
        </w:rPr>
        <w:t>На полянке.</w:t>
      </w:r>
    </w:p>
    <w:p w14:paraId="5FCB4822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Лесную полянку укрыл пушистый снежок. Но поляна живёт. Вот старый пень. Под корой спят жучки. В норке между корнями сидит мышь. Тихо на полянке. </w:t>
      </w:r>
      <w:r w:rsidRPr="00BD06E6">
        <w:rPr>
          <w:rFonts w:ascii="Times New Roman" w:hAnsi="Times New Roman" w:cs="Times New Roman"/>
          <w:i/>
          <w:sz w:val="24"/>
          <w:szCs w:val="24"/>
          <w:lang w:eastAsia="ru-RU"/>
        </w:rPr>
        <w:t>(26 слов)</w:t>
      </w:r>
    </w:p>
    <w:p w14:paraId="149B30D2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20ACB46B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Задания</w:t>
      </w: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1C923554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>1) Написать 3 слова с мягким знаком на конце.</w:t>
      </w:r>
    </w:p>
    <w:p w14:paraId="3014A3CB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>2) В 4-ом, 5-ом предложениях подчеркнуть слова, обозначающие действия предметов.</w:t>
      </w:r>
    </w:p>
    <w:p w14:paraId="22DC7924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b/>
          <w:sz w:val="24"/>
          <w:szCs w:val="24"/>
          <w:lang w:eastAsia="ru-RU"/>
        </w:rPr>
        <w:t>Зимний лес.</w:t>
      </w:r>
    </w:p>
    <w:p w14:paraId="7F201E1C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Белый пушистый снег повис на деревьях. Шишки украшают вершины елей. Шустрые синицы пищат в сучьях. Вот бежит через дорогу белка. Полетела лёгкая снежная пыль. </w:t>
      </w:r>
      <w:r w:rsidRPr="00BD06E6">
        <w:rPr>
          <w:rFonts w:ascii="Times New Roman" w:hAnsi="Times New Roman" w:cs="Times New Roman"/>
          <w:i/>
          <w:sz w:val="24"/>
          <w:szCs w:val="24"/>
          <w:lang w:eastAsia="ru-RU"/>
        </w:rPr>
        <w:t>(26 слов)</w:t>
      </w:r>
    </w:p>
    <w:p w14:paraId="0E3015AE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Задания</w:t>
      </w: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65BC7147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1) Подчеркнуть в словах сочетания </w:t>
      </w:r>
      <w:proofErr w:type="spellStart"/>
      <w:r w:rsidRPr="00BD06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жи</w:t>
      </w:r>
      <w:proofErr w:type="spellEnd"/>
      <w:r w:rsidRPr="00BD06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ши, </w:t>
      </w:r>
      <w:proofErr w:type="spellStart"/>
      <w:r w:rsidRPr="00BD06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</w:t>
      </w:r>
      <w:proofErr w:type="spellEnd"/>
      <w:r w:rsidRPr="00BD06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ща.</w:t>
      </w:r>
    </w:p>
    <w:p w14:paraId="09528C0F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>2) Поставить знак ударения над словами 2-го предложения.</w:t>
      </w:r>
    </w:p>
    <w:p w14:paraId="3ED3D811" w14:textId="77777777" w:rsidR="003F7E44" w:rsidRPr="00BD06E6" w:rsidRDefault="003F7E44" w:rsidP="003F7E44">
      <w:pPr>
        <w:autoSpaceDE w:val="0"/>
        <w:autoSpaceDN w:val="0"/>
        <w:adjustRightInd w:val="0"/>
        <w:spacing w:after="0" w:line="22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14DBFD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25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B48749F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25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b/>
          <w:sz w:val="24"/>
          <w:szCs w:val="24"/>
          <w:lang w:eastAsia="ru-RU"/>
        </w:rPr>
        <w:t>Зимой.</w:t>
      </w:r>
    </w:p>
    <w:p w14:paraId="45AEA6F7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2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Илья Петрович взял ружьё и пошёл в лес. За ним бежит собака Дружок. Скоро началась сильная вьюга. Снег засыпал кусты, сучья деревьев, заячьи и лисьи следы. </w:t>
      </w:r>
      <w:r w:rsidRPr="00BD06E6">
        <w:rPr>
          <w:rFonts w:ascii="Times New Roman" w:hAnsi="Times New Roman" w:cs="Times New Roman"/>
          <w:i/>
          <w:sz w:val="24"/>
          <w:szCs w:val="24"/>
          <w:lang w:eastAsia="ru-RU"/>
        </w:rPr>
        <w:t>(28 слов)</w:t>
      </w:r>
    </w:p>
    <w:p w14:paraId="58483C34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253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663A7500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2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Задания</w:t>
      </w: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6BA7603B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25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1) Из ряда слов выписать слова с разделительным мягким знаком </w:t>
      </w:r>
      <w:r w:rsidRPr="00BD06E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осенью, медведь, листья, сучья, метель.</w:t>
      </w:r>
    </w:p>
    <w:p w14:paraId="0F23B278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2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>2) В 1 – 2 предложениях подчеркнуть предлоги.</w:t>
      </w:r>
    </w:p>
    <w:p w14:paraId="678262F5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b/>
          <w:sz w:val="24"/>
          <w:szCs w:val="24"/>
          <w:lang w:eastAsia="ru-RU"/>
        </w:rPr>
        <w:t>Ручные белки.</w:t>
      </w:r>
    </w:p>
    <w:p w14:paraId="101B4825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На берегу реки Москвы раскинулся парк. По ветвям скачут белки. Хвосты пушистые, рыжие. Стучу по стволу сосны. Спустились Яшка и Рыжик. Взяли еду и скрылись.  </w:t>
      </w:r>
      <w:r w:rsidRPr="00BD06E6">
        <w:rPr>
          <w:rFonts w:ascii="Times New Roman" w:hAnsi="Times New Roman" w:cs="Times New Roman"/>
          <w:i/>
          <w:sz w:val="24"/>
          <w:szCs w:val="24"/>
          <w:lang w:eastAsia="ru-RU"/>
        </w:rPr>
        <w:t>(27 слов)</w:t>
      </w:r>
    </w:p>
    <w:p w14:paraId="01AB5F94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267E63B8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Задания</w:t>
      </w: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59C4511A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>1) Подчеркнуть клички белок.</w:t>
      </w:r>
    </w:p>
    <w:p w14:paraId="5B683952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2) Из 2 – 3 предложений выписать слова, отвечающие на вопросы </w:t>
      </w:r>
      <w:r w:rsidRPr="00BD06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кто? что?</w:t>
      </w:r>
    </w:p>
    <w:p w14:paraId="486BE7B0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25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b/>
          <w:sz w:val="24"/>
          <w:szCs w:val="24"/>
          <w:lang w:eastAsia="ru-RU"/>
        </w:rPr>
        <w:t>На льдине.</w:t>
      </w:r>
    </w:p>
    <w:p w14:paraId="6EA4302A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2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Везде снег. По реке плывут большие серые льдины. На одной льдине важно сидела ворона. Собака </w:t>
      </w:r>
      <w:proofErr w:type="spellStart"/>
      <w:r w:rsidRPr="00BD06E6">
        <w:rPr>
          <w:rFonts w:ascii="Times New Roman" w:hAnsi="Times New Roman" w:cs="Times New Roman"/>
          <w:sz w:val="24"/>
          <w:szCs w:val="24"/>
          <w:lang w:eastAsia="ru-RU"/>
        </w:rPr>
        <w:t>Жулька</w:t>
      </w:r>
      <w:proofErr w:type="spellEnd"/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 стала рычать на птицу. Вот так встреча.  </w:t>
      </w:r>
      <w:r w:rsidRPr="00BD06E6">
        <w:rPr>
          <w:rFonts w:ascii="Times New Roman" w:hAnsi="Times New Roman" w:cs="Times New Roman"/>
          <w:i/>
          <w:sz w:val="24"/>
          <w:szCs w:val="24"/>
          <w:lang w:eastAsia="ru-RU"/>
        </w:rPr>
        <w:t>(25 слов)</w:t>
      </w:r>
    </w:p>
    <w:p w14:paraId="2BD8A44F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Задания</w:t>
      </w: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312437A7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2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>1) Во 2-ом, 3-ем предложениях подчеркнуть слова, обозначающие действия предметов.</w:t>
      </w:r>
    </w:p>
    <w:p w14:paraId="5577CA0C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2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>2) Поставить знак ударения в словах 4-го предложения.</w:t>
      </w:r>
    </w:p>
    <w:p w14:paraId="6F8F1A07" w14:textId="77777777" w:rsidR="003F7E44" w:rsidRPr="00BD06E6" w:rsidRDefault="003F7E44" w:rsidP="003F7E44">
      <w:pPr>
        <w:autoSpaceDE w:val="0"/>
        <w:autoSpaceDN w:val="0"/>
        <w:adjustRightInd w:val="0"/>
        <w:spacing w:after="0" w:line="22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E67F6B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25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Наш огород.</w:t>
      </w:r>
    </w:p>
    <w:p w14:paraId="28B315E5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2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От тёплых лучей солнышка ожила земля. Вот и первая травка. У дома наш огород. Там Ольга и Дарья посадили лук. Они работают дружно. </w:t>
      </w:r>
      <w:r w:rsidRPr="00BD06E6">
        <w:rPr>
          <w:rFonts w:ascii="Times New Roman" w:hAnsi="Times New Roman" w:cs="Times New Roman"/>
          <w:i/>
          <w:sz w:val="24"/>
          <w:szCs w:val="24"/>
          <w:lang w:eastAsia="ru-RU"/>
        </w:rPr>
        <w:t>(25 слов)</w:t>
      </w:r>
    </w:p>
    <w:p w14:paraId="795BCCDA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Задания</w:t>
      </w: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51CEBF28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2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>1) Подчеркнуть имена девочек.</w:t>
      </w:r>
    </w:p>
    <w:p w14:paraId="03883408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25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2) В 1 – 3 предложениях подчеркнуть слова, отвечающие на вопросы </w:t>
      </w:r>
      <w:r w:rsidRPr="00BD06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кто? что?</w:t>
      </w:r>
    </w:p>
    <w:p w14:paraId="1B40C9DC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b/>
          <w:sz w:val="24"/>
          <w:szCs w:val="24"/>
          <w:lang w:eastAsia="ru-RU"/>
        </w:rPr>
        <w:t>Дары леса.</w:t>
      </w:r>
    </w:p>
    <w:p w14:paraId="1F8CC42E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Лес кормит людей, зверей, птиц. Люди любят собирать грибы, ягоды, орехи. Белка сушит грибы. Ёжик запас дикие груши. Клестам нравятся шишки. Лес – кладовая природы. </w:t>
      </w:r>
      <w:r w:rsidRPr="00BD06E6">
        <w:rPr>
          <w:rFonts w:ascii="Times New Roman" w:hAnsi="Times New Roman" w:cs="Times New Roman"/>
          <w:i/>
          <w:sz w:val="24"/>
          <w:szCs w:val="24"/>
          <w:lang w:eastAsia="ru-RU"/>
        </w:rPr>
        <w:t>(26 слов)</w:t>
      </w:r>
    </w:p>
    <w:p w14:paraId="764EE895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4C3D8E18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Задания</w:t>
      </w:r>
      <w:r w:rsidRPr="00BD06E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70811332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>1) В 3-ем предложении подчеркнуть одной чертой слово, обозначающее предмет, двумя чертами слово, обозначающее действие предмета.</w:t>
      </w:r>
    </w:p>
    <w:p w14:paraId="22CA5542" w14:textId="77777777" w:rsidR="003F7E44" w:rsidRPr="00BD06E6" w:rsidRDefault="003F7E44" w:rsidP="003F7E4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6E6">
        <w:rPr>
          <w:rFonts w:ascii="Times New Roman" w:hAnsi="Times New Roman" w:cs="Times New Roman"/>
          <w:sz w:val="24"/>
          <w:szCs w:val="24"/>
          <w:lang w:eastAsia="ru-RU"/>
        </w:rPr>
        <w:t>2) Выписать дары леса, перечисленные в тексте.</w:t>
      </w:r>
    </w:p>
    <w:p w14:paraId="473594A0" w14:textId="77777777" w:rsidR="00D00F15" w:rsidRPr="00BD06E6" w:rsidRDefault="00D00F15">
      <w:pPr>
        <w:rPr>
          <w:rFonts w:ascii="Times New Roman" w:hAnsi="Times New Roman" w:cs="Times New Roman"/>
          <w:b/>
          <w:sz w:val="24"/>
          <w:szCs w:val="24"/>
        </w:rPr>
      </w:pPr>
    </w:p>
    <w:sectPr w:rsidR="00D00F15" w:rsidRPr="00BD06E6" w:rsidSect="005B5CB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AA3800"/>
    <w:multiLevelType w:val="hybridMultilevel"/>
    <w:tmpl w:val="0DE2F882"/>
    <w:lvl w:ilvl="0" w:tplc="BC827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26316"/>
    <w:multiLevelType w:val="hybridMultilevel"/>
    <w:tmpl w:val="1084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E6B10"/>
    <w:multiLevelType w:val="hybridMultilevel"/>
    <w:tmpl w:val="BF1E74BA"/>
    <w:lvl w:ilvl="0" w:tplc="44446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3541BD"/>
    <w:multiLevelType w:val="hybridMultilevel"/>
    <w:tmpl w:val="5F1C2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25648"/>
    <w:multiLevelType w:val="hybridMultilevel"/>
    <w:tmpl w:val="13BEE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F5FDA"/>
    <w:multiLevelType w:val="hybridMultilevel"/>
    <w:tmpl w:val="E740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551"/>
    <w:rsid w:val="000609DA"/>
    <w:rsid w:val="0006634F"/>
    <w:rsid w:val="000A5CE3"/>
    <w:rsid w:val="000A7009"/>
    <w:rsid w:val="000D1B3A"/>
    <w:rsid w:val="001066C5"/>
    <w:rsid w:val="00145517"/>
    <w:rsid w:val="001658B5"/>
    <w:rsid w:val="00167371"/>
    <w:rsid w:val="001776F8"/>
    <w:rsid w:val="001A355D"/>
    <w:rsid w:val="001C4060"/>
    <w:rsid w:val="001D0E16"/>
    <w:rsid w:val="001F2713"/>
    <w:rsid w:val="00213373"/>
    <w:rsid w:val="00237F1A"/>
    <w:rsid w:val="002454C7"/>
    <w:rsid w:val="00263718"/>
    <w:rsid w:val="00290048"/>
    <w:rsid w:val="002B0B98"/>
    <w:rsid w:val="002C1D43"/>
    <w:rsid w:val="002D75C2"/>
    <w:rsid w:val="00320E88"/>
    <w:rsid w:val="00330726"/>
    <w:rsid w:val="003555FE"/>
    <w:rsid w:val="00360A6E"/>
    <w:rsid w:val="00386483"/>
    <w:rsid w:val="003A677A"/>
    <w:rsid w:val="003E13D9"/>
    <w:rsid w:val="003F7E44"/>
    <w:rsid w:val="004147B8"/>
    <w:rsid w:val="00457B8B"/>
    <w:rsid w:val="00460F23"/>
    <w:rsid w:val="00496C5C"/>
    <w:rsid w:val="004B211C"/>
    <w:rsid w:val="004B242C"/>
    <w:rsid w:val="004C46C7"/>
    <w:rsid w:val="004E318A"/>
    <w:rsid w:val="005A5C57"/>
    <w:rsid w:val="005B5CBB"/>
    <w:rsid w:val="005C0184"/>
    <w:rsid w:val="005C6C08"/>
    <w:rsid w:val="005D0F4C"/>
    <w:rsid w:val="0061201C"/>
    <w:rsid w:val="00622854"/>
    <w:rsid w:val="006B7BA9"/>
    <w:rsid w:val="006D797B"/>
    <w:rsid w:val="006E4A89"/>
    <w:rsid w:val="00706C54"/>
    <w:rsid w:val="00726C5F"/>
    <w:rsid w:val="007312BC"/>
    <w:rsid w:val="00734474"/>
    <w:rsid w:val="0073788A"/>
    <w:rsid w:val="007572A3"/>
    <w:rsid w:val="007A6EB1"/>
    <w:rsid w:val="007D15DE"/>
    <w:rsid w:val="007F0011"/>
    <w:rsid w:val="00807E9E"/>
    <w:rsid w:val="00810452"/>
    <w:rsid w:val="00816509"/>
    <w:rsid w:val="008307C0"/>
    <w:rsid w:val="00832305"/>
    <w:rsid w:val="008A1075"/>
    <w:rsid w:val="008C470A"/>
    <w:rsid w:val="008C6F0F"/>
    <w:rsid w:val="00943551"/>
    <w:rsid w:val="00945A49"/>
    <w:rsid w:val="0098388A"/>
    <w:rsid w:val="00990BD0"/>
    <w:rsid w:val="009B37A0"/>
    <w:rsid w:val="009B41C0"/>
    <w:rsid w:val="009D5460"/>
    <w:rsid w:val="009F4FF0"/>
    <w:rsid w:val="00A36793"/>
    <w:rsid w:val="00A56B0D"/>
    <w:rsid w:val="00A678AD"/>
    <w:rsid w:val="00A8710F"/>
    <w:rsid w:val="00AE0F42"/>
    <w:rsid w:val="00B34038"/>
    <w:rsid w:val="00B855C8"/>
    <w:rsid w:val="00BA22E4"/>
    <w:rsid w:val="00BB043E"/>
    <w:rsid w:val="00BC51C7"/>
    <w:rsid w:val="00BD06E6"/>
    <w:rsid w:val="00BD0A1F"/>
    <w:rsid w:val="00BF2DC2"/>
    <w:rsid w:val="00C13B16"/>
    <w:rsid w:val="00C2288D"/>
    <w:rsid w:val="00C639E6"/>
    <w:rsid w:val="00C77517"/>
    <w:rsid w:val="00C811EA"/>
    <w:rsid w:val="00CC0F12"/>
    <w:rsid w:val="00CC565E"/>
    <w:rsid w:val="00D00F15"/>
    <w:rsid w:val="00D07D4D"/>
    <w:rsid w:val="00D3179B"/>
    <w:rsid w:val="00D41373"/>
    <w:rsid w:val="00DA22A2"/>
    <w:rsid w:val="00DC0DF3"/>
    <w:rsid w:val="00DD7F3A"/>
    <w:rsid w:val="00DE6914"/>
    <w:rsid w:val="00E02C2A"/>
    <w:rsid w:val="00E34079"/>
    <w:rsid w:val="00E513E3"/>
    <w:rsid w:val="00E52C25"/>
    <w:rsid w:val="00E53DF4"/>
    <w:rsid w:val="00E82B91"/>
    <w:rsid w:val="00E83D73"/>
    <w:rsid w:val="00E97D30"/>
    <w:rsid w:val="00EB5269"/>
    <w:rsid w:val="00EC2FFE"/>
    <w:rsid w:val="00EE5F56"/>
    <w:rsid w:val="00EF35A7"/>
    <w:rsid w:val="00F04267"/>
    <w:rsid w:val="00F70505"/>
    <w:rsid w:val="00F77C4D"/>
    <w:rsid w:val="00F845AC"/>
    <w:rsid w:val="00FA5E4F"/>
    <w:rsid w:val="00FB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4AD7"/>
  <w15:docId w15:val="{398B8A9B-9C19-4BC4-A8B6-E30B6A7C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51"/>
  </w:style>
  <w:style w:type="paragraph" w:styleId="2">
    <w:name w:val="heading 2"/>
    <w:basedOn w:val="a"/>
    <w:next w:val="a"/>
    <w:link w:val="20"/>
    <w:semiHidden/>
    <w:unhideWhenUsed/>
    <w:qFormat/>
    <w:rsid w:val="009435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35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06C54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Body Text"/>
    <w:basedOn w:val="a"/>
    <w:link w:val="a5"/>
    <w:uiPriority w:val="99"/>
    <w:unhideWhenUsed/>
    <w:rsid w:val="00706C54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706C54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C8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4147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uiPriority w:val="99"/>
    <w:rsid w:val="004147B8"/>
    <w:rPr>
      <w:rFonts w:ascii="Times New Roman" w:hAnsi="Times New Roman"/>
      <w:spacing w:val="7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147B8"/>
    <w:pPr>
      <w:shd w:val="clear" w:color="auto" w:fill="FFFFFF"/>
      <w:spacing w:before="600" w:after="0" w:line="240" w:lineRule="atLeast"/>
    </w:pPr>
    <w:rPr>
      <w:rFonts w:ascii="Times New Roman" w:hAnsi="Times New Roman"/>
      <w:spacing w:val="7"/>
      <w:sz w:val="24"/>
      <w:szCs w:val="24"/>
    </w:rPr>
  </w:style>
  <w:style w:type="character" w:customStyle="1" w:styleId="FontStyle58">
    <w:name w:val="Font Style58"/>
    <w:basedOn w:val="a0"/>
    <w:uiPriority w:val="99"/>
    <w:rsid w:val="003A677A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8C6F0F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Знак1"/>
    <w:basedOn w:val="a"/>
    <w:uiPriority w:val="99"/>
    <w:qFormat/>
    <w:rsid w:val="00BB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BB043E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816509"/>
    <w:rPr>
      <w:b/>
      <w:bCs/>
    </w:rPr>
  </w:style>
  <w:style w:type="character" w:styleId="ab">
    <w:name w:val="Emphasis"/>
    <w:basedOn w:val="a0"/>
    <w:uiPriority w:val="20"/>
    <w:qFormat/>
    <w:rsid w:val="00816509"/>
    <w:rPr>
      <w:i/>
      <w:iCs/>
    </w:rPr>
  </w:style>
  <w:style w:type="paragraph" w:customStyle="1" w:styleId="c13">
    <w:name w:val="c13"/>
    <w:basedOn w:val="a"/>
    <w:rsid w:val="0017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76F8"/>
  </w:style>
  <w:style w:type="paragraph" w:customStyle="1" w:styleId="c5">
    <w:name w:val="c5"/>
    <w:basedOn w:val="a"/>
    <w:rsid w:val="0017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7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76067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38</Pages>
  <Words>8968</Words>
  <Characters>51122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 Беломестнова</cp:lastModifiedBy>
  <cp:revision>58</cp:revision>
  <dcterms:created xsi:type="dcterms:W3CDTF">2018-06-19T06:51:00Z</dcterms:created>
  <dcterms:modified xsi:type="dcterms:W3CDTF">2022-10-27T04:17:00Z</dcterms:modified>
</cp:coreProperties>
</file>